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29" w:type="dxa"/>
        <w:jc w:val="center"/>
        <w:tblLook w:val="0000" w:firstRow="0" w:lastRow="0" w:firstColumn="0" w:lastColumn="0" w:noHBand="0" w:noVBand="0"/>
      </w:tblPr>
      <w:tblGrid>
        <w:gridCol w:w="2127"/>
        <w:gridCol w:w="2268"/>
        <w:gridCol w:w="1842"/>
        <w:gridCol w:w="567"/>
        <w:gridCol w:w="1701"/>
        <w:gridCol w:w="567"/>
        <w:gridCol w:w="1550"/>
        <w:gridCol w:w="577"/>
        <w:gridCol w:w="1559"/>
        <w:gridCol w:w="2271"/>
      </w:tblGrid>
      <w:tr w:rsidR="00CC1655" w:rsidRPr="00BD5837" w14:paraId="553900CB" w14:textId="77777777" w:rsidTr="00F90D49">
        <w:trPr>
          <w:cantSplit/>
          <w:trHeight w:val="340"/>
          <w:jc w:val="center"/>
        </w:trPr>
        <w:tc>
          <w:tcPr>
            <w:tcW w:w="1502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6EE82" w14:textId="74054626" w:rsidR="00CC1655" w:rsidRPr="00CC1655" w:rsidRDefault="00CC1655" w:rsidP="00C33492">
            <w:pPr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CC1655">
              <w:rPr>
                <w:rFonts w:ascii="Cambria" w:hAnsi="Cambria"/>
                <w:b/>
                <w:bCs/>
                <w:sz w:val="19"/>
                <w:szCs w:val="19"/>
              </w:rPr>
              <w:t>Tentative schedule for the 202</w:t>
            </w:r>
            <w:r w:rsidR="006023EB">
              <w:rPr>
                <w:rFonts w:ascii="Cambria" w:hAnsi="Cambria"/>
                <w:b/>
                <w:bCs/>
                <w:sz w:val="19"/>
                <w:szCs w:val="19"/>
              </w:rPr>
              <w:t>5</w:t>
            </w:r>
            <w:r w:rsidRPr="00CC1655">
              <w:rPr>
                <w:rFonts w:ascii="Cambria" w:hAnsi="Cambria"/>
                <w:b/>
                <w:bCs/>
                <w:sz w:val="19"/>
                <w:szCs w:val="19"/>
              </w:rPr>
              <w:t xml:space="preserve"> Commission meeting</w:t>
            </w:r>
          </w:p>
          <w:p w14:paraId="2158DA6E" w14:textId="6AC5C48C" w:rsidR="00CC1655" w:rsidRPr="00CC1655" w:rsidRDefault="00CC1655" w:rsidP="00F71221">
            <w:pPr>
              <w:jc w:val="center"/>
              <w:rPr>
                <w:rFonts w:ascii="Cambria" w:hAnsi="Cambria"/>
                <w:b/>
                <w:bCs/>
                <w:sz w:val="19"/>
                <w:szCs w:val="19"/>
                <w:lang w:val="fr-BE"/>
              </w:rPr>
            </w:pPr>
            <w:r w:rsidRPr="00CC1655">
              <w:rPr>
                <w:rFonts w:ascii="Cambria" w:hAnsi="Cambria"/>
                <w:b/>
                <w:sz w:val="19"/>
                <w:szCs w:val="19"/>
                <w:lang w:val="fr-BE"/>
              </w:rPr>
              <w:t>Calendrier provisoire de la réunion 202</w:t>
            </w:r>
            <w:r w:rsidR="006023EB">
              <w:rPr>
                <w:rFonts w:ascii="Cambria" w:hAnsi="Cambria"/>
                <w:b/>
                <w:sz w:val="19"/>
                <w:szCs w:val="19"/>
                <w:lang w:val="fr-BE"/>
              </w:rPr>
              <w:t>5</w:t>
            </w:r>
            <w:r w:rsidRPr="00CC1655">
              <w:rPr>
                <w:rFonts w:ascii="Cambria" w:hAnsi="Cambria"/>
                <w:b/>
                <w:sz w:val="19"/>
                <w:szCs w:val="19"/>
                <w:lang w:val="fr-BE"/>
              </w:rPr>
              <w:t xml:space="preserve"> de la Commission</w:t>
            </w:r>
          </w:p>
          <w:p w14:paraId="68C06255" w14:textId="12C9FFFA" w:rsidR="00CC1655" w:rsidRPr="00CC1655" w:rsidRDefault="00CC1655" w:rsidP="00FA5ABE">
            <w:pPr>
              <w:jc w:val="center"/>
              <w:rPr>
                <w:rFonts w:ascii="Cambria" w:hAnsi="Cambria"/>
                <w:b/>
                <w:bCs/>
                <w:sz w:val="19"/>
                <w:szCs w:val="19"/>
                <w:lang w:val="es-ES"/>
              </w:rPr>
            </w:pPr>
            <w:r w:rsidRPr="00CC1655">
              <w:rPr>
                <w:rFonts w:ascii="Cambria" w:hAnsi="Cambria"/>
                <w:b/>
                <w:sz w:val="19"/>
                <w:szCs w:val="19"/>
                <w:lang w:val="es-ES"/>
              </w:rPr>
              <w:t>Programa provisional para la reunión de la Comisión de 202</w:t>
            </w:r>
            <w:r w:rsidR="006023EB">
              <w:rPr>
                <w:rFonts w:ascii="Cambria" w:hAnsi="Cambria"/>
                <w:b/>
                <w:sz w:val="19"/>
                <w:szCs w:val="19"/>
                <w:lang w:val="es-ES"/>
              </w:rPr>
              <w:t>5</w:t>
            </w:r>
          </w:p>
          <w:p w14:paraId="12C97277" w14:textId="77777777" w:rsidR="00CC1655" w:rsidRPr="00F71221" w:rsidRDefault="00CC1655" w:rsidP="00422EFF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es-ES"/>
              </w:rPr>
            </w:pPr>
          </w:p>
        </w:tc>
      </w:tr>
      <w:tr w:rsidR="00846A68" w:rsidRPr="00C33492" w14:paraId="0C7FCE85" w14:textId="77777777" w:rsidTr="00846A68">
        <w:trPr>
          <w:cantSplit/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8FEFA9C" w14:textId="77777777" w:rsidR="00C33492" w:rsidRPr="00FA5ABE" w:rsidRDefault="0013185A" w:rsidP="00846A68">
            <w:pPr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Day/Time</w:t>
            </w:r>
          </w:p>
          <w:p w14:paraId="639943BB" w14:textId="77777777" w:rsidR="00F71221" w:rsidRPr="00FA5ABE" w:rsidRDefault="00F71221" w:rsidP="00846A68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FA5ABE">
              <w:rPr>
                <w:rFonts w:ascii="Cambria" w:hAnsi="Cambria"/>
                <w:b/>
                <w:i/>
                <w:sz w:val="18"/>
                <w:szCs w:val="18"/>
              </w:rPr>
              <w:t>Jour/</w:t>
            </w:r>
            <w:proofErr w:type="spellStart"/>
            <w:r w:rsidRPr="00FA5ABE">
              <w:rPr>
                <w:rFonts w:ascii="Cambria" w:hAnsi="Cambria"/>
                <w:b/>
                <w:i/>
                <w:sz w:val="18"/>
                <w:szCs w:val="18"/>
              </w:rPr>
              <w:t>Heure</w:t>
            </w:r>
            <w:proofErr w:type="spellEnd"/>
          </w:p>
          <w:p w14:paraId="06E0431E" w14:textId="09F17885" w:rsidR="00FA5ABE" w:rsidRPr="00FA5ABE" w:rsidRDefault="00FA5ABE" w:rsidP="00846A68">
            <w:pPr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Día/Hora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47B816E" w14:textId="77777777" w:rsidR="00C33492" w:rsidRPr="00FA5ABE" w:rsidRDefault="00C33492" w:rsidP="00846A68">
            <w:pPr>
              <w:tabs>
                <w:tab w:val="left" w:pos="103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8:30-9:00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1214741" w14:textId="77777777" w:rsidR="00C33492" w:rsidRPr="00FA5ABE" w:rsidRDefault="00C33492" w:rsidP="000364FF">
            <w:pPr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  <w:r w:rsidRP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9:00-10:30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DAEEF3"/>
            <w:textDirection w:val="btLr"/>
            <w:vAlign w:val="center"/>
          </w:tcPr>
          <w:p w14:paraId="24B770D7" w14:textId="25AE0451" w:rsidR="00C33492" w:rsidRPr="00FA5ABE" w:rsidRDefault="00C33492" w:rsidP="000364FF">
            <w:pPr>
              <w:ind w:left="113" w:right="113"/>
              <w:jc w:val="center"/>
              <w:rPr>
                <w:rFonts w:ascii="Cambria" w:hAnsi="Cambria"/>
                <w:sz w:val="18"/>
                <w:szCs w:val="18"/>
                <w:lang w:val="fr-BE"/>
              </w:rPr>
            </w:pPr>
            <w:r w:rsidRPr="00FA5ABE">
              <w:rPr>
                <w:rFonts w:ascii="Cambria" w:hAnsi="Cambria"/>
                <w:sz w:val="18"/>
                <w:szCs w:val="18"/>
                <w:lang w:val="fr-BE"/>
              </w:rPr>
              <w:t>Coffee break</w:t>
            </w:r>
            <w:r w:rsidR="00F71221" w:rsidRPr="00FA5ABE">
              <w:rPr>
                <w:rFonts w:ascii="Cambria" w:hAnsi="Cambria"/>
                <w:sz w:val="18"/>
                <w:szCs w:val="18"/>
                <w:lang w:val="fr-BE"/>
              </w:rPr>
              <w:t>/Pause-café</w:t>
            </w:r>
            <w:r w:rsidR="00FA5ABE" w:rsidRPr="00FA5ABE">
              <w:rPr>
                <w:rFonts w:ascii="Cambria" w:hAnsi="Cambria"/>
                <w:sz w:val="18"/>
                <w:szCs w:val="18"/>
                <w:lang w:val="fr-BE"/>
              </w:rPr>
              <w:t>/Pausa café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B8CCE4"/>
            <w:vAlign w:val="center"/>
          </w:tcPr>
          <w:p w14:paraId="2C70B50F" w14:textId="77777777" w:rsidR="00C33492" w:rsidRPr="00FA5ABE" w:rsidRDefault="00C33492" w:rsidP="000364FF">
            <w:pPr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  <w:r w:rsidRP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11:00-13:00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AEEF3"/>
            <w:textDirection w:val="btLr"/>
            <w:vAlign w:val="center"/>
          </w:tcPr>
          <w:p w14:paraId="7ADEC8D4" w14:textId="5214E669" w:rsidR="00C33492" w:rsidRPr="00FA5ABE" w:rsidRDefault="00C33492" w:rsidP="000364FF">
            <w:pPr>
              <w:ind w:left="113" w:right="113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FA5ABE">
              <w:rPr>
                <w:rFonts w:ascii="Cambria" w:hAnsi="Cambria"/>
                <w:sz w:val="18"/>
                <w:szCs w:val="18"/>
              </w:rPr>
              <w:t>Lunch</w:t>
            </w:r>
            <w:r w:rsidR="00F71221" w:rsidRPr="00FA5ABE">
              <w:rPr>
                <w:rFonts w:ascii="Cambria" w:hAnsi="Cambria"/>
                <w:sz w:val="18"/>
                <w:szCs w:val="18"/>
              </w:rPr>
              <w:t>/Déjeuner</w:t>
            </w:r>
            <w:r w:rsidR="00FA5ABE">
              <w:rPr>
                <w:rFonts w:ascii="Cambria" w:hAnsi="Cambria"/>
                <w:sz w:val="18"/>
                <w:szCs w:val="18"/>
              </w:rPr>
              <w:t>/</w:t>
            </w:r>
            <w:r w:rsidR="00FA5ABE" w:rsidRPr="00FA5ABE">
              <w:rPr>
                <w:rFonts w:ascii="Cambria" w:hAnsi="Cambria"/>
                <w:sz w:val="18"/>
                <w:szCs w:val="18"/>
              </w:rPr>
              <w:t>Almuerzo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FCB58B0" w14:textId="77777777" w:rsidR="00C33492" w:rsidRPr="00FA5ABE" w:rsidRDefault="00C33492" w:rsidP="000364FF">
            <w:pPr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  <w:r w:rsidRP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14:30-16:00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vAlign w:val="center"/>
          </w:tcPr>
          <w:p w14:paraId="47163287" w14:textId="7C55D1B4" w:rsidR="00C33492" w:rsidRPr="00FA5ABE" w:rsidRDefault="00C33492" w:rsidP="000364FF">
            <w:pPr>
              <w:ind w:left="113" w:right="113"/>
              <w:jc w:val="center"/>
              <w:rPr>
                <w:rFonts w:ascii="Cambria" w:hAnsi="Cambria"/>
                <w:sz w:val="18"/>
                <w:szCs w:val="18"/>
                <w:lang w:val="fr-BE"/>
              </w:rPr>
            </w:pPr>
            <w:r w:rsidRPr="00FA5ABE">
              <w:rPr>
                <w:rFonts w:ascii="Cambria" w:hAnsi="Cambria"/>
                <w:sz w:val="18"/>
                <w:szCs w:val="18"/>
                <w:lang w:val="fr-BE"/>
              </w:rPr>
              <w:t>Coffee break</w:t>
            </w:r>
            <w:r w:rsidR="00F71221" w:rsidRPr="00FA5ABE">
              <w:rPr>
                <w:rFonts w:ascii="Cambria" w:hAnsi="Cambria"/>
                <w:sz w:val="18"/>
                <w:szCs w:val="18"/>
                <w:lang w:val="fr-BE"/>
              </w:rPr>
              <w:t>/Pause-café</w:t>
            </w:r>
            <w:r w:rsidR="00FA5ABE" w:rsidRPr="00FA5ABE">
              <w:rPr>
                <w:rFonts w:ascii="Cambria" w:hAnsi="Cambria"/>
                <w:sz w:val="18"/>
                <w:szCs w:val="18"/>
                <w:lang w:val="fr-BE"/>
              </w:rPr>
              <w:t>/Pausa café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99D2FAC" w14:textId="77777777" w:rsidR="00C33492" w:rsidRPr="00FA5ABE" w:rsidRDefault="00C33492" w:rsidP="000364FF">
            <w:pPr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  <w:r w:rsidRP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16:30-18:00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E3AB006" w14:textId="77777777" w:rsidR="00C33492" w:rsidRPr="00FA5ABE" w:rsidRDefault="003954CA" w:rsidP="00FA5ABE">
            <w:pPr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18:00 -19:00</w:t>
            </w:r>
          </w:p>
        </w:tc>
      </w:tr>
      <w:tr w:rsidR="00846A68" w:rsidRPr="00C33492" w14:paraId="6AE9F30E" w14:textId="77777777" w:rsidTr="00846A68">
        <w:trPr>
          <w:cantSplit/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9C86" w14:textId="1900FD0E" w:rsidR="00F71221" w:rsidRPr="00FA5ABE" w:rsidRDefault="00C61A2A" w:rsidP="00846A68">
            <w:pPr>
              <w:ind w:right="-133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Sat</w:t>
            </w:r>
            <w:r w:rsid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/</w:t>
            </w:r>
            <w:r w:rsidR="00F71221" w:rsidRPr="00FA5ABE">
              <w:rPr>
                <w:rFonts w:ascii="Cambria" w:hAnsi="Cambria"/>
                <w:b/>
                <w:i/>
                <w:sz w:val="18"/>
                <w:szCs w:val="18"/>
              </w:rPr>
              <w:t>Sam</w:t>
            </w:r>
            <w:r w:rsidR="00FA5ABE">
              <w:rPr>
                <w:rFonts w:ascii="Cambria" w:hAnsi="Cambria"/>
                <w:b/>
                <w:i/>
                <w:sz w:val="18"/>
                <w:szCs w:val="18"/>
              </w:rPr>
              <w:t>./</w:t>
            </w:r>
            <w:r w:rsidR="00F71221" w:rsidRP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Sáb</w:t>
            </w:r>
            <w:r w:rsid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="00E311C9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5EDD7" w14:textId="77777777" w:rsidR="005308DF" w:rsidRPr="00FA5ABE" w:rsidRDefault="00C61A2A" w:rsidP="005308D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A5ABE">
              <w:rPr>
                <w:rFonts w:ascii="Cambria" w:hAnsi="Cambria"/>
                <w:sz w:val="18"/>
                <w:szCs w:val="18"/>
              </w:rPr>
              <w:t>Registration</w:t>
            </w:r>
          </w:p>
          <w:p w14:paraId="451DC51D" w14:textId="77777777" w:rsidR="00FA5ABE" w:rsidRPr="00FA5ABE" w:rsidRDefault="00FA5ABE" w:rsidP="005308D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A5ABE">
              <w:rPr>
                <w:rFonts w:ascii="Cambria" w:hAnsi="Cambria"/>
                <w:sz w:val="18"/>
                <w:szCs w:val="18"/>
              </w:rPr>
              <w:t xml:space="preserve">Inscription </w:t>
            </w:r>
          </w:p>
          <w:p w14:paraId="28396BD7" w14:textId="6A01CD72" w:rsidR="00FA5ABE" w:rsidRPr="00FA5ABE" w:rsidRDefault="00FA5ABE" w:rsidP="005308D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A5ABE">
              <w:rPr>
                <w:rFonts w:ascii="Cambria" w:hAnsi="Cambria"/>
                <w:sz w:val="18"/>
                <w:szCs w:val="18"/>
              </w:rPr>
              <w:t>Registro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AE28F" w14:textId="78F9D5FD" w:rsidR="00C61A2A" w:rsidRPr="00FA5ABE" w:rsidRDefault="006023EB" w:rsidP="00A32EF2">
            <w:pPr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  <w:r>
              <w:rPr>
                <w:rFonts w:ascii="Cambria" w:hAnsi="Cambria"/>
                <w:bCs/>
                <w:iCs/>
                <w:sz w:val="18"/>
                <w:szCs w:val="18"/>
              </w:rPr>
              <w:t>COC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DAEEF3"/>
            <w:vAlign w:val="center"/>
          </w:tcPr>
          <w:p w14:paraId="770269EA" w14:textId="77777777" w:rsidR="00C61A2A" w:rsidRPr="00FA5ABE" w:rsidRDefault="00C61A2A" w:rsidP="00052ADC">
            <w:pPr>
              <w:ind w:left="113" w:right="113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14:paraId="32A635FD" w14:textId="2A428ABC" w:rsidR="00C61A2A" w:rsidRPr="00FA5ABE" w:rsidRDefault="006023EB" w:rsidP="00052ADC">
            <w:pPr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  <w:r>
              <w:rPr>
                <w:rFonts w:ascii="Cambria" w:hAnsi="Cambria"/>
                <w:bCs/>
                <w:iCs/>
                <w:sz w:val="18"/>
                <w:szCs w:val="18"/>
              </w:rPr>
              <w:t>COC</w:t>
            </w:r>
          </w:p>
        </w:tc>
        <w:tc>
          <w:tcPr>
            <w:tcW w:w="567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AEEF3"/>
            <w:vAlign w:val="center"/>
          </w:tcPr>
          <w:p w14:paraId="2D71E7AE" w14:textId="77777777" w:rsidR="00C61A2A" w:rsidRPr="00FA5ABE" w:rsidRDefault="00C61A2A" w:rsidP="00052ADC">
            <w:pPr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1BD9B" w14:textId="1D7EF3CA" w:rsidR="00C61A2A" w:rsidRPr="00FA5ABE" w:rsidRDefault="006023EB" w:rsidP="00052ADC">
            <w:pPr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  <w:r>
              <w:rPr>
                <w:rFonts w:ascii="Cambria" w:hAnsi="Cambria"/>
                <w:bCs/>
                <w:iCs/>
                <w:sz w:val="18"/>
                <w:szCs w:val="18"/>
              </w:rPr>
              <w:t>COC</w:t>
            </w:r>
          </w:p>
        </w:tc>
        <w:tc>
          <w:tcPr>
            <w:tcW w:w="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vAlign w:val="center"/>
          </w:tcPr>
          <w:p w14:paraId="5A638A0C" w14:textId="77777777" w:rsidR="00C61A2A" w:rsidRPr="00FA5ABE" w:rsidRDefault="00C61A2A" w:rsidP="00052ADC">
            <w:pPr>
              <w:ind w:left="113" w:right="113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3C4AD" w14:textId="5FAD3033" w:rsidR="00C61A2A" w:rsidRPr="00FA5ABE" w:rsidRDefault="006023EB" w:rsidP="00052ADC">
            <w:pPr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  <w:r>
              <w:rPr>
                <w:rFonts w:ascii="Cambria" w:hAnsi="Cambria"/>
                <w:bCs/>
                <w:iCs/>
                <w:sz w:val="18"/>
                <w:szCs w:val="18"/>
              </w:rPr>
              <w:t>CO</w:t>
            </w:r>
            <w:r w:rsidR="00BD5837">
              <w:rPr>
                <w:rFonts w:ascii="Cambria" w:hAnsi="Cambria"/>
                <w:bCs/>
                <w:iCs/>
                <w:sz w:val="18"/>
                <w:szCs w:val="18"/>
              </w:rPr>
              <w:t>C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D0448" w14:textId="77777777" w:rsidR="00C61A2A" w:rsidRPr="00FA5ABE" w:rsidRDefault="00C61A2A" w:rsidP="00052ADC">
            <w:pPr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</w:p>
        </w:tc>
      </w:tr>
      <w:tr w:rsidR="00846A68" w:rsidRPr="00BD5837" w14:paraId="2DCE70EA" w14:textId="77777777" w:rsidTr="00846A68">
        <w:trPr>
          <w:cantSplit/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44C5" w14:textId="4158B70D" w:rsidR="00FA5ABE" w:rsidRPr="00FA5ABE" w:rsidRDefault="00052ADC" w:rsidP="00846A68">
            <w:pPr>
              <w:ind w:right="-133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Sun</w:t>
            </w:r>
            <w:r w:rsid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/</w:t>
            </w:r>
            <w:proofErr w:type="gramStart"/>
            <w:r w:rsidR="00F71221" w:rsidRPr="00FA5ABE">
              <w:rPr>
                <w:rFonts w:ascii="Cambria" w:hAnsi="Cambria"/>
                <w:b/>
                <w:i/>
                <w:sz w:val="18"/>
                <w:szCs w:val="18"/>
              </w:rPr>
              <w:t>Dim</w:t>
            </w:r>
            <w:r w:rsidR="00FA5ABE">
              <w:rPr>
                <w:rFonts w:ascii="Cambria" w:hAnsi="Cambria"/>
                <w:b/>
                <w:i/>
                <w:sz w:val="18"/>
                <w:szCs w:val="18"/>
              </w:rPr>
              <w:t>./</w:t>
            </w:r>
            <w:proofErr w:type="gramEnd"/>
            <w:r w:rsid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Dom</w:t>
            </w:r>
            <w:r w:rsidR="00846A68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.</w:t>
            </w:r>
            <w:r w:rsid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 1</w:t>
            </w:r>
            <w:r w:rsidR="00E311C9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E47DB" w14:textId="5F5F68C6" w:rsidR="00052ADC" w:rsidRPr="00FA5ABE" w:rsidRDefault="00052ADC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77400" w14:textId="1CB9D76C" w:rsidR="00052ADC" w:rsidRPr="00FA5ABE" w:rsidRDefault="006023EB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Cs/>
                <w:iCs/>
                <w:sz w:val="18"/>
                <w:szCs w:val="18"/>
              </w:rPr>
              <w:t>COC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DAEEF3"/>
            <w:vAlign w:val="center"/>
          </w:tcPr>
          <w:p w14:paraId="2709FCDE" w14:textId="77777777" w:rsidR="00052ADC" w:rsidRPr="00FA5ABE" w:rsidRDefault="00052ADC" w:rsidP="00052ADC">
            <w:pPr>
              <w:ind w:left="113" w:right="113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14:paraId="45369475" w14:textId="0F9361D1" w:rsidR="00052ADC" w:rsidRPr="00FA5ABE" w:rsidRDefault="006023EB" w:rsidP="00052ADC">
            <w:pPr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  <w:r>
              <w:rPr>
                <w:rFonts w:ascii="Cambria" w:hAnsi="Cambria"/>
                <w:bCs/>
                <w:iCs/>
                <w:sz w:val="18"/>
                <w:szCs w:val="18"/>
              </w:rPr>
              <w:t>COC</w:t>
            </w:r>
          </w:p>
        </w:tc>
        <w:tc>
          <w:tcPr>
            <w:tcW w:w="567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AEEF3"/>
            <w:vAlign w:val="center"/>
          </w:tcPr>
          <w:p w14:paraId="59EA351A" w14:textId="77777777" w:rsidR="00052ADC" w:rsidRPr="00FA5ABE" w:rsidRDefault="00052ADC" w:rsidP="00052ADC">
            <w:pPr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4162B" w14:textId="47B748A5" w:rsidR="00052ADC" w:rsidRPr="00FA5ABE" w:rsidRDefault="006023EB" w:rsidP="00052ADC">
            <w:pPr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  <w:r>
              <w:rPr>
                <w:rFonts w:ascii="Cambria" w:hAnsi="Cambria"/>
                <w:bCs/>
                <w:iCs/>
                <w:sz w:val="18"/>
                <w:szCs w:val="18"/>
              </w:rPr>
              <w:t>COC</w:t>
            </w:r>
          </w:p>
        </w:tc>
        <w:tc>
          <w:tcPr>
            <w:tcW w:w="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vAlign w:val="center"/>
          </w:tcPr>
          <w:p w14:paraId="7CD31C6D" w14:textId="77777777" w:rsidR="00052ADC" w:rsidRPr="00FA5ABE" w:rsidRDefault="00052ADC" w:rsidP="00052ADC">
            <w:pPr>
              <w:ind w:left="113" w:right="113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67343" w14:textId="7C3EB2B0" w:rsidR="00052ADC" w:rsidRPr="00FA5ABE" w:rsidRDefault="006023EB" w:rsidP="00052ADC">
            <w:pPr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  <w:r>
              <w:rPr>
                <w:rFonts w:ascii="Cambria" w:hAnsi="Cambria"/>
                <w:bCs/>
                <w:iCs/>
                <w:sz w:val="18"/>
                <w:szCs w:val="18"/>
              </w:rPr>
              <w:t>COC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1AF8B" w14:textId="77777777" w:rsidR="00052ADC" w:rsidRPr="00846A68" w:rsidRDefault="00052ADC" w:rsidP="00052ADC">
            <w:pPr>
              <w:jc w:val="center"/>
              <w:rPr>
                <w:rFonts w:ascii="Cambria" w:hAnsi="Cambria"/>
                <w:bCs/>
                <w:iCs/>
                <w:sz w:val="18"/>
                <w:szCs w:val="18"/>
                <w:lang w:val="fr-BE"/>
              </w:rPr>
            </w:pPr>
            <w:r w:rsidRPr="00846A68">
              <w:rPr>
                <w:rFonts w:ascii="Cambria" w:hAnsi="Cambria"/>
                <w:bCs/>
                <w:iCs/>
                <w:sz w:val="18"/>
                <w:szCs w:val="18"/>
                <w:lang w:val="fr-BE"/>
              </w:rPr>
              <w:t xml:space="preserve">Officers </w:t>
            </w:r>
            <w:proofErr w:type="gramStart"/>
            <w:r w:rsidRPr="00846A68">
              <w:rPr>
                <w:rFonts w:ascii="Cambria" w:hAnsi="Cambria"/>
                <w:bCs/>
                <w:iCs/>
                <w:sz w:val="18"/>
                <w:szCs w:val="18"/>
                <w:lang w:val="fr-BE"/>
              </w:rPr>
              <w:t>meeting</w:t>
            </w:r>
            <w:proofErr w:type="gramEnd"/>
          </w:p>
          <w:p w14:paraId="4C57342A" w14:textId="77777777" w:rsidR="00F71221" w:rsidRPr="00846A68" w:rsidRDefault="00F71221" w:rsidP="00052ADC">
            <w:pPr>
              <w:jc w:val="center"/>
              <w:rPr>
                <w:rFonts w:ascii="Cambria" w:hAnsi="Cambria"/>
                <w:sz w:val="18"/>
                <w:szCs w:val="18"/>
                <w:lang w:val="fr-BE"/>
              </w:rPr>
            </w:pPr>
            <w:r w:rsidRPr="00846A68">
              <w:rPr>
                <w:rFonts w:ascii="Cambria" w:hAnsi="Cambria"/>
                <w:sz w:val="18"/>
                <w:szCs w:val="18"/>
                <w:lang w:val="fr-BE"/>
              </w:rPr>
              <w:t>Réunion des mandataires</w:t>
            </w:r>
          </w:p>
          <w:p w14:paraId="0EB0C050" w14:textId="42348B93" w:rsidR="00FA5ABE" w:rsidRPr="00846A68" w:rsidRDefault="00FA5ABE" w:rsidP="00052ADC">
            <w:pPr>
              <w:jc w:val="center"/>
              <w:rPr>
                <w:rFonts w:ascii="Cambria" w:hAnsi="Cambria"/>
                <w:bCs/>
                <w:iCs/>
                <w:sz w:val="18"/>
                <w:szCs w:val="18"/>
                <w:lang w:val="fr-BE"/>
              </w:rPr>
            </w:pPr>
            <w:proofErr w:type="spellStart"/>
            <w:r w:rsidRPr="00846A68">
              <w:rPr>
                <w:rFonts w:ascii="Cambria" w:hAnsi="Cambria"/>
                <w:iCs/>
                <w:sz w:val="18"/>
                <w:szCs w:val="18"/>
                <w:lang w:val="fr-BE"/>
              </w:rPr>
              <w:t>Reunión</w:t>
            </w:r>
            <w:proofErr w:type="spellEnd"/>
            <w:r w:rsidRPr="00846A68">
              <w:rPr>
                <w:rFonts w:ascii="Cambria" w:hAnsi="Cambria"/>
                <w:iCs/>
                <w:sz w:val="18"/>
                <w:szCs w:val="18"/>
                <w:lang w:val="fr-BE"/>
              </w:rPr>
              <w:t xml:space="preserve"> de cargos</w:t>
            </w:r>
          </w:p>
        </w:tc>
      </w:tr>
      <w:tr w:rsidR="00846A68" w:rsidRPr="00CC00E5" w14:paraId="5E50CECA" w14:textId="77777777" w:rsidTr="00846A68">
        <w:trPr>
          <w:cantSplit/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8F28" w14:textId="75E9AF5F" w:rsidR="00F71221" w:rsidRPr="00FA5ABE" w:rsidRDefault="00052ADC" w:rsidP="00846A68">
            <w:pPr>
              <w:ind w:right="-120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Mon</w:t>
            </w:r>
            <w:r w:rsidR="00846A68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/</w:t>
            </w:r>
            <w:proofErr w:type="gramStart"/>
            <w:r w:rsidR="00F71221" w:rsidRP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Lun</w:t>
            </w:r>
            <w:r w:rsidR="00846A68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./</w:t>
            </w:r>
            <w:proofErr w:type="gramEnd"/>
            <w:r w:rsidR="00F71221" w:rsidRP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Lun</w:t>
            </w:r>
            <w:r w:rsidR="00846A68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.</w:t>
            </w:r>
            <w:r w:rsidR="00F71221" w:rsidRP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 1</w:t>
            </w:r>
            <w:r w:rsidR="00E311C9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7</w:t>
            </w:r>
            <w:r w:rsidR="00F71221" w:rsidRP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52C8E" w14:textId="54ECDD46" w:rsidR="00052ADC" w:rsidRPr="00FA5ABE" w:rsidRDefault="00052ADC" w:rsidP="00FA5ABE">
            <w:pPr>
              <w:ind w:left="-87" w:right="-103"/>
              <w:jc w:val="center"/>
              <w:rPr>
                <w:rFonts w:ascii="Cambria" w:hAnsi="Cambria"/>
                <w:sz w:val="18"/>
                <w:szCs w:val="18"/>
              </w:rPr>
            </w:pPr>
            <w:r w:rsidRPr="00FA5ABE">
              <w:rPr>
                <w:rFonts w:ascii="Cambria" w:hAnsi="Cambria"/>
                <w:sz w:val="18"/>
                <w:szCs w:val="18"/>
              </w:rPr>
              <w:t>Registration/HD Meeting</w:t>
            </w:r>
          </w:p>
          <w:p w14:paraId="78E33E6C" w14:textId="66332F0B" w:rsidR="00F71221" w:rsidRPr="00846A68" w:rsidRDefault="00F71221" w:rsidP="00FA5ABE">
            <w:pPr>
              <w:ind w:left="-87" w:right="-103"/>
              <w:jc w:val="center"/>
              <w:rPr>
                <w:rFonts w:ascii="Cambria" w:hAnsi="Cambria"/>
                <w:sz w:val="18"/>
                <w:szCs w:val="18"/>
              </w:rPr>
            </w:pPr>
            <w:r w:rsidRPr="00846A68">
              <w:rPr>
                <w:rFonts w:ascii="Cambria" w:hAnsi="Cambria"/>
                <w:sz w:val="18"/>
                <w:szCs w:val="18"/>
              </w:rPr>
              <w:t>Inscription/Réunion HD</w:t>
            </w:r>
          </w:p>
          <w:p w14:paraId="0656DCAF" w14:textId="30A67C79" w:rsidR="00FA5ABE" w:rsidRPr="00846A68" w:rsidRDefault="00FA5ABE" w:rsidP="00FA5ABE">
            <w:pPr>
              <w:ind w:left="-87" w:right="-103"/>
              <w:jc w:val="center"/>
              <w:rPr>
                <w:rFonts w:ascii="Cambria" w:hAnsi="Cambria"/>
                <w:sz w:val="18"/>
                <w:szCs w:val="18"/>
              </w:rPr>
            </w:pPr>
            <w:r w:rsidRPr="00846A68">
              <w:rPr>
                <w:rFonts w:ascii="Cambria" w:hAnsi="Cambria"/>
                <w:sz w:val="18"/>
                <w:szCs w:val="18"/>
              </w:rPr>
              <w:t>Registro/</w:t>
            </w:r>
            <w:proofErr w:type="spellStart"/>
            <w:r w:rsidRPr="00846A68">
              <w:rPr>
                <w:rFonts w:ascii="Cambria" w:hAnsi="Cambria"/>
                <w:sz w:val="18"/>
                <w:szCs w:val="18"/>
              </w:rPr>
              <w:t>Reunión</w:t>
            </w:r>
            <w:proofErr w:type="spellEnd"/>
            <w:r w:rsidRPr="00846A68">
              <w:rPr>
                <w:rFonts w:ascii="Cambria" w:hAnsi="Cambria"/>
                <w:sz w:val="18"/>
                <w:szCs w:val="18"/>
              </w:rPr>
              <w:t xml:space="preserve"> HD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B2AE9" w14:textId="77777777" w:rsidR="00052ADC" w:rsidRPr="00FA5ABE" w:rsidRDefault="00052ADC" w:rsidP="00052ADC">
            <w:pPr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  <w:r w:rsidRPr="00FA5ABE">
              <w:rPr>
                <w:rFonts w:ascii="Cambria" w:hAnsi="Cambria"/>
                <w:bCs/>
                <w:iCs/>
                <w:sz w:val="18"/>
                <w:szCs w:val="18"/>
              </w:rPr>
              <w:t>Opening</w:t>
            </w:r>
            <w:r w:rsidR="00B636C9" w:rsidRPr="00FA5ABE">
              <w:rPr>
                <w:rFonts w:ascii="Cambria" w:hAnsi="Cambria"/>
                <w:bCs/>
                <w:iCs/>
                <w:sz w:val="18"/>
                <w:szCs w:val="18"/>
              </w:rPr>
              <w:t>*</w:t>
            </w:r>
            <w:r w:rsidR="00ED0E86" w:rsidRPr="00FA5ABE">
              <w:rPr>
                <w:rFonts w:ascii="Cambria" w:hAnsi="Cambria"/>
                <w:bCs/>
                <w:iCs/>
                <w:sz w:val="18"/>
                <w:szCs w:val="18"/>
              </w:rPr>
              <w:t>/PLE</w:t>
            </w:r>
          </w:p>
          <w:p w14:paraId="2BBE5D51" w14:textId="77777777" w:rsidR="00F71221" w:rsidRPr="00FA5ABE" w:rsidRDefault="00F71221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A5ABE">
              <w:rPr>
                <w:rFonts w:ascii="Cambria" w:hAnsi="Cambria"/>
                <w:sz w:val="18"/>
                <w:szCs w:val="18"/>
              </w:rPr>
              <w:t>Ouverture</w:t>
            </w:r>
            <w:proofErr w:type="spellEnd"/>
            <w:r w:rsidRPr="00FA5ABE">
              <w:rPr>
                <w:rFonts w:ascii="Cambria" w:hAnsi="Cambria"/>
                <w:sz w:val="18"/>
                <w:szCs w:val="18"/>
              </w:rPr>
              <w:t>*/PLE</w:t>
            </w:r>
          </w:p>
          <w:p w14:paraId="4D5CCF4F" w14:textId="76824B5A" w:rsidR="00FA5ABE" w:rsidRPr="00FA5ABE" w:rsidRDefault="00FA5ABE" w:rsidP="00052ADC">
            <w:pPr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  <w:r w:rsidRPr="00FA5ABE">
              <w:rPr>
                <w:rFonts w:ascii="Cambria" w:hAnsi="Cambria"/>
                <w:sz w:val="18"/>
                <w:szCs w:val="18"/>
              </w:rPr>
              <w:t>Apertura*/PLE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DAEEF3"/>
            <w:vAlign w:val="center"/>
          </w:tcPr>
          <w:p w14:paraId="7C89EA34" w14:textId="77777777" w:rsidR="00052ADC" w:rsidRPr="00FA5ABE" w:rsidRDefault="00052ADC" w:rsidP="00052ADC">
            <w:pPr>
              <w:ind w:left="113" w:right="113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14:paraId="51EACB4B" w14:textId="77777777" w:rsidR="00052ADC" w:rsidRPr="00FA5ABE" w:rsidRDefault="00052ADC" w:rsidP="00052ADC">
            <w:pPr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  <w:r w:rsidRPr="00FA5ABE">
              <w:rPr>
                <w:rFonts w:ascii="Cambria" w:hAnsi="Cambria"/>
                <w:bCs/>
                <w:iCs/>
                <w:sz w:val="18"/>
                <w:szCs w:val="18"/>
              </w:rPr>
              <w:t>PLE</w:t>
            </w:r>
          </w:p>
        </w:tc>
        <w:tc>
          <w:tcPr>
            <w:tcW w:w="567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AEEF3"/>
            <w:vAlign w:val="center"/>
          </w:tcPr>
          <w:p w14:paraId="3785E692" w14:textId="77777777" w:rsidR="00052ADC" w:rsidRPr="00FA5ABE" w:rsidRDefault="00052ADC" w:rsidP="00052ADC">
            <w:pPr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B3F37" w14:textId="77777777" w:rsidR="00052ADC" w:rsidRPr="00FA5ABE" w:rsidRDefault="00052ADC" w:rsidP="00052ADC">
            <w:pPr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  <w:r w:rsidRPr="00FA5ABE">
              <w:rPr>
                <w:rFonts w:ascii="Cambria" w:hAnsi="Cambria"/>
                <w:bCs/>
                <w:iCs/>
                <w:sz w:val="18"/>
                <w:szCs w:val="18"/>
              </w:rPr>
              <w:t>PLE</w:t>
            </w:r>
          </w:p>
        </w:tc>
        <w:tc>
          <w:tcPr>
            <w:tcW w:w="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vAlign w:val="center"/>
          </w:tcPr>
          <w:p w14:paraId="29E4E218" w14:textId="77777777" w:rsidR="00052ADC" w:rsidRPr="00FA5ABE" w:rsidRDefault="00052ADC" w:rsidP="00052ADC">
            <w:pPr>
              <w:ind w:left="113" w:right="113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286A3" w14:textId="2C3BD171" w:rsidR="00052ADC" w:rsidRPr="00FA5ABE" w:rsidRDefault="00052ADC" w:rsidP="00052ADC">
            <w:pPr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  <w:r w:rsidRPr="00FA5ABE">
              <w:rPr>
                <w:rFonts w:ascii="Cambria" w:hAnsi="Cambria"/>
                <w:bCs/>
                <w:iCs/>
                <w:sz w:val="18"/>
                <w:szCs w:val="18"/>
              </w:rPr>
              <w:t>PLE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405D6" w14:textId="3BEC17A9" w:rsidR="00052ADC" w:rsidRPr="00FA5ABE" w:rsidRDefault="00052ADC" w:rsidP="00052ADC">
            <w:pPr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</w:p>
        </w:tc>
      </w:tr>
      <w:tr w:rsidR="00846A68" w:rsidRPr="00C33492" w14:paraId="3746C3FC" w14:textId="77777777" w:rsidTr="00846A68">
        <w:trPr>
          <w:cantSplit/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F260" w14:textId="2BF881EA" w:rsidR="00F71221" w:rsidRPr="00FA5ABE" w:rsidRDefault="00052ADC" w:rsidP="00846A6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Tue</w:t>
            </w:r>
            <w:r w:rsidR="00B72019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s</w:t>
            </w:r>
            <w:r w:rsidR="00846A68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/</w:t>
            </w:r>
            <w:r w:rsidR="00F71221" w:rsidRPr="00FA5ABE">
              <w:rPr>
                <w:rFonts w:ascii="Cambria" w:hAnsi="Cambria"/>
                <w:b/>
                <w:i/>
                <w:sz w:val="18"/>
                <w:szCs w:val="18"/>
              </w:rPr>
              <w:t>Mar</w:t>
            </w:r>
            <w:r w:rsidR="00846A68">
              <w:rPr>
                <w:rFonts w:ascii="Cambria" w:hAnsi="Cambria"/>
                <w:b/>
                <w:i/>
                <w:sz w:val="18"/>
                <w:szCs w:val="18"/>
              </w:rPr>
              <w:t>./</w:t>
            </w:r>
            <w:r w:rsidR="00F71221" w:rsidRPr="00FA5ABE">
              <w:rPr>
                <w:rFonts w:ascii="Cambria" w:hAnsi="Cambria"/>
                <w:b/>
                <w:i/>
                <w:sz w:val="18"/>
                <w:szCs w:val="18"/>
              </w:rPr>
              <w:t>Mar</w:t>
            </w:r>
            <w:r w:rsidR="00846A68">
              <w:rPr>
                <w:rFonts w:ascii="Cambria" w:hAnsi="Cambria"/>
                <w:b/>
                <w:i/>
                <w:sz w:val="18"/>
                <w:szCs w:val="18"/>
              </w:rPr>
              <w:t>.</w:t>
            </w:r>
            <w:r w:rsidR="00F71221" w:rsidRPr="00FA5ABE">
              <w:rPr>
                <w:rFonts w:ascii="Cambria" w:hAnsi="Cambria"/>
                <w:b/>
                <w:i/>
                <w:sz w:val="18"/>
                <w:szCs w:val="18"/>
              </w:rPr>
              <w:t xml:space="preserve"> 1</w:t>
            </w:r>
            <w:r w:rsidR="00E311C9">
              <w:rPr>
                <w:rFonts w:ascii="Cambria" w:hAnsi="Cambria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4224B" w14:textId="55A4562D" w:rsidR="00052ADC" w:rsidRPr="00FA5ABE" w:rsidRDefault="00052ADC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473C8" w14:textId="32FD88A0" w:rsidR="00052ADC" w:rsidRPr="00FA5ABE" w:rsidRDefault="00052ADC" w:rsidP="00052ADC">
            <w:pPr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  <w:r w:rsidRPr="00FA5ABE">
              <w:rPr>
                <w:rFonts w:ascii="Cambria" w:hAnsi="Cambria"/>
                <w:sz w:val="18"/>
                <w:szCs w:val="18"/>
              </w:rPr>
              <w:t>PA1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DAEEF3"/>
            <w:vAlign w:val="center"/>
          </w:tcPr>
          <w:p w14:paraId="3BEAA602" w14:textId="77777777" w:rsidR="00052ADC" w:rsidRPr="00FA5ABE" w:rsidRDefault="00052ADC" w:rsidP="00052ADC">
            <w:pPr>
              <w:ind w:left="113" w:right="113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14:paraId="33EF7936" w14:textId="18E9F79E" w:rsidR="00052ADC" w:rsidRPr="00FA5ABE" w:rsidRDefault="00052ADC" w:rsidP="00052ADC">
            <w:pPr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  <w:r w:rsidRPr="00FA5ABE">
              <w:rPr>
                <w:rFonts w:ascii="Cambria" w:hAnsi="Cambria"/>
                <w:sz w:val="18"/>
                <w:szCs w:val="18"/>
              </w:rPr>
              <w:t>PA2</w:t>
            </w:r>
          </w:p>
        </w:tc>
        <w:tc>
          <w:tcPr>
            <w:tcW w:w="567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AEEF3"/>
            <w:vAlign w:val="center"/>
          </w:tcPr>
          <w:p w14:paraId="0509E855" w14:textId="77777777" w:rsidR="00052ADC" w:rsidRPr="00FA5ABE" w:rsidRDefault="00052ADC" w:rsidP="00052ADC">
            <w:pPr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2C4F1" w14:textId="4A42FD95" w:rsidR="00052ADC" w:rsidRPr="00FA5ABE" w:rsidRDefault="00052ADC" w:rsidP="00052ADC">
            <w:pPr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  <w:r w:rsidRPr="00FA5ABE">
              <w:rPr>
                <w:rFonts w:ascii="Cambria" w:hAnsi="Cambria"/>
                <w:sz w:val="18"/>
                <w:szCs w:val="18"/>
              </w:rPr>
              <w:t>PA</w:t>
            </w:r>
            <w:r w:rsidR="00E311C9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vAlign w:val="center"/>
          </w:tcPr>
          <w:p w14:paraId="18EA3702" w14:textId="77777777" w:rsidR="00052ADC" w:rsidRPr="00FA5ABE" w:rsidRDefault="00052ADC" w:rsidP="00052ADC">
            <w:pPr>
              <w:ind w:left="113" w:right="113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CF8F4" w14:textId="7771F5B1" w:rsidR="00052ADC" w:rsidRPr="00FA5ABE" w:rsidRDefault="00077A05" w:rsidP="00052ADC">
            <w:pPr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  <w:r w:rsidRPr="00FA5ABE">
              <w:rPr>
                <w:rFonts w:ascii="Cambria" w:hAnsi="Cambria"/>
                <w:bCs/>
                <w:iCs/>
                <w:sz w:val="18"/>
                <w:szCs w:val="18"/>
              </w:rPr>
              <w:t>P</w:t>
            </w:r>
            <w:r w:rsidR="00E311C9">
              <w:rPr>
                <w:rFonts w:ascii="Cambria" w:hAnsi="Cambria"/>
                <w:bCs/>
                <w:iCs/>
                <w:sz w:val="18"/>
                <w:szCs w:val="18"/>
              </w:rPr>
              <w:t>WG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78F71" w14:textId="77777777" w:rsidR="00052ADC" w:rsidRPr="00FA5ABE" w:rsidRDefault="00052ADC" w:rsidP="00052ADC">
            <w:pPr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</w:p>
        </w:tc>
      </w:tr>
      <w:tr w:rsidR="00846A68" w:rsidRPr="00C33492" w14:paraId="7AE8F591" w14:textId="77777777" w:rsidTr="00846A68">
        <w:trPr>
          <w:cantSplit/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5D89" w14:textId="50C84333" w:rsidR="00F71221" w:rsidRPr="00FA5ABE" w:rsidRDefault="00052ADC" w:rsidP="00846A68">
            <w:pPr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Wed</w:t>
            </w:r>
            <w:r w:rsidR="00846A68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/</w:t>
            </w:r>
            <w:r w:rsidR="00F71221" w:rsidRPr="00FA5ABE">
              <w:rPr>
                <w:rFonts w:ascii="Cambria" w:hAnsi="Cambria"/>
                <w:b/>
                <w:i/>
                <w:sz w:val="18"/>
                <w:szCs w:val="18"/>
              </w:rPr>
              <w:t>Mer</w:t>
            </w:r>
            <w:r w:rsidR="00846A68">
              <w:rPr>
                <w:rFonts w:ascii="Cambria" w:hAnsi="Cambria"/>
                <w:b/>
                <w:i/>
                <w:sz w:val="18"/>
                <w:szCs w:val="18"/>
              </w:rPr>
              <w:t>./</w:t>
            </w:r>
            <w:proofErr w:type="spellStart"/>
            <w:r w:rsidR="00F71221" w:rsidRP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Miér</w:t>
            </w:r>
            <w:r w:rsidR="00CC1655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c</w:t>
            </w:r>
            <w:proofErr w:type="spellEnd"/>
            <w:r w:rsidR="00846A68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="00E311C9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61315" w14:textId="77777777" w:rsidR="00052ADC" w:rsidRPr="00FA5ABE" w:rsidRDefault="00052ADC" w:rsidP="00052ADC">
            <w:pPr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6DCF4" w14:textId="5FE025E6" w:rsidR="00052ADC" w:rsidRPr="00FA5ABE" w:rsidRDefault="00E02A1C" w:rsidP="00052ADC">
            <w:pPr>
              <w:jc w:val="center"/>
              <w:rPr>
                <w:rFonts w:ascii="Cambria" w:hAnsi="Cambria"/>
                <w:bCs/>
                <w:iCs/>
                <w:sz w:val="18"/>
                <w:szCs w:val="18"/>
                <w:highlight w:val="yellow"/>
              </w:rPr>
            </w:pPr>
            <w:r>
              <w:rPr>
                <w:rFonts w:ascii="Cambria" w:hAnsi="Cambria"/>
                <w:sz w:val="18"/>
                <w:szCs w:val="18"/>
              </w:rPr>
              <w:t>PA3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DAEEF3"/>
            <w:vAlign w:val="center"/>
          </w:tcPr>
          <w:p w14:paraId="51074BB0" w14:textId="77777777" w:rsidR="00052ADC" w:rsidRPr="00FA5ABE" w:rsidRDefault="00052ADC" w:rsidP="00052ADC">
            <w:pPr>
              <w:ind w:left="113" w:right="113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14:paraId="1FEF90FB" w14:textId="631E3AA2" w:rsidR="00052ADC" w:rsidRPr="00FA5ABE" w:rsidRDefault="00E02A1C" w:rsidP="00052ADC">
            <w:pPr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  <w:r w:rsidRPr="00FA5ABE">
              <w:rPr>
                <w:rFonts w:ascii="Cambria" w:hAnsi="Cambria"/>
                <w:sz w:val="18"/>
                <w:szCs w:val="18"/>
              </w:rPr>
              <w:t>STACFAD</w:t>
            </w:r>
          </w:p>
        </w:tc>
        <w:tc>
          <w:tcPr>
            <w:tcW w:w="567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AEEF3"/>
            <w:vAlign w:val="center"/>
          </w:tcPr>
          <w:p w14:paraId="4499B231" w14:textId="77777777" w:rsidR="00052ADC" w:rsidRPr="00FA5ABE" w:rsidRDefault="00052ADC" w:rsidP="00052ADC">
            <w:pPr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5E6CE" w14:textId="5682E0B5" w:rsidR="00052ADC" w:rsidRPr="00FA5ABE" w:rsidRDefault="00B51AF0" w:rsidP="00052ADC">
            <w:pPr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  <w:r w:rsidRPr="00FA5ABE">
              <w:rPr>
                <w:rFonts w:ascii="Cambria" w:hAnsi="Cambria"/>
                <w:bCs/>
                <w:iCs/>
                <w:sz w:val="18"/>
                <w:szCs w:val="18"/>
              </w:rPr>
              <w:t>COC</w:t>
            </w:r>
          </w:p>
        </w:tc>
        <w:tc>
          <w:tcPr>
            <w:tcW w:w="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58440FC" w14:textId="77777777" w:rsidR="00052ADC" w:rsidRPr="00FA5ABE" w:rsidRDefault="00052ADC" w:rsidP="00052ADC">
            <w:pPr>
              <w:ind w:left="113" w:right="113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DB65A" w14:textId="4EAB882F" w:rsidR="00052ADC" w:rsidRPr="00FA5ABE" w:rsidRDefault="00052ADC" w:rsidP="00052ADC">
            <w:pPr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  <w:r w:rsidRPr="00FA5ABE">
              <w:rPr>
                <w:rFonts w:ascii="Cambria" w:hAnsi="Cambria"/>
                <w:bCs/>
                <w:iCs/>
                <w:sz w:val="18"/>
                <w:szCs w:val="18"/>
              </w:rPr>
              <w:t>PA</w:t>
            </w:r>
            <w:r w:rsidR="0052188E">
              <w:rPr>
                <w:rFonts w:ascii="Cambria" w:hAnsi="Cambria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95404" w14:textId="3D18C2B8" w:rsidR="00052ADC" w:rsidRPr="00FA5ABE" w:rsidRDefault="00052ADC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46A68" w:rsidRPr="00C33492" w14:paraId="1E26305F" w14:textId="77777777" w:rsidTr="00846A68">
        <w:trPr>
          <w:cantSplit/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ACE4" w14:textId="34D6841C" w:rsidR="00F71221" w:rsidRPr="00FA5ABE" w:rsidRDefault="00052ADC" w:rsidP="00846A68">
            <w:pPr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Thu</w:t>
            </w:r>
            <w:r w:rsidR="00B72019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rs</w:t>
            </w:r>
            <w:r w:rsidR="00846A68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/</w:t>
            </w:r>
            <w:proofErr w:type="gramStart"/>
            <w:r w:rsidR="00F71221" w:rsidRPr="00FA5ABE">
              <w:rPr>
                <w:rFonts w:ascii="Cambria" w:hAnsi="Cambria"/>
                <w:b/>
                <w:i/>
                <w:sz w:val="18"/>
                <w:szCs w:val="18"/>
              </w:rPr>
              <w:t>Jeu</w:t>
            </w:r>
            <w:r w:rsidR="00846A68">
              <w:rPr>
                <w:rFonts w:ascii="Cambria" w:hAnsi="Cambria"/>
                <w:b/>
                <w:i/>
                <w:sz w:val="18"/>
                <w:szCs w:val="18"/>
              </w:rPr>
              <w:t>./</w:t>
            </w:r>
            <w:proofErr w:type="gramEnd"/>
            <w:r w:rsidR="00F71221" w:rsidRP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Jue</w:t>
            </w:r>
            <w:r w:rsidR="00CC1655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v</w:t>
            </w:r>
            <w:r w:rsidR="00846A68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="00E311C9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3E891" w14:textId="77777777" w:rsidR="00052ADC" w:rsidRPr="00FA5ABE" w:rsidRDefault="00052ADC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A5ABE">
              <w:rPr>
                <w:rFonts w:ascii="Cambria" w:hAnsi="Cambria"/>
                <w:sz w:val="18"/>
                <w:szCs w:val="18"/>
              </w:rPr>
              <w:t>HD Meeting (TBD)</w:t>
            </w:r>
          </w:p>
          <w:p w14:paraId="18F7C741" w14:textId="77777777" w:rsidR="00FA5ABE" w:rsidRDefault="00F71221" w:rsidP="00FA5AB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A5ABE">
              <w:rPr>
                <w:rFonts w:ascii="Cambria" w:hAnsi="Cambria"/>
                <w:sz w:val="18"/>
                <w:szCs w:val="18"/>
              </w:rPr>
              <w:t>Réunion HD (TBD)</w:t>
            </w:r>
          </w:p>
          <w:p w14:paraId="64F29259" w14:textId="4D34AE4B" w:rsidR="00FA5ABE" w:rsidRPr="00FA5ABE" w:rsidRDefault="00FA5ABE" w:rsidP="00FA5ABE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Reunión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HD (TBD)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55346" w14:textId="35B9C36B" w:rsidR="00052ADC" w:rsidRPr="00FA5ABE" w:rsidRDefault="0026056D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PA4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DAEEF3"/>
            <w:vAlign w:val="center"/>
          </w:tcPr>
          <w:p w14:paraId="20B87056" w14:textId="77777777" w:rsidR="00052ADC" w:rsidRPr="00FA5ABE" w:rsidRDefault="00052ADC" w:rsidP="00052ADC">
            <w:pPr>
              <w:ind w:left="113" w:right="113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BA46CB" w14:textId="4485A81F" w:rsidR="00052ADC" w:rsidRPr="00FA5ABE" w:rsidRDefault="00052ADC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A5ABE">
              <w:rPr>
                <w:rFonts w:ascii="Cambria" w:hAnsi="Cambria"/>
                <w:sz w:val="18"/>
                <w:szCs w:val="18"/>
              </w:rPr>
              <w:t>PA</w:t>
            </w:r>
            <w:r w:rsidR="0052188E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567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AEEF3"/>
            <w:vAlign w:val="center"/>
          </w:tcPr>
          <w:p w14:paraId="2B3AB263" w14:textId="77777777" w:rsidR="00052ADC" w:rsidRPr="00FA5ABE" w:rsidRDefault="00052ADC" w:rsidP="00052ADC">
            <w:pPr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A553D" w14:textId="579815CF" w:rsidR="00052ADC" w:rsidRPr="00FA5ABE" w:rsidRDefault="00052ADC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A5ABE">
              <w:rPr>
                <w:rFonts w:ascii="Cambria" w:hAnsi="Cambria"/>
                <w:sz w:val="18"/>
                <w:szCs w:val="18"/>
              </w:rPr>
              <w:t>PWG</w:t>
            </w:r>
          </w:p>
        </w:tc>
        <w:tc>
          <w:tcPr>
            <w:tcW w:w="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404AD66" w14:textId="77777777" w:rsidR="00052ADC" w:rsidRPr="00FA5ABE" w:rsidRDefault="00052ADC" w:rsidP="00052ADC">
            <w:pPr>
              <w:ind w:left="113" w:right="113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CEA49" w14:textId="5A44AD5E" w:rsidR="00052ADC" w:rsidRPr="00FA5ABE" w:rsidRDefault="00052ADC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A5ABE">
              <w:rPr>
                <w:rFonts w:ascii="Cambria" w:hAnsi="Cambria"/>
                <w:sz w:val="18"/>
                <w:szCs w:val="18"/>
              </w:rPr>
              <w:t>PA</w:t>
            </w:r>
            <w:r w:rsidR="0052188E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4D041" w14:textId="77777777" w:rsidR="00052ADC" w:rsidRPr="00FA5ABE" w:rsidRDefault="00052ADC" w:rsidP="00052ADC">
            <w:pPr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</w:p>
        </w:tc>
      </w:tr>
      <w:tr w:rsidR="00846A68" w:rsidRPr="00C33492" w14:paraId="6D8221E2" w14:textId="77777777" w:rsidTr="00846A68">
        <w:trPr>
          <w:cantSplit/>
          <w:trHeight w:val="34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1A6F93" w14:textId="491E63AD" w:rsidR="00F71221" w:rsidRPr="00FA5ABE" w:rsidRDefault="00052ADC" w:rsidP="00846A68">
            <w:pPr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Fri</w:t>
            </w:r>
            <w:r w:rsidR="00846A68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/</w:t>
            </w:r>
            <w:r w:rsidR="00F71221" w:rsidRPr="00FA5ABE">
              <w:rPr>
                <w:rFonts w:ascii="Cambria" w:hAnsi="Cambria"/>
                <w:b/>
                <w:i/>
                <w:sz w:val="18"/>
                <w:szCs w:val="18"/>
              </w:rPr>
              <w:t>Ven</w:t>
            </w:r>
            <w:r w:rsidR="00846A68">
              <w:rPr>
                <w:rFonts w:ascii="Cambria" w:hAnsi="Cambria"/>
                <w:b/>
                <w:i/>
                <w:sz w:val="18"/>
                <w:szCs w:val="18"/>
              </w:rPr>
              <w:t>./</w:t>
            </w:r>
            <w:r w:rsidR="00F71221" w:rsidRPr="00FA5ABE">
              <w:rPr>
                <w:rFonts w:ascii="Cambria" w:hAnsi="Cambria"/>
                <w:b/>
                <w:i/>
                <w:sz w:val="18"/>
                <w:szCs w:val="18"/>
              </w:rPr>
              <w:t>Vie</w:t>
            </w:r>
            <w:r w:rsidR="00846A68">
              <w:rPr>
                <w:rFonts w:ascii="Cambria" w:hAnsi="Cambria"/>
                <w:b/>
                <w:i/>
                <w:sz w:val="18"/>
                <w:szCs w:val="18"/>
              </w:rPr>
              <w:t>r.</w:t>
            </w:r>
            <w:r w:rsidR="00F71221" w:rsidRPr="00FA5ABE">
              <w:rPr>
                <w:rFonts w:ascii="Cambria" w:hAnsi="Cambria"/>
                <w:b/>
                <w:i/>
                <w:sz w:val="18"/>
                <w:szCs w:val="18"/>
              </w:rPr>
              <w:t xml:space="preserve"> </w:t>
            </w:r>
            <w:r w:rsidR="00E311C9">
              <w:rPr>
                <w:rFonts w:ascii="Cambria" w:hAnsi="Cambria"/>
                <w:b/>
                <w:i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23AF" w14:textId="38C524A9" w:rsidR="00052ADC" w:rsidRPr="00FA5ABE" w:rsidRDefault="00052ADC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0BCC7" w14:textId="3A5E6337" w:rsidR="00052ADC" w:rsidRPr="00FA5ABE" w:rsidRDefault="0052188E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PA4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AEEF3"/>
            <w:textDirection w:val="btLr"/>
            <w:vAlign w:val="center"/>
          </w:tcPr>
          <w:p w14:paraId="3B36EDB8" w14:textId="77777777" w:rsidR="00052ADC" w:rsidRPr="00FA5ABE" w:rsidRDefault="00052ADC" w:rsidP="00052ADC">
            <w:pPr>
              <w:ind w:left="113" w:right="113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54A7400" w14:textId="66563F02" w:rsidR="00052ADC" w:rsidRPr="00FA5ABE" w:rsidRDefault="0052188E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PWG</w:t>
            </w:r>
          </w:p>
        </w:tc>
        <w:tc>
          <w:tcPr>
            <w:tcW w:w="567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AEEF3"/>
            <w:textDirection w:val="btLr"/>
            <w:vAlign w:val="center"/>
          </w:tcPr>
          <w:p w14:paraId="5450FAC4" w14:textId="77777777" w:rsidR="00052ADC" w:rsidRPr="00FA5ABE" w:rsidRDefault="00052ADC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11814" w14:textId="77777777" w:rsidR="00052ADC" w:rsidRPr="00FA5ABE" w:rsidRDefault="00052ADC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A5ABE">
              <w:rPr>
                <w:rFonts w:ascii="Cambria" w:hAnsi="Cambria"/>
                <w:sz w:val="18"/>
                <w:szCs w:val="18"/>
              </w:rPr>
              <w:t>STACFAD</w:t>
            </w: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vAlign w:val="center"/>
          </w:tcPr>
          <w:p w14:paraId="41F5A02A" w14:textId="77777777" w:rsidR="00052ADC" w:rsidRPr="00FA5ABE" w:rsidRDefault="00052ADC" w:rsidP="00052ADC">
            <w:pPr>
              <w:ind w:left="113" w:right="113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E507D" w14:textId="1FEF6626" w:rsidR="00052ADC" w:rsidRPr="00FA5ABE" w:rsidRDefault="00313C89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COC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28E19" w14:textId="77777777" w:rsidR="00052ADC" w:rsidRPr="00FA5ABE" w:rsidRDefault="00052ADC" w:rsidP="00052ADC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46A68" w:rsidRPr="00C33492" w14:paraId="6D4A8191" w14:textId="77777777" w:rsidTr="00846A68">
        <w:trPr>
          <w:cantSplit/>
          <w:trHeight w:val="34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5ABBE9" w14:textId="0DE97560" w:rsidR="00F71221" w:rsidRPr="00FA5ABE" w:rsidRDefault="00052ADC" w:rsidP="00846A68">
            <w:pPr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Sat</w:t>
            </w:r>
            <w:r w:rsidR="00846A68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/</w:t>
            </w:r>
            <w:r w:rsidR="00F71221" w:rsidRPr="00FA5ABE">
              <w:rPr>
                <w:rFonts w:ascii="Cambria" w:hAnsi="Cambria"/>
                <w:b/>
                <w:i/>
                <w:sz w:val="18"/>
                <w:szCs w:val="18"/>
              </w:rPr>
              <w:t>Sam</w:t>
            </w:r>
            <w:r w:rsidR="00846A68">
              <w:rPr>
                <w:rFonts w:ascii="Cambria" w:hAnsi="Cambria"/>
                <w:b/>
                <w:i/>
                <w:sz w:val="18"/>
                <w:szCs w:val="18"/>
              </w:rPr>
              <w:t>./</w:t>
            </w:r>
            <w:r w:rsidR="00F71221" w:rsidRP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Sáb</w:t>
            </w:r>
            <w:r w:rsidR="00846A68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.</w:t>
            </w:r>
            <w:r w:rsidR="00F71221" w:rsidRP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311C9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A733" w14:textId="172D8B42" w:rsidR="00052ADC" w:rsidRPr="00FA5ABE" w:rsidRDefault="00052ADC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602EE" w14:textId="36E3E82C" w:rsidR="00052ADC" w:rsidRPr="00FA5ABE" w:rsidRDefault="0052188E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PA1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AEEF3"/>
            <w:vAlign w:val="center"/>
          </w:tcPr>
          <w:p w14:paraId="5AAB2F2A" w14:textId="77777777" w:rsidR="00052ADC" w:rsidRPr="00FA5ABE" w:rsidRDefault="00052ADC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43D3BC4" w14:textId="122724A9" w:rsidR="00052ADC" w:rsidRPr="00FA5ABE" w:rsidRDefault="00313C89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PA2</w:t>
            </w:r>
          </w:p>
        </w:tc>
        <w:tc>
          <w:tcPr>
            <w:tcW w:w="567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AEEF3"/>
            <w:vAlign w:val="center"/>
          </w:tcPr>
          <w:p w14:paraId="6C2AC26A" w14:textId="77777777" w:rsidR="00052ADC" w:rsidRPr="00FA5ABE" w:rsidRDefault="00052ADC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15238" w14:textId="01EEB765" w:rsidR="00052ADC" w:rsidRPr="00FA5ABE" w:rsidRDefault="00077A05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A5ABE">
              <w:rPr>
                <w:rFonts w:ascii="Cambria" w:hAnsi="Cambria"/>
                <w:sz w:val="18"/>
                <w:szCs w:val="18"/>
              </w:rPr>
              <w:t>P</w:t>
            </w:r>
            <w:r w:rsidR="0052188E">
              <w:rPr>
                <w:rFonts w:ascii="Cambria" w:hAnsi="Cambria"/>
                <w:sz w:val="18"/>
                <w:szCs w:val="18"/>
              </w:rPr>
              <w:t>WG</w:t>
            </w: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96C15F7" w14:textId="77777777" w:rsidR="00052ADC" w:rsidRPr="00FA5ABE" w:rsidRDefault="00052ADC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3ACF3" w14:textId="77777777" w:rsidR="00052ADC" w:rsidRPr="00FA5ABE" w:rsidRDefault="00052ADC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A5ABE">
              <w:rPr>
                <w:rFonts w:ascii="Cambria" w:hAnsi="Cambria"/>
                <w:sz w:val="18"/>
                <w:szCs w:val="18"/>
              </w:rPr>
              <w:t>STACFAD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EC8CF" w14:textId="77777777" w:rsidR="00052ADC" w:rsidRPr="00FA5ABE" w:rsidRDefault="00052ADC" w:rsidP="00052ADC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46A68" w:rsidRPr="006023EB" w14:paraId="3E63F9AF" w14:textId="77777777" w:rsidTr="00846A68">
        <w:trPr>
          <w:cantSplit/>
          <w:trHeight w:val="34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5985BE" w14:textId="02AE17F6" w:rsidR="00F71221" w:rsidRPr="00FA5ABE" w:rsidRDefault="00052ADC" w:rsidP="00846A68">
            <w:pPr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Sun</w:t>
            </w:r>
            <w:r w:rsidR="00846A68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/</w:t>
            </w:r>
            <w:proofErr w:type="gramStart"/>
            <w:r w:rsidR="00F71221" w:rsidRPr="00FA5ABE">
              <w:rPr>
                <w:rFonts w:ascii="Cambria" w:hAnsi="Cambria"/>
                <w:b/>
                <w:i/>
                <w:sz w:val="18"/>
                <w:szCs w:val="18"/>
              </w:rPr>
              <w:t>Dim</w:t>
            </w:r>
            <w:r w:rsidR="00846A68">
              <w:rPr>
                <w:rFonts w:ascii="Cambria" w:hAnsi="Cambria"/>
                <w:b/>
                <w:i/>
                <w:sz w:val="18"/>
                <w:szCs w:val="18"/>
              </w:rPr>
              <w:t>./</w:t>
            </w:r>
            <w:proofErr w:type="gramEnd"/>
            <w:r w:rsidR="00F71221" w:rsidRP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Dom</w:t>
            </w:r>
            <w:r w:rsidR="00846A68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.</w:t>
            </w:r>
            <w:r w:rsidR="00F71221" w:rsidRP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311C9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C3C9" w14:textId="77777777" w:rsidR="00052ADC" w:rsidRPr="00FA5ABE" w:rsidRDefault="00052ADC" w:rsidP="00052ADC">
            <w:pPr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FAFDE" w14:textId="57C57EC2" w:rsidR="00052ADC" w:rsidRPr="00FA5ABE" w:rsidRDefault="00077A05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A5ABE">
              <w:rPr>
                <w:rFonts w:ascii="Cambria" w:hAnsi="Cambria"/>
                <w:sz w:val="18"/>
                <w:szCs w:val="18"/>
              </w:rPr>
              <w:t>PA</w:t>
            </w:r>
            <w:r w:rsidR="00C64F1F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AEEF3"/>
            <w:vAlign w:val="center"/>
          </w:tcPr>
          <w:p w14:paraId="372A93D1" w14:textId="77777777" w:rsidR="00052ADC" w:rsidRPr="00FA5ABE" w:rsidRDefault="00052ADC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7758D4B" w14:textId="2F09B178" w:rsidR="00052ADC" w:rsidRPr="00FA5ABE" w:rsidRDefault="00C64F1F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PWG</w:t>
            </w:r>
          </w:p>
        </w:tc>
        <w:tc>
          <w:tcPr>
            <w:tcW w:w="567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AEEF3"/>
            <w:vAlign w:val="center"/>
          </w:tcPr>
          <w:p w14:paraId="73BA6450" w14:textId="77777777" w:rsidR="00052ADC" w:rsidRPr="00FA5ABE" w:rsidRDefault="00052ADC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74AD2" w14:textId="5CCE23C5" w:rsidR="00FA5ABE" w:rsidRPr="00FA5ABE" w:rsidRDefault="0006147D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A5ABE">
              <w:rPr>
                <w:rFonts w:ascii="Cambria" w:hAnsi="Cambria"/>
                <w:sz w:val="18"/>
                <w:szCs w:val="18"/>
              </w:rPr>
              <w:t>STACFAD</w:t>
            </w: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CEE3A93" w14:textId="77777777" w:rsidR="00052ADC" w:rsidRPr="00FA5ABE" w:rsidRDefault="00052ADC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9DC8A" w14:textId="0D4F1700" w:rsidR="00FA5ABE" w:rsidRPr="006023EB" w:rsidRDefault="0006147D" w:rsidP="00052ADC">
            <w:pPr>
              <w:jc w:val="center"/>
              <w:rPr>
                <w:rFonts w:ascii="Cambria" w:hAnsi="Cambria"/>
                <w:sz w:val="18"/>
                <w:szCs w:val="18"/>
                <w:lang w:val="es-ES"/>
              </w:rPr>
            </w:pPr>
            <w:r>
              <w:rPr>
                <w:rFonts w:ascii="Cambria" w:hAnsi="Cambria"/>
                <w:sz w:val="18"/>
                <w:szCs w:val="18"/>
                <w:lang w:val="es-ES"/>
              </w:rPr>
              <w:t>TBD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E6A62" w14:textId="77777777" w:rsidR="00052ADC" w:rsidRPr="006023EB" w:rsidRDefault="00052ADC" w:rsidP="00052ADC">
            <w:pPr>
              <w:rPr>
                <w:rFonts w:ascii="Cambria" w:hAnsi="Cambria"/>
                <w:sz w:val="18"/>
                <w:szCs w:val="18"/>
                <w:lang w:val="es-ES"/>
              </w:rPr>
            </w:pPr>
          </w:p>
        </w:tc>
      </w:tr>
      <w:tr w:rsidR="00846A68" w:rsidRPr="00C33492" w14:paraId="79EB8865" w14:textId="77777777" w:rsidTr="00846A68">
        <w:trPr>
          <w:cantSplit/>
          <w:trHeight w:val="34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6E7E60" w14:textId="7FEC2472" w:rsidR="00F71221" w:rsidRPr="00FA5ABE" w:rsidRDefault="00052ADC" w:rsidP="00846A68">
            <w:pPr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Mo</w:t>
            </w:r>
            <w:r w:rsidR="00846A68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n/</w:t>
            </w:r>
            <w:proofErr w:type="gramStart"/>
            <w:r w:rsidR="00F71221" w:rsidRP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Lun</w:t>
            </w:r>
            <w:r w:rsidR="00846A68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./</w:t>
            </w:r>
            <w:proofErr w:type="gramEnd"/>
            <w:r w:rsidR="00F71221" w:rsidRP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Lun</w:t>
            </w:r>
            <w:r w:rsidR="00846A68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.</w:t>
            </w:r>
            <w:r w:rsidR="00F71221" w:rsidRPr="00FA5AB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311C9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ED82" w14:textId="77777777" w:rsidR="00052ADC" w:rsidRPr="00FA5ABE" w:rsidRDefault="00052ADC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E7CC0" w14:textId="2F91CEB1" w:rsidR="00052ADC" w:rsidRPr="00FA5ABE" w:rsidRDefault="00F73104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A5ABE">
              <w:rPr>
                <w:rFonts w:ascii="Cambria" w:hAnsi="Cambria"/>
                <w:sz w:val="18"/>
                <w:szCs w:val="18"/>
              </w:rPr>
              <w:t>TB</w:t>
            </w:r>
            <w:r w:rsidR="00077A05" w:rsidRPr="00FA5ABE">
              <w:rPr>
                <w:rFonts w:ascii="Cambria" w:hAnsi="Cambria"/>
                <w:sz w:val="18"/>
                <w:szCs w:val="18"/>
              </w:rPr>
              <w:t>D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AEEF3"/>
            <w:vAlign w:val="center"/>
          </w:tcPr>
          <w:p w14:paraId="6C54BA7F" w14:textId="77777777" w:rsidR="00052ADC" w:rsidRPr="00FA5ABE" w:rsidRDefault="00052ADC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98397CC" w14:textId="77777777" w:rsidR="00052ADC" w:rsidRPr="00FA5ABE" w:rsidRDefault="00052ADC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A5ABE">
              <w:rPr>
                <w:rFonts w:ascii="Cambria" w:hAnsi="Cambria"/>
                <w:sz w:val="18"/>
                <w:szCs w:val="18"/>
              </w:rPr>
              <w:t>PLE</w:t>
            </w:r>
          </w:p>
        </w:tc>
        <w:tc>
          <w:tcPr>
            <w:tcW w:w="567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AEEF3"/>
            <w:vAlign w:val="center"/>
          </w:tcPr>
          <w:p w14:paraId="186311C1" w14:textId="77777777" w:rsidR="00052ADC" w:rsidRPr="00FA5ABE" w:rsidRDefault="00052ADC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CC5C6" w14:textId="77777777" w:rsidR="00052ADC" w:rsidRPr="00FA5ABE" w:rsidRDefault="00052ADC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A5ABE">
              <w:rPr>
                <w:rFonts w:ascii="Cambria" w:hAnsi="Cambria"/>
                <w:sz w:val="18"/>
                <w:szCs w:val="18"/>
              </w:rPr>
              <w:t>PLE</w:t>
            </w: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E2BFA4C" w14:textId="77777777" w:rsidR="00052ADC" w:rsidRPr="00FA5ABE" w:rsidRDefault="00052ADC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E0663" w14:textId="77777777" w:rsidR="00052ADC" w:rsidRPr="00FA5ABE" w:rsidRDefault="00052ADC" w:rsidP="00052A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A5ABE">
              <w:rPr>
                <w:rFonts w:ascii="Cambria" w:hAnsi="Cambria"/>
                <w:sz w:val="18"/>
                <w:szCs w:val="18"/>
              </w:rPr>
              <w:t>PLE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7B019" w14:textId="77777777" w:rsidR="00052ADC" w:rsidRPr="00FA5ABE" w:rsidRDefault="00052ADC" w:rsidP="00052ADC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5BDC784F" w14:textId="7DB554AE" w:rsidR="00C33492" w:rsidRPr="00FA5ABE" w:rsidRDefault="00C33492" w:rsidP="00C33492">
      <w:pPr>
        <w:rPr>
          <w:rFonts w:ascii="Cambria" w:hAnsi="Cambria"/>
          <w:sz w:val="14"/>
          <w:szCs w:val="14"/>
          <w:lang w:val="fr-BE"/>
        </w:rPr>
      </w:pPr>
      <w:r w:rsidRPr="00FA5ABE">
        <w:rPr>
          <w:rFonts w:ascii="Cambria" w:hAnsi="Cambria"/>
          <w:sz w:val="14"/>
          <w:szCs w:val="14"/>
          <w:lang w:val="fr-BE"/>
        </w:rPr>
        <w:t>COC</w:t>
      </w:r>
      <w:r w:rsidR="00FA5ABE" w:rsidRPr="00FA5ABE">
        <w:rPr>
          <w:rFonts w:ascii="Cambria" w:hAnsi="Cambria"/>
          <w:sz w:val="14"/>
          <w:szCs w:val="14"/>
          <w:lang w:val="fr-BE"/>
        </w:rPr>
        <w:tab/>
      </w:r>
      <w:r w:rsidRPr="00FA5ABE">
        <w:rPr>
          <w:rFonts w:ascii="Cambria" w:hAnsi="Cambria"/>
          <w:sz w:val="14"/>
          <w:szCs w:val="14"/>
          <w:lang w:val="fr-BE"/>
        </w:rPr>
        <w:t xml:space="preserve">Compliance </w:t>
      </w:r>
      <w:proofErr w:type="spellStart"/>
      <w:r w:rsidRPr="00FA5ABE">
        <w:rPr>
          <w:rFonts w:ascii="Cambria" w:hAnsi="Cambria"/>
          <w:sz w:val="14"/>
          <w:szCs w:val="14"/>
          <w:lang w:val="fr-BE"/>
        </w:rPr>
        <w:t>Committee</w:t>
      </w:r>
      <w:proofErr w:type="spellEnd"/>
      <w:r w:rsidR="00F71221" w:rsidRPr="00FA5ABE">
        <w:rPr>
          <w:rFonts w:ascii="Cambria" w:hAnsi="Cambria"/>
          <w:sz w:val="14"/>
          <w:szCs w:val="14"/>
          <w:lang w:val="fr-BE"/>
        </w:rPr>
        <w:t>/Comité d’application</w:t>
      </w:r>
      <w:r w:rsidR="00FA5ABE">
        <w:rPr>
          <w:rFonts w:ascii="Cambria" w:hAnsi="Cambria"/>
          <w:sz w:val="14"/>
          <w:szCs w:val="14"/>
          <w:lang w:val="fr-BE"/>
        </w:rPr>
        <w:t>/</w:t>
      </w:r>
      <w:r w:rsidR="00FA5ABE" w:rsidRPr="00FA5ABE">
        <w:rPr>
          <w:rFonts w:ascii="Cambria" w:hAnsi="Cambria"/>
          <w:sz w:val="14"/>
          <w:szCs w:val="14"/>
          <w:lang w:val="fr-BE"/>
        </w:rPr>
        <w:t xml:space="preserve">Comité de </w:t>
      </w:r>
      <w:proofErr w:type="spellStart"/>
      <w:r w:rsidR="00FA5ABE" w:rsidRPr="00FA5ABE">
        <w:rPr>
          <w:rFonts w:ascii="Cambria" w:hAnsi="Cambria"/>
          <w:sz w:val="14"/>
          <w:szCs w:val="14"/>
          <w:lang w:val="fr-BE"/>
        </w:rPr>
        <w:t>Cumplimiento</w:t>
      </w:r>
      <w:proofErr w:type="spellEnd"/>
    </w:p>
    <w:p w14:paraId="34006503" w14:textId="569306E7" w:rsidR="00C33492" w:rsidRPr="00FA5ABE" w:rsidRDefault="00CA48FC" w:rsidP="00FA5ABE">
      <w:pPr>
        <w:ind w:left="709" w:hanging="709"/>
        <w:rPr>
          <w:rFonts w:ascii="Cambria" w:hAnsi="Cambria"/>
          <w:sz w:val="14"/>
          <w:szCs w:val="14"/>
          <w:lang w:val="fr-BE"/>
        </w:rPr>
      </w:pPr>
      <w:r w:rsidRPr="00FA5ABE">
        <w:rPr>
          <w:rFonts w:ascii="Cambria" w:hAnsi="Cambria"/>
          <w:sz w:val="14"/>
          <w:szCs w:val="14"/>
          <w:lang w:val="fr-BE"/>
        </w:rPr>
        <w:t>PWG</w:t>
      </w:r>
      <w:r w:rsidR="00FA5ABE" w:rsidRPr="00FA5ABE">
        <w:rPr>
          <w:rFonts w:ascii="Cambria" w:hAnsi="Cambria"/>
          <w:sz w:val="14"/>
          <w:szCs w:val="14"/>
          <w:lang w:val="fr-BE"/>
        </w:rPr>
        <w:t xml:space="preserve"> </w:t>
      </w:r>
      <w:r w:rsidR="00FA5ABE" w:rsidRPr="00FA5ABE">
        <w:rPr>
          <w:rFonts w:ascii="Cambria" w:hAnsi="Cambria"/>
          <w:sz w:val="14"/>
          <w:szCs w:val="14"/>
          <w:lang w:val="fr-BE"/>
        </w:rPr>
        <w:tab/>
      </w:r>
      <w:r w:rsidRPr="00FA5ABE">
        <w:rPr>
          <w:rFonts w:ascii="Cambria" w:hAnsi="Cambria"/>
          <w:sz w:val="14"/>
          <w:szCs w:val="14"/>
          <w:lang w:val="fr-BE"/>
        </w:rPr>
        <w:t xml:space="preserve">Permanent </w:t>
      </w:r>
      <w:proofErr w:type="spellStart"/>
      <w:r w:rsidRPr="00FA5ABE">
        <w:rPr>
          <w:rFonts w:ascii="Cambria" w:hAnsi="Cambria"/>
          <w:sz w:val="14"/>
          <w:szCs w:val="14"/>
          <w:lang w:val="fr-BE"/>
        </w:rPr>
        <w:t>Working</w:t>
      </w:r>
      <w:proofErr w:type="spellEnd"/>
      <w:r w:rsidRPr="00FA5ABE">
        <w:rPr>
          <w:rFonts w:ascii="Cambria" w:hAnsi="Cambria"/>
          <w:sz w:val="14"/>
          <w:szCs w:val="14"/>
          <w:lang w:val="fr-BE"/>
        </w:rPr>
        <w:t xml:space="preserve"> Group</w:t>
      </w:r>
      <w:r w:rsidR="00360434" w:rsidRPr="00FA5ABE">
        <w:rPr>
          <w:rFonts w:ascii="Cambria" w:hAnsi="Cambria"/>
          <w:sz w:val="14"/>
          <w:szCs w:val="14"/>
          <w:lang w:val="fr-BE"/>
        </w:rPr>
        <w:t xml:space="preserve"> for the </w:t>
      </w:r>
      <w:proofErr w:type="spellStart"/>
      <w:r w:rsidR="00360434" w:rsidRPr="00FA5ABE">
        <w:rPr>
          <w:rFonts w:ascii="Cambria" w:hAnsi="Cambria"/>
          <w:sz w:val="14"/>
          <w:szCs w:val="14"/>
          <w:lang w:val="fr-BE"/>
        </w:rPr>
        <w:t>Improvement</w:t>
      </w:r>
      <w:proofErr w:type="spellEnd"/>
      <w:r w:rsidR="00360434" w:rsidRPr="00FA5ABE">
        <w:rPr>
          <w:rFonts w:ascii="Cambria" w:hAnsi="Cambria"/>
          <w:sz w:val="14"/>
          <w:szCs w:val="14"/>
          <w:lang w:val="fr-BE"/>
        </w:rPr>
        <w:t xml:space="preserve"> of ICCAT </w:t>
      </w:r>
      <w:proofErr w:type="spellStart"/>
      <w:r w:rsidR="00360434" w:rsidRPr="00FA5ABE">
        <w:rPr>
          <w:rFonts w:ascii="Cambria" w:hAnsi="Cambria"/>
          <w:sz w:val="14"/>
          <w:szCs w:val="14"/>
          <w:lang w:val="fr-BE"/>
        </w:rPr>
        <w:t>Statistics</w:t>
      </w:r>
      <w:proofErr w:type="spellEnd"/>
      <w:r w:rsidR="00360434" w:rsidRPr="00FA5ABE">
        <w:rPr>
          <w:rFonts w:ascii="Cambria" w:hAnsi="Cambria"/>
          <w:sz w:val="14"/>
          <w:szCs w:val="14"/>
          <w:lang w:val="fr-BE"/>
        </w:rPr>
        <w:t xml:space="preserve"> and Conservation </w:t>
      </w:r>
      <w:proofErr w:type="spellStart"/>
      <w:r w:rsidR="00360434" w:rsidRPr="00FA5ABE">
        <w:rPr>
          <w:rFonts w:ascii="Cambria" w:hAnsi="Cambria"/>
          <w:sz w:val="14"/>
          <w:szCs w:val="14"/>
          <w:lang w:val="fr-BE"/>
        </w:rPr>
        <w:t>Measures</w:t>
      </w:r>
      <w:proofErr w:type="spellEnd"/>
      <w:r w:rsidR="00F71221" w:rsidRPr="00FA5ABE">
        <w:rPr>
          <w:rFonts w:ascii="Cambria" w:hAnsi="Cambria"/>
          <w:sz w:val="14"/>
          <w:szCs w:val="14"/>
          <w:lang w:val="fr-BE"/>
        </w:rPr>
        <w:t>/Groupe de travail permanent pour l’amélioration des statistiques et des mesures de conservation de l’ICCAT</w:t>
      </w:r>
      <w:r w:rsidR="00FA5ABE">
        <w:rPr>
          <w:rFonts w:ascii="Cambria" w:hAnsi="Cambria"/>
          <w:sz w:val="14"/>
          <w:szCs w:val="14"/>
          <w:lang w:val="fr-BE"/>
        </w:rPr>
        <w:t>/</w:t>
      </w:r>
      <w:r w:rsidR="00FA5ABE" w:rsidRPr="00FA5ABE">
        <w:rPr>
          <w:rFonts w:ascii="Cambria" w:hAnsi="Cambria"/>
          <w:sz w:val="14"/>
          <w:szCs w:val="14"/>
          <w:lang w:val="fr-BE"/>
        </w:rPr>
        <w:t xml:space="preserve">Grupo de </w:t>
      </w:r>
      <w:proofErr w:type="spellStart"/>
      <w:r w:rsidR="00FA5ABE" w:rsidRPr="00FA5ABE">
        <w:rPr>
          <w:rFonts w:ascii="Cambria" w:hAnsi="Cambria"/>
          <w:sz w:val="14"/>
          <w:szCs w:val="14"/>
          <w:lang w:val="fr-BE"/>
        </w:rPr>
        <w:t>trabajo</w:t>
      </w:r>
      <w:proofErr w:type="spellEnd"/>
      <w:r w:rsidR="00FA5ABE" w:rsidRPr="00FA5ABE">
        <w:rPr>
          <w:rFonts w:ascii="Cambria" w:hAnsi="Cambria"/>
          <w:sz w:val="14"/>
          <w:szCs w:val="14"/>
          <w:lang w:val="fr-BE"/>
        </w:rPr>
        <w:t xml:space="preserve"> permanente para la </w:t>
      </w:r>
      <w:proofErr w:type="spellStart"/>
      <w:r w:rsidR="00FA5ABE" w:rsidRPr="00FA5ABE">
        <w:rPr>
          <w:rFonts w:ascii="Cambria" w:hAnsi="Cambria"/>
          <w:sz w:val="14"/>
          <w:szCs w:val="14"/>
          <w:lang w:val="fr-BE"/>
        </w:rPr>
        <w:t>mejora</w:t>
      </w:r>
      <w:proofErr w:type="spellEnd"/>
      <w:r w:rsidR="00FA5ABE" w:rsidRPr="00FA5ABE">
        <w:rPr>
          <w:rFonts w:ascii="Cambria" w:hAnsi="Cambria"/>
          <w:sz w:val="14"/>
          <w:szCs w:val="14"/>
          <w:lang w:val="fr-BE"/>
        </w:rPr>
        <w:t xml:space="preserve"> de las </w:t>
      </w:r>
      <w:proofErr w:type="spellStart"/>
      <w:r w:rsidR="00FA5ABE" w:rsidRPr="00FA5ABE">
        <w:rPr>
          <w:rFonts w:ascii="Cambria" w:hAnsi="Cambria"/>
          <w:sz w:val="14"/>
          <w:szCs w:val="14"/>
          <w:lang w:val="fr-BE"/>
        </w:rPr>
        <w:t>estadísticas</w:t>
      </w:r>
      <w:proofErr w:type="spellEnd"/>
      <w:r w:rsidR="00FA5ABE" w:rsidRPr="00FA5ABE">
        <w:rPr>
          <w:rFonts w:ascii="Cambria" w:hAnsi="Cambria"/>
          <w:sz w:val="14"/>
          <w:szCs w:val="14"/>
          <w:lang w:val="fr-BE"/>
        </w:rPr>
        <w:t xml:space="preserve"> y normas de </w:t>
      </w:r>
      <w:proofErr w:type="spellStart"/>
      <w:r w:rsidR="00FA5ABE" w:rsidRPr="00FA5ABE">
        <w:rPr>
          <w:rFonts w:ascii="Cambria" w:hAnsi="Cambria"/>
          <w:sz w:val="14"/>
          <w:szCs w:val="14"/>
          <w:lang w:val="fr-BE"/>
        </w:rPr>
        <w:t>conservación</w:t>
      </w:r>
      <w:proofErr w:type="spellEnd"/>
      <w:r w:rsidR="00FA5ABE" w:rsidRPr="00FA5ABE">
        <w:rPr>
          <w:rFonts w:ascii="Cambria" w:hAnsi="Cambria"/>
          <w:sz w:val="14"/>
          <w:szCs w:val="14"/>
          <w:lang w:val="fr-BE"/>
        </w:rPr>
        <w:t xml:space="preserve"> de ICCAT</w:t>
      </w:r>
    </w:p>
    <w:p w14:paraId="0E2FF6AA" w14:textId="5D066D1E" w:rsidR="00CA48FC" w:rsidRPr="00FA5ABE" w:rsidRDefault="00CA48FC" w:rsidP="00C33492">
      <w:pPr>
        <w:rPr>
          <w:rFonts w:ascii="Cambria" w:hAnsi="Cambria"/>
          <w:sz w:val="14"/>
          <w:szCs w:val="14"/>
          <w:lang w:val="fr-BE"/>
        </w:rPr>
      </w:pPr>
      <w:r w:rsidRPr="00FA5ABE">
        <w:rPr>
          <w:rFonts w:ascii="Cambria" w:hAnsi="Cambria"/>
          <w:sz w:val="14"/>
          <w:szCs w:val="14"/>
          <w:lang w:val="fr-BE"/>
        </w:rPr>
        <w:t>STACFAD</w:t>
      </w:r>
      <w:r w:rsidR="00FA5ABE" w:rsidRPr="00FA5ABE">
        <w:rPr>
          <w:rFonts w:ascii="Cambria" w:hAnsi="Cambria"/>
          <w:sz w:val="14"/>
          <w:szCs w:val="14"/>
          <w:lang w:val="fr-BE"/>
        </w:rPr>
        <w:tab/>
      </w:r>
      <w:r w:rsidRPr="00FA5ABE">
        <w:rPr>
          <w:rFonts w:ascii="Cambria" w:hAnsi="Cambria"/>
          <w:sz w:val="14"/>
          <w:szCs w:val="14"/>
          <w:lang w:val="fr-BE"/>
        </w:rPr>
        <w:t xml:space="preserve">Standing </w:t>
      </w:r>
      <w:proofErr w:type="spellStart"/>
      <w:r w:rsidRPr="00FA5ABE">
        <w:rPr>
          <w:rFonts w:ascii="Cambria" w:hAnsi="Cambria"/>
          <w:sz w:val="14"/>
          <w:szCs w:val="14"/>
          <w:lang w:val="fr-BE"/>
        </w:rPr>
        <w:t>Committee</w:t>
      </w:r>
      <w:proofErr w:type="spellEnd"/>
      <w:r w:rsidRPr="00FA5ABE">
        <w:rPr>
          <w:rFonts w:ascii="Cambria" w:hAnsi="Cambria"/>
          <w:sz w:val="14"/>
          <w:szCs w:val="14"/>
          <w:lang w:val="fr-BE"/>
        </w:rPr>
        <w:t xml:space="preserve"> on Finance and Administration</w:t>
      </w:r>
      <w:r w:rsidR="00F71221" w:rsidRPr="00FA5ABE">
        <w:rPr>
          <w:rFonts w:ascii="Cambria" w:hAnsi="Cambria"/>
          <w:sz w:val="14"/>
          <w:szCs w:val="14"/>
          <w:lang w:val="fr-BE"/>
        </w:rPr>
        <w:t>/Comité permanent pour les finances et l’administration</w:t>
      </w:r>
      <w:r w:rsidR="00FA5ABE">
        <w:rPr>
          <w:rFonts w:ascii="Cambria" w:hAnsi="Cambria"/>
          <w:sz w:val="14"/>
          <w:szCs w:val="14"/>
          <w:lang w:val="fr-BE"/>
        </w:rPr>
        <w:t>/</w:t>
      </w:r>
      <w:r w:rsidR="00FA5ABE" w:rsidRPr="00FA5ABE">
        <w:rPr>
          <w:rFonts w:ascii="Cambria" w:hAnsi="Cambria"/>
          <w:sz w:val="14"/>
          <w:szCs w:val="14"/>
          <w:lang w:val="fr-BE"/>
        </w:rPr>
        <w:t xml:space="preserve">Comité permanente de </w:t>
      </w:r>
      <w:proofErr w:type="spellStart"/>
      <w:r w:rsidR="00FA5ABE" w:rsidRPr="00FA5ABE">
        <w:rPr>
          <w:rFonts w:ascii="Cambria" w:hAnsi="Cambria"/>
          <w:sz w:val="14"/>
          <w:szCs w:val="14"/>
          <w:lang w:val="fr-BE"/>
        </w:rPr>
        <w:t>finanzas</w:t>
      </w:r>
      <w:proofErr w:type="spellEnd"/>
      <w:r w:rsidR="00FA5ABE" w:rsidRPr="00FA5ABE">
        <w:rPr>
          <w:rFonts w:ascii="Cambria" w:hAnsi="Cambria"/>
          <w:sz w:val="14"/>
          <w:szCs w:val="14"/>
          <w:lang w:val="fr-BE"/>
        </w:rPr>
        <w:t xml:space="preserve"> y </w:t>
      </w:r>
      <w:proofErr w:type="spellStart"/>
      <w:r w:rsidR="00FA5ABE" w:rsidRPr="00FA5ABE">
        <w:rPr>
          <w:rFonts w:ascii="Cambria" w:hAnsi="Cambria"/>
          <w:sz w:val="14"/>
          <w:szCs w:val="14"/>
          <w:lang w:val="fr-BE"/>
        </w:rPr>
        <w:t>administración</w:t>
      </w:r>
      <w:proofErr w:type="spellEnd"/>
    </w:p>
    <w:p w14:paraId="611691AD" w14:textId="4C56B2E3" w:rsidR="00C33492" w:rsidRPr="00FA5ABE" w:rsidRDefault="00C33492" w:rsidP="00C33492">
      <w:pPr>
        <w:rPr>
          <w:rFonts w:ascii="Cambria" w:hAnsi="Cambria"/>
          <w:sz w:val="14"/>
          <w:szCs w:val="14"/>
          <w:lang w:val="fr-BE"/>
        </w:rPr>
      </w:pPr>
      <w:r w:rsidRPr="00FA5ABE">
        <w:rPr>
          <w:rFonts w:ascii="Cambria" w:hAnsi="Cambria"/>
          <w:sz w:val="14"/>
          <w:szCs w:val="14"/>
          <w:lang w:val="fr-BE"/>
        </w:rPr>
        <w:t xml:space="preserve">PA 1-4 </w:t>
      </w:r>
      <w:r w:rsidR="00FA5ABE" w:rsidRPr="00FA5ABE">
        <w:rPr>
          <w:rFonts w:ascii="Cambria" w:hAnsi="Cambria"/>
          <w:sz w:val="14"/>
          <w:szCs w:val="14"/>
          <w:lang w:val="fr-BE"/>
        </w:rPr>
        <w:tab/>
      </w:r>
      <w:r w:rsidRPr="00FA5ABE">
        <w:rPr>
          <w:rFonts w:ascii="Cambria" w:hAnsi="Cambria"/>
          <w:sz w:val="14"/>
          <w:szCs w:val="14"/>
          <w:lang w:val="fr-BE"/>
        </w:rPr>
        <w:t>Panels 1 to 4</w:t>
      </w:r>
      <w:r w:rsidR="00F71221" w:rsidRPr="00FA5ABE">
        <w:rPr>
          <w:rFonts w:ascii="Cambria" w:hAnsi="Cambria"/>
          <w:sz w:val="14"/>
          <w:szCs w:val="14"/>
          <w:lang w:val="fr-BE"/>
        </w:rPr>
        <w:t>/Sous-commissions 1 à 4</w:t>
      </w:r>
      <w:r w:rsidR="00FA5ABE">
        <w:rPr>
          <w:rFonts w:ascii="Cambria" w:hAnsi="Cambria"/>
          <w:sz w:val="14"/>
          <w:szCs w:val="14"/>
          <w:lang w:val="fr-BE"/>
        </w:rPr>
        <w:t>/</w:t>
      </w:r>
      <w:proofErr w:type="spellStart"/>
      <w:r w:rsidR="00FA5ABE" w:rsidRPr="00FA5ABE">
        <w:rPr>
          <w:rFonts w:ascii="Cambria" w:hAnsi="Cambria"/>
          <w:sz w:val="14"/>
          <w:szCs w:val="14"/>
          <w:lang w:val="fr-BE"/>
        </w:rPr>
        <w:t>Subcomisiones</w:t>
      </w:r>
      <w:proofErr w:type="spellEnd"/>
      <w:r w:rsidR="00FA5ABE" w:rsidRPr="00FA5ABE">
        <w:rPr>
          <w:rFonts w:ascii="Cambria" w:hAnsi="Cambria"/>
          <w:sz w:val="14"/>
          <w:szCs w:val="14"/>
          <w:lang w:val="fr-BE"/>
        </w:rPr>
        <w:t xml:space="preserve"> 1 </w:t>
      </w:r>
      <w:proofErr w:type="gramStart"/>
      <w:r w:rsidR="00FA5ABE" w:rsidRPr="00FA5ABE">
        <w:rPr>
          <w:rFonts w:ascii="Cambria" w:hAnsi="Cambria"/>
          <w:sz w:val="14"/>
          <w:szCs w:val="14"/>
          <w:lang w:val="fr-BE"/>
        </w:rPr>
        <w:t>a</w:t>
      </w:r>
      <w:proofErr w:type="gramEnd"/>
      <w:r w:rsidR="00FA5ABE" w:rsidRPr="00FA5ABE">
        <w:rPr>
          <w:rFonts w:ascii="Cambria" w:hAnsi="Cambria"/>
          <w:sz w:val="14"/>
          <w:szCs w:val="14"/>
          <w:lang w:val="fr-BE"/>
        </w:rPr>
        <w:t xml:space="preserve"> 4</w:t>
      </w:r>
    </w:p>
    <w:p w14:paraId="39DF8359" w14:textId="76FE3EF0" w:rsidR="00C33492" w:rsidRPr="00FA5ABE" w:rsidRDefault="00C33492" w:rsidP="00C33492">
      <w:pPr>
        <w:rPr>
          <w:rFonts w:ascii="Cambria" w:hAnsi="Cambria"/>
          <w:sz w:val="14"/>
          <w:szCs w:val="14"/>
          <w:lang w:val="es-ES"/>
        </w:rPr>
      </w:pPr>
      <w:r w:rsidRPr="00FA5ABE">
        <w:rPr>
          <w:rFonts w:ascii="Cambria" w:hAnsi="Cambria"/>
          <w:sz w:val="14"/>
          <w:szCs w:val="14"/>
          <w:lang w:val="es-ES"/>
        </w:rPr>
        <w:t>PLE</w:t>
      </w:r>
      <w:r w:rsidR="00FA5ABE" w:rsidRPr="00FA5ABE">
        <w:rPr>
          <w:rFonts w:ascii="Cambria" w:hAnsi="Cambria"/>
          <w:sz w:val="14"/>
          <w:szCs w:val="14"/>
          <w:lang w:val="es-ES"/>
        </w:rPr>
        <w:tab/>
      </w:r>
      <w:proofErr w:type="spellStart"/>
      <w:r w:rsidRPr="00FA5ABE">
        <w:rPr>
          <w:rFonts w:ascii="Cambria" w:hAnsi="Cambria"/>
          <w:sz w:val="14"/>
          <w:szCs w:val="14"/>
          <w:lang w:val="es-ES"/>
        </w:rPr>
        <w:t>Plenary</w:t>
      </w:r>
      <w:proofErr w:type="spellEnd"/>
      <w:r w:rsidR="00F71221" w:rsidRPr="00FA5ABE">
        <w:rPr>
          <w:rFonts w:ascii="Cambria" w:hAnsi="Cambria"/>
          <w:sz w:val="14"/>
          <w:szCs w:val="14"/>
          <w:lang w:val="es-ES"/>
        </w:rPr>
        <w:t>/</w:t>
      </w:r>
      <w:proofErr w:type="spellStart"/>
      <w:r w:rsidR="00F71221" w:rsidRPr="00FA5ABE">
        <w:rPr>
          <w:rFonts w:ascii="Cambria" w:hAnsi="Cambria"/>
          <w:sz w:val="14"/>
          <w:szCs w:val="14"/>
          <w:lang w:val="es-ES"/>
        </w:rPr>
        <w:t>Plénière</w:t>
      </w:r>
      <w:proofErr w:type="spellEnd"/>
      <w:r w:rsidR="00FA5ABE" w:rsidRPr="00FA5ABE">
        <w:rPr>
          <w:rFonts w:ascii="Cambria" w:hAnsi="Cambria"/>
          <w:sz w:val="14"/>
          <w:szCs w:val="14"/>
          <w:lang w:val="es-ES"/>
        </w:rPr>
        <w:t>/Sesiones plenarias</w:t>
      </w:r>
    </w:p>
    <w:p w14:paraId="4EBEBD94" w14:textId="04949E44" w:rsidR="00C33492" w:rsidRPr="00FA5ABE" w:rsidRDefault="00C33492" w:rsidP="00C33492">
      <w:pPr>
        <w:rPr>
          <w:rFonts w:ascii="Cambria" w:hAnsi="Cambria"/>
          <w:sz w:val="14"/>
          <w:szCs w:val="14"/>
          <w:lang w:val="es-ES"/>
        </w:rPr>
      </w:pPr>
      <w:r w:rsidRPr="00FA5ABE">
        <w:rPr>
          <w:rFonts w:ascii="Cambria" w:hAnsi="Cambria"/>
          <w:sz w:val="14"/>
          <w:szCs w:val="14"/>
          <w:lang w:val="es-ES"/>
        </w:rPr>
        <w:t>HD</w:t>
      </w:r>
      <w:r w:rsidR="00FA5ABE" w:rsidRPr="00FA5ABE">
        <w:rPr>
          <w:rFonts w:ascii="Cambria" w:hAnsi="Cambria"/>
          <w:sz w:val="14"/>
          <w:szCs w:val="14"/>
          <w:lang w:val="es-ES"/>
        </w:rPr>
        <w:tab/>
      </w:r>
      <w:r w:rsidRPr="00FA5ABE">
        <w:rPr>
          <w:rFonts w:ascii="Cambria" w:hAnsi="Cambria"/>
          <w:sz w:val="14"/>
          <w:szCs w:val="14"/>
          <w:lang w:val="es-ES"/>
        </w:rPr>
        <w:t xml:space="preserve">Head </w:t>
      </w:r>
      <w:proofErr w:type="spellStart"/>
      <w:r w:rsidRPr="00FA5ABE">
        <w:rPr>
          <w:rFonts w:ascii="Cambria" w:hAnsi="Cambria"/>
          <w:sz w:val="14"/>
          <w:szCs w:val="14"/>
          <w:lang w:val="es-ES"/>
        </w:rPr>
        <w:t>Delegate</w:t>
      </w:r>
      <w:proofErr w:type="spellEnd"/>
      <w:r w:rsidR="00F71221" w:rsidRPr="00FA5ABE">
        <w:rPr>
          <w:rFonts w:ascii="Cambria" w:hAnsi="Cambria"/>
          <w:sz w:val="14"/>
          <w:szCs w:val="14"/>
          <w:lang w:val="es-ES"/>
        </w:rPr>
        <w:t xml:space="preserve">/Chef de </w:t>
      </w:r>
      <w:proofErr w:type="spellStart"/>
      <w:r w:rsidR="00F71221" w:rsidRPr="00FA5ABE">
        <w:rPr>
          <w:rFonts w:ascii="Cambria" w:hAnsi="Cambria"/>
          <w:sz w:val="14"/>
          <w:szCs w:val="14"/>
          <w:lang w:val="es-ES"/>
        </w:rPr>
        <w:t>délégation</w:t>
      </w:r>
      <w:proofErr w:type="spellEnd"/>
      <w:r w:rsidR="00FA5ABE" w:rsidRPr="00FA5ABE">
        <w:rPr>
          <w:rFonts w:ascii="Cambria" w:hAnsi="Cambria"/>
          <w:sz w:val="14"/>
          <w:szCs w:val="14"/>
          <w:lang w:val="es-ES"/>
        </w:rPr>
        <w:t>/</w:t>
      </w:r>
      <w:proofErr w:type="gramStart"/>
      <w:r w:rsidR="00FA5ABE" w:rsidRPr="00FA5ABE">
        <w:rPr>
          <w:rFonts w:ascii="Cambria" w:hAnsi="Cambria"/>
          <w:sz w:val="14"/>
          <w:szCs w:val="14"/>
          <w:lang w:val="es-ES"/>
        </w:rPr>
        <w:t>Jefe</w:t>
      </w:r>
      <w:proofErr w:type="gramEnd"/>
      <w:r w:rsidR="00FA5ABE" w:rsidRPr="00FA5ABE">
        <w:rPr>
          <w:rFonts w:ascii="Cambria" w:hAnsi="Cambria"/>
          <w:sz w:val="14"/>
          <w:szCs w:val="14"/>
          <w:lang w:val="es-ES"/>
        </w:rPr>
        <w:t xml:space="preserve"> de delegación</w:t>
      </w:r>
      <w:r w:rsidR="00F71221" w:rsidRPr="00FA5ABE">
        <w:rPr>
          <w:rFonts w:ascii="Cambria" w:hAnsi="Cambria"/>
          <w:sz w:val="14"/>
          <w:szCs w:val="14"/>
          <w:lang w:val="es-ES"/>
        </w:rPr>
        <w:t xml:space="preserve"> </w:t>
      </w:r>
      <w:r w:rsidRPr="00FA5ABE">
        <w:rPr>
          <w:rFonts w:ascii="Cambria" w:hAnsi="Cambria"/>
          <w:sz w:val="14"/>
          <w:szCs w:val="14"/>
          <w:lang w:val="es-ES"/>
        </w:rPr>
        <w:t xml:space="preserve">  </w:t>
      </w:r>
    </w:p>
    <w:p w14:paraId="067BC537" w14:textId="33299754" w:rsidR="00C33492" w:rsidRPr="006023EB" w:rsidRDefault="00C33492" w:rsidP="00C33492">
      <w:pPr>
        <w:rPr>
          <w:rFonts w:ascii="Cambria" w:hAnsi="Cambria"/>
          <w:sz w:val="14"/>
          <w:szCs w:val="14"/>
          <w:lang w:val="es-ES"/>
        </w:rPr>
      </w:pPr>
      <w:r w:rsidRPr="006023EB">
        <w:rPr>
          <w:rFonts w:ascii="Cambria" w:hAnsi="Cambria"/>
          <w:sz w:val="14"/>
          <w:szCs w:val="14"/>
          <w:lang w:val="es-ES"/>
        </w:rPr>
        <w:t>TBD</w:t>
      </w:r>
      <w:r w:rsidR="00FA5ABE" w:rsidRPr="006023EB">
        <w:rPr>
          <w:rFonts w:ascii="Cambria" w:hAnsi="Cambria"/>
          <w:sz w:val="14"/>
          <w:szCs w:val="14"/>
          <w:lang w:val="es-ES"/>
        </w:rPr>
        <w:tab/>
      </w:r>
      <w:proofErr w:type="spellStart"/>
      <w:r w:rsidR="00FA5ABE" w:rsidRPr="006023EB">
        <w:rPr>
          <w:rFonts w:ascii="Cambria" w:hAnsi="Cambria"/>
          <w:sz w:val="14"/>
          <w:szCs w:val="14"/>
          <w:lang w:val="es-ES"/>
        </w:rPr>
        <w:t>T</w:t>
      </w:r>
      <w:r w:rsidRPr="006023EB">
        <w:rPr>
          <w:rFonts w:ascii="Cambria" w:hAnsi="Cambria"/>
          <w:sz w:val="14"/>
          <w:szCs w:val="14"/>
          <w:lang w:val="es-ES"/>
        </w:rPr>
        <w:t>o</w:t>
      </w:r>
      <w:proofErr w:type="spellEnd"/>
      <w:r w:rsidRPr="006023EB">
        <w:rPr>
          <w:rFonts w:ascii="Cambria" w:hAnsi="Cambria"/>
          <w:sz w:val="14"/>
          <w:szCs w:val="14"/>
          <w:lang w:val="es-ES"/>
        </w:rPr>
        <w:t xml:space="preserve"> be </w:t>
      </w:r>
      <w:proofErr w:type="spellStart"/>
      <w:r w:rsidRPr="006023EB">
        <w:rPr>
          <w:rFonts w:ascii="Cambria" w:hAnsi="Cambria"/>
          <w:sz w:val="14"/>
          <w:szCs w:val="14"/>
          <w:lang w:val="es-ES"/>
        </w:rPr>
        <w:t>decided</w:t>
      </w:r>
      <w:proofErr w:type="spellEnd"/>
      <w:r w:rsidR="00F71221" w:rsidRPr="006023EB">
        <w:rPr>
          <w:rFonts w:ascii="Cambria" w:hAnsi="Cambria"/>
          <w:sz w:val="14"/>
          <w:szCs w:val="14"/>
          <w:lang w:val="es-ES"/>
        </w:rPr>
        <w:t xml:space="preserve">/A </w:t>
      </w:r>
      <w:proofErr w:type="spellStart"/>
      <w:r w:rsidR="00FA5ABE" w:rsidRPr="006023EB">
        <w:rPr>
          <w:rFonts w:ascii="Cambria" w:hAnsi="Cambria"/>
          <w:sz w:val="14"/>
          <w:szCs w:val="14"/>
          <w:lang w:val="es-ES"/>
        </w:rPr>
        <w:t>determiner</w:t>
      </w:r>
      <w:proofErr w:type="spellEnd"/>
      <w:r w:rsidR="00FA5ABE" w:rsidRPr="006023EB">
        <w:rPr>
          <w:rFonts w:ascii="Cambria" w:hAnsi="Cambria"/>
          <w:sz w:val="14"/>
          <w:szCs w:val="14"/>
          <w:lang w:val="es-ES"/>
        </w:rPr>
        <w:t>/Por decidir</w:t>
      </w:r>
    </w:p>
    <w:p w14:paraId="5549786A" w14:textId="5890F635" w:rsidR="00C33492" w:rsidRPr="006023EB" w:rsidRDefault="00C33492" w:rsidP="00C33492">
      <w:pPr>
        <w:jc w:val="both"/>
        <w:rPr>
          <w:rFonts w:ascii="Cambria" w:hAnsi="Cambria"/>
          <w:sz w:val="14"/>
          <w:szCs w:val="14"/>
          <w:lang w:val="es-ES"/>
        </w:rPr>
      </w:pPr>
    </w:p>
    <w:p w14:paraId="373F60D3" w14:textId="77777777" w:rsidR="00FD038F" w:rsidRPr="006023EB" w:rsidRDefault="00FD038F" w:rsidP="00846A68">
      <w:pPr>
        <w:ind w:left="426" w:hanging="426"/>
        <w:jc w:val="both"/>
        <w:rPr>
          <w:rFonts w:ascii="Cambria" w:hAnsi="Cambria"/>
          <w:sz w:val="14"/>
          <w:szCs w:val="14"/>
          <w:lang w:val="es-ES"/>
        </w:rPr>
      </w:pPr>
    </w:p>
    <w:p w14:paraId="446093DD" w14:textId="4D62166E" w:rsidR="00B636C9" w:rsidRPr="006023EB" w:rsidRDefault="007722F0" w:rsidP="00846A68">
      <w:pPr>
        <w:ind w:left="142" w:hanging="142"/>
        <w:jc w:val="both"/>
        <w:rPr>
          <w:rFonts w:ascii="Cambria" w:hAnsi="Cambria"/>
          <w:sz w:val="14"/>
          <w:szCs w:val="14"/>
          <w:lang w:val="es-ES"/>
        </w:rPr>
      </w:pPr>
      <w:r w:rsidRPr="006023EB">
        <w:rPr>
          <w:rFonts w:ascii="Cambria" w:hAnsi="Cambria"/>
          <w:sz w:val="14"/>
          <w:szCs w:val="14"/>
          <w:lang w:val="es-ES"/>
        </w:rPr>
        <w:t>*</w:t>
      </w:r>
      <w:r w:rsidR="00846A68" w:rsidRPr="006023EB">
        <w:rPr>
          <w:rFonts w:ascii="Cambria" w:hAnsi="Cambria"/>
          <w:sz w:val="14"/>
          <w:szCs w:val="14"/>
          <w:lang w:val="es-ES"/>
        </w:rPr>
        <w:tab/>
      </w:r>
      <w:proofErr w:type="spellStart"/>
      <w:r w:rsidR="00C33492" w:rsidRPr="006023EB">
        <w:rPr>
          <w:rFonts w:ascii="Cambria" w:hAnsi="Cambria"/>
          <w:sz w:val="14"/>
          <w:szCs w:val="14"/>
          <w:lang w:val="es-ES"/>
        </w:rPr>
        <w:t>The</w:t>
      </w:r>
      <w:proofErr w:type="spellEnd"/>
      <w:r w:rsidR="00C33492" w:rsidRPr="006023EB">
        <w:rPr>
          <w:rFonts w:ascii="Cambria" w:hAnsi="Cambria"/>
          <w:sz w:val="14"/>
          <w:szCs w:val="14"/>
          <w:lang w:val="es-ES"/>
        </w:rPr>
        <w:t xml:space="preserve"> </w:t>
      </w:r>
      <w:proofErr w:type="gramStart"/>
      <w:r w:rsidR="00C33492" w:rsidRPr="006023EB">
        <w:rPr>
          <w:rFonts w:ascii="Cambria" w:hAnsi="Cambria"/>
          <w:sz w:val="14"/>
          <w:szCs w:val="14"/>
          <w:lang w:val="es-ES"/>
        </w:rPr>
        <w:t>meeting</w:t>
      </w:r>
      <w:proofErr w:type="gramEnd"/>
      <w:r w:rsidR="00C33492" w:rsidRPr="006023EB">
        <w:rPr>
          <w:rFonts w:ascii="Cambria" w:hAnsi="Cambria"/>
          <w:sz w:val="14"/>
          <w:szCs w:val="14"/>
          <w:lang w:val="es-ES"/>
        </w:rPr>
        <w:t xml:space="preserve"> </w:t>
      </w:r>
      <w:proofErr w:type="spellStart"/>
      <w:r w:rsidR="00C33492" w:rsidRPr="006023EB">
        <w:rPr>
          <w:rFonts w:ascii="Cambria" w:hAnsi="Cambria"/>
          <w:sz w:val="14"/>
          <w:szCs w:val="14"/>
          <w:lang w:val="es-ES"/>
        </w:rPr>
        <w:t>will</w:t>
      </w:r>
      <w:proofErr w:type="spellEnd"/>
      <w:r w:rsidR="00C33492" w:rsidRPr="006023EB">
        <w:rPr>
          <w:rFonts w:ascii="Cambria" w:hAnsi="Cambria"/>
          <w:sz w:val="14"/>
          <w:szCs w:val="14"/>
          <w:lang w:val="es-ES"/>
        </w:rPr>
        <w:t xml:space="preserve"> </w:t>
      </w:r>
      <w:proofErr w:type="spellStart"/>
      <w:r w:rsidR="00C33492" w:rsidRPr="006023EB">
        <w:rPr>
          <w:rFonts w:ascii="Cambria" w:hAnsi="Cambria"/>
          <w:sz w:val="14"/>
          <w:szCs w:val="14"/>
          <w:lang w:val="es-ES"/>
        </w:rPr>
        <w:t>start</w:t>
      </w:r>
      <w:proofErr w:type="spellEnd"/>
      <w:r w:rsidR="00C33492" w:rsidRPr="006023EB">
        <w:rPr>
          <w:rFonts w:ascii="Cambria" w:hAnsi="Cambria"/>
          <w:sz w:val="14"/>
          <w:szCs w:val="14"/>
          <w:lang w:val="es-ES"/>
        </w:rPr>
        <w:t xml:space="preserve"> at 9:30 </w:t>
      </w:r>
      <w:proofErr w:type="spellStart"/>
      <w:r w:rsidR="00C33492" w:rsidRPr="006023EB">
        <w:rPr>
          <w:rFonts w:ascii="Cambria" w:hAnsi="Cambria"/>
          <w:sz w:val="14"/>
          <w:szCs w:val="14"/>
          <w:lang w:val="es-ES"/>
        </w:rPr>
        <w:t>on</w:t>
      </w:r>
      <w:proofErr w:type="spellEnd"/>
      <w:r w:rsidR="00C33492" w:rsidRPr="006023EB">
        <w:rPr>
          <w:rFonts w:ascii="Cambria" w:hAnsi="Cambria"/>
          <w:sz w:val="14"/>
          <w:szCs w:val="14"/>
          <w:lang w:val="es-ES"/>
        </w:rPr>
        <w:t xml:space="preserve"> </w:t>
      </w:r>
      <w:proofErr w:type="spellStart"/>
      <w:r w:rsidR="00CC00E5" w:rsidRPr="006023EB">
        <w:rPr>
          <w:rFonts w:ascii="Cambria" w:hAnsi="Cambria"/>
          <w:sz w:val="14"/>
          <w:szCs w:val="14"/>
          <w:lang w:val="es-ES"/>
        </w:rPr>
        <w:t>Monday</w:t>
      </w:r>
      <w:proofErr w:type="spellEnd"/>
      <w:r w:rsidR="00C33492" w:rsidRPr="006023EB">
        <w:rPr>
          <w:rFonts w:ascii="Cambria" w:hAnsi="Cambria"/>
          <w:sz w:val="14"/>
          <w:szCs w:val="14"/>
          <w:lang w:val="es-ES"/>
        </w:rPr>
        <w:t xml:space="preserve"> 1</w:t>
      </w:r>
      <w:r w:rsidR="00E311C9">
        <w:rPr>
          <w:rFonts w:ascii="Cambria" w:hAnsi="Cambria"/>
          <w:sz w:val="14"/>
          <w:szCs w:val="14"/>
          <w:lang w:val="es-ES"/>
        </w:rPr>
        <w:t>7</w:t>
      </w:r>
      <w:r w:rsidR="00862E8B" w:rsidRPr="006023EB">
        <w:rPr>
          <w:rFonts w:ascii="Cambria" w:hAnsi="Cambria"/>
          <w:sz w:val="14"/>
          <w:szCs w:val="14"/>
          <w:lang w:val="es-ES"/>
        </w:rPr>
        <w:t xml:space="preserve"> </w:t>
      </w:r>
      <w:proofErr w:type="spellStart"/>
      <w:r w:rsidR="00C33492" w:rsidRPr="006023EB">
        <w:rPr>
          <w:rFonts w:ascii="Cambria" w:hAnsi="Cambria"/>
          <w:sz w:val="14"/>
          <w:szCs w:val="14"/>
          <w:lang w:val="es-ES"/>
        </w:rPr>
        <w:t>November</w:t>
      </w:r>
      <w:proofErr w:type="spellEnd"/>
      <w:r w:rsidR="00C33492" w:rsidRPr="006023EB">
        <w:rPr>
          <w:rFonts w:ascii="Cambria" w:hAnsi="Cambria"/>
          <w:sz w:val="14"/>
          <w:szCs w:val="14"/>
          <w:lang w:val="es-ES"/>
        </w:rPr>
        <w:t xml:space="preserve"> and at 9:00 am </w:t>
      </w:r>
      <w:proofErr w:type="spellStart"/>
      <w:r w:rsidR="00213B49" w:rsidRPr="006023EB">
        <w:rPr>
          <w:rFonts w:ascii="Cambria" w:hAnsi="Cambria"/>
          <w:sz w:val="14"/>
          <w:szCs w:val="14"/>
          <w:lang w:val="es-ES"/>
        </w:rPr>
        <w:t>for</w:t>
      </w:r>
      <w:proofErr w:type="spellEnd"/>
      <w:r w:rsidR="00C33492" w:rsidRPr="006023EB">
        <w:rPr>
          <w:rFonts w:ascii="Cambria" w:hAnsi="Cambria"/>
          <w:sz w:val="14"/>
          <w:szCs w:val="14"/>
          <w:lang w:val="es-ES"/>
        </w:rPr>
        <w:t xml:space="preserve"> </w:t>
      </w:r>
      <w:proofErr w:type="spellStart"/>
      <w:r w:rsidR="00C33492" w:rsidRPr="006023EB">
        <w:rPr>
          <w:rFonts w:ascii="Cambria" w:hAnsi="Cambria"/>
          <w:sz w:val="14"/>
          <w:szCs w:val="14"/>
          <w:lang w:val="es-ES"/>
        </w:rPr>
        <w:t>the</w:t>
      </w:r>
      <w:proofErr w:type="spellEnd"/>
      <w:r w:rsidR="00C33492" w:rsidRPr="006023EB">
        <w:rPr>
          <w:rFonts w:ascii="Cambria" w:hAnsi="Cambria"/>
          <w:sz w:val="14"/>
          <w:szCs w:val="14"/>
          <w:lang w:val="es-ES"/>
        </w:rPr>
        <w:t xml:space="preserve"> </w:t>
      </w:r>
      <w:proofErr w:type="spellStart"/>
      <w:r w:rsidR="00C33492" w:rsidRPr="006023EB">
        <w:rPr>
          <w:rFonts w:ascii="Cambria" w:hAnsi="Cambria"/>
          <w:sz w:val="14"/>
          <w:szCs w:val="14"/>
          <w:lang w:val="es-ES"/>
        </w:rPr>
        <w:t>rest</w:t>
      </w:r>
      <w:proofErr w:type="spellEnd"/>
      <w:r w:rsidR="00C33492" w:rsidRPr="006023EB">
        <w:rPr>
          <w:rFonts w:ascii="Cambria" w:hAnsi="Cambria"/>
          <w:sz w:val="14"/>
          <w:szCs w:val="14"/>
          <w:lang w:val="es-ES"/>
        </w:rPr>
        <w:t xml:space="preserve"> </w:t>
      </w:r>
      <w:proofErr w:type="spellStart"/>
      <w:r w:rsidR="00C33492" w:rsidRPr="006023EB">
        <w:rPr>
          <w:rFonts w:ascii="Cambria" w:hAnsi="Cambria"/>
          <w:sz w:val="14"/>
          <w:szCs w:val="14"/>
          <w:lang w:val="es-ES"/>
        </w:rPr>
        <w:t>of</w:t>
      </w:r>
      <w:proofErr w:type="spellEnd"/>
      <w:r w:rsidR="00C33492" w:rsidRPr="006023EB">
        <w:rPr>
          <w:rFonts w:ascii="Cambria" w:hAnsi="Cambria"/>
          <w:sz w:val="14"/>
          <w:szCs w:val="14"/>
          <w:lang w:val="es-ES"/>
        </w:rPr>
        <w:t xml:space="preserve"> </w:t>
      </w:r>
      <w:proofErr w:type="spellStart"/>
      <w:r w:rsidR="00C33492" w:rsidRPr="006023EB">
        <w:rPr>
          <w:rFonts w:ascii="Cambria" w:hAnsi="Cambria"/>
          <w:sz w:val="14"/>
          <w:szCs w:val="14"/>
          <w:lang w:val="es-ES"/>
        </w:rPr>
        <w:t>the</w:t>
      </w:r>
      <w:proofErr w:type="spellEnd"/>
      <w:r w:rsidR="00C33492" w:rsidRPr="006023EB">
        <w:rPr>
          <w:rFonts w:ascii="Cambria" w:hAnsi="Cambria"/>
          <w:sz w:val="14"/>
          <w:szCs w:val="14"/>
          <w:lang w:val="es-ES"/>
        </w:rPr>
        <w:t xml:space="preserve"> </w:t>
      </w:r>
      <w:proofErr w:type="spellStart"/>
      <w:proofErr w:type="gramStart"/>
      <w:r w:rsidR="00C33492" w:rsidRPr="006023EB">
        <w:rPr>
          <w:rFonts w:ascii="Cambria" w:hAnsi="Cambria"/>
          <w:sz w:val="14"/>
          <w:szCs w:val="14"/>
          <w:lang w:val="es-ES"/>
        </w:rPr>
        <w:t>week</w:t>
      </w:r>
      <w:proofErr w:type="spellEnd"/>
      <w:r w:rsidR="00C33492" w:rsidRPr="006023EB">
        <w:rPr>
          <w:rFonts w:ascii="Cambria" w:hAnsi="Cambria"/>
          <w:sz w:val="14"/>
          <w:szCs w:val="14"/>
          <w:lang w:val="es-ES"/>
        </w:rPr>
        <w:t>.</w:t>
      </w:r>
      <w:r w:rsidR="00F71221" w:rsidRPr="006023EB">
        <w:rPr>
          <w:rFonts w:ascii="Cambria" w:hAnsi="Cambria"/>
          <w:sz w:val="14"/>
          <w:szCs w:val="14"/>
          <w:lang w:val="es-ES"/>
        </w:rPr>
        <w:t>/</w:t>
      </w:r>
      <w:proofErr w:type="gramEnd"/>
      <w:r w:rsidR="00F71221" w:rsidRPr="006023EB">
        <w:rPr>
          <w:rFonts w:ascii="Cambria" w:hAnsi="Cambria"/>
          <w:sz w:val="14"/>
          <w:szCs w:val="14"/>
          <w:lang w:val="es-ES"/>
        </w:rPr>
        <w:t xml:space="preserve">La </w:t>
      </w:r>
      <w:proofErr w:type="spellStart"/>
      <w:r w:rsidR="00F71221" w:rsidRPr="006023EB">
        <w:rPr>
          <w:rFonts w:ascii="Cambria" w:hAnsi="Cambria"/>
          <w:sz w:val="14"/>
          <w:szCs w:val="14"/>
          <w:lang w:val="es-ES"/>
        </w:rPr>
        <w:t>réunion</w:t>
      </w:r>
      <w:proofErr w:type="spellEnd"/>
      <w:r w:rsidR="00F71221" w:rsidRPr="006023EB">
        <w:rPr>
          <w:rFonts w:ascii="Cambria" w:hAnsi="Cambria"/>
          <w:sz w:val="14"/>
          <w:szCs w:val="14"/>
          <w:lang w:val="es-ES"/>
        </w:rPr>
        <w:t xml:space="preserve"> </w:t>
      </w:r>
      <w:proofErr w:type="spellStart"/>
      <w:r w:rsidR="00F71221" w:rsidRPr="006023EB">
        <w:rPr>
          <w:rFonts w:ascii="Cambria" w:hAnsi="Cambria"/>
          <w:sz w:val="14"/>
          <w:szCs w:val="14"/>
          <w:lang w:val="es-ES"/>
        </w:rPr>
        <w:t>commencera</w:t>
      </w:r>
      <w:proofErr w:type="spellEnd"/>
      <w:r w:rsidR="00F71221" w:rsidRPr="006023EB">
        <w:rPr>
          <w:rFonts w:ascii="Cambria" w:hAnsi="Cambria"/>
          <w:sz w:val="14"/>
          <w:szCs w:val="14"/>
          <w:lang w:val="es-ES"/>
        </w:rPr>
        <w:t xml:space="preserve"> à 9h30 le </w:t>
      </w:r>
      <w:proofErr w:type="spellStart"/>
      <w:r w:rsidR="00F71221" w:rsidRPr="006023EB">
        <w:rPr>
          <w:rFonts w:ascii="Cambria" w:hAnsi="Cambria"/>
          <w:sz w:val="14"/>
          <w:szCs w:val="14"/>
          <w:lang w:val="es-ES"/>
        </w:rPr>
        <w:t>lundi</w:t>
      </w:r>
      <w:proofErr w:type="spellEnd"/>
      <w:r w:rsidR="00F71221" w:rsidRPr="006023EB">
        <w:rPr>
          <w:rFonts w:ascii="Cambria" w:hAnsi="Cambria"/>
          <w:sz w:val="14"/>
          <w:szCs w:val="14"/>
          <w:lang w:val="es-ES"/>
        </w:rPr>
        <w:t xml:space="preserve"> 1</w:t>
      </w:r>
      <w:r w:rsidR="00E311C9">
        <w:rPr>
          <w:rFonts w:ascii="Cambria" w:hAnsi="Cambria"/>
          <w:sz w:val="14"/>
          <w:szCs w:val="14"/>
          <w:lang w:val="es-ES"/>
        </w:rPr>
        <w:t>7</w:t>
      </w:r>
      <w:r w:rsidR="00F71221" w:rsidRPr="006023EB">
        <w:rPr>
          <w:rFonts w:ascii="Cambria" w:hAnsi="Cambria"/>
          <w:sz w:val="14"/>
          <w:szCs w:val="14"/>
          <w:lang w:val="es-ES"/>
        </w:rPr>
        <w:t xml:space="preserve"> </w:t>
      </w:r>
      <w:proofErr w:type="spellStart"/>
      <w:r w:rsidR="00F71221" w:rsidRPr="006023EB">
        <w:rPr>
          <w:rFonts w:ascii="Cambria" w:hAnsi="Cambria"/>
          <w:sz w:val="14"/>
          <w:szCs w:val="14"/>
          <w:lang w:val="es-ES"/>
        </w:rPr>
        <w:t>novembre</w:t>
      </w:r>
      <w:proofErr w:type="spellEnd"/>
      <w:r w:rsidR="00F71221" w:rsidRPr="006023EB">
        <w:rPr>
          <w:rFonts w:ascii="Cambria" w:hAnsi="Cambria"/>
          <w:sz w:val="14"/>
          <w:szCs w:val="14"/>
          <w:lang w:val="es-ES"/>
        </w:rPr>
        <w:t xml:space="preserve"> et à 9h </w:t>
      </w:r>
      <w:proofErr w:type="spellStart"/>
      <w:r w:rsidR="00F71221" w:rsidRPr="006023EB">
        <w:rPr>
          <w:rFonts w:ascii="Cambria" w:hAnsi="Cambria"/>
          <w:sz w:val="14"/>
          <w:szCs w:val="14"/>
          <w:lang w:val="es-ES"/>
        </w:rPr>
        <w:t>pendant</w:t>
      </w:r>
      <w:proofErr w:type="spellEnd"/>
      <w:r w:rsidR="00F71221" w:rsidRPr="006023EB">
        <w:rPr>
          <w:rFonts w:ascii="Cambria" w:hAnsi="Cambria"/>
          <w:sz w:val="14"/>
          <w:szCs w:val="14"/>
          <w:lang w:val="es-ES"/>
        </w:rPr>
        <w:t xml:space="preserve"> le </w:t>
      </w:r>
      <w:proofErr w:type="spellStart"/>
      <w:r w:rsidR="00F71221" w:rsidRPr="006023EB">
        <w:rPr>
          <w:rFonts w:ascii="Cambria" w:hAnsi="Cambria"/>
          <w:sz w:val="14"/>
          <w:szCs w:val="14"/>
          <w:lang w:val="es-ES"/>
        </w:rPr>
        <w:t>restant</w:t>
      </w:r>
      <w:proofErr w:type="spellEnd"/>
      <w:r w:rsidR="00F71221" w:rsidRPr="006023EB">
        <w:rPr>
          <w:rFonts w:ascii="Cambria" w:hAnsi="Cambria"/>
          <w:sz w:val="14"/>
          <w:szCs w:val="14"/>
          <w:lang w:val="es-ES"/>
        </w:rPr>
        <w:t xml:space="preserve"> de la </w:t>
      </w:r>
      <w:proofErr w:type="spellStart"/>
      <w:proofErr w:type="gramStart"/>
      <w:r w:rsidR="00F71221" w:rsidRPr="006023EB">
        <w:rPr>
          <w:rFonts w:ascii="Cambria" w:hAnsi="Cambria"/>
          <w:sz w:val="14"/>
          <w:szCs w:val="14"/>
          <w:lang w:val="es-ES"/>
        </w:rPr>
        <w:t>semaine</w:t>
      </w:r>
      <w:proofErr w:type="spellEnd"/>
      <w:r w:rsidR="00F71221" w:rsidRPr="006023EB">
        <w:rPr>
          <w:rFonts w:ascii="Cambria" w:hAnsi="Cambria"/>
          <w:sz w:val="14"/>
          <w:szCs w:val="14"/>
          <w:lang w:val="es-ES"/>
        </w:rPr>
        <w:t>.</w:t>
      </w:r>
      <w:r w:rsidR="00FA5ABE" w:rsidRPr="006023EB">
        <w:rPr>
          <w:rFonts w:ascii="Cambria" w:hAnsi="Cambria"/>
          <w:sz w:val="14"/>
          <w:szCs w:val="14"/>
          <w:lang w:val="es-ES"/>
        </w:rPr>
        <w:t>/</w:t>
      </w:r>
      <w:proofErr w:type="gramEnd"/>
      <w:r w:rsidR="00FA5ABE" w:rsidRPr="006023EB">
        <w:rPr>
          <w:rFonts w:ascii="Cambria" w:hAnsi="Cambria"/>
          <w:sz w:val="14"/>
          <w:szCs w:val="14"/>
          <w:lang w:val="es-ES"/>
        </w:rPr>
        <w:t>La reunión comenzará a las 09:30 horas el lunes, 1</w:t>
      </w:r>
      <w:r w:rsidR="00E311C9">
        <w:rPr>
          <w:rFonts w:ascii="Cambria" w:hAnsi="Cambria"/>
          <w:sz w:val="14"/>
          <w:szCs w:val="14"/>
          <w:lang w:val="es-ES"/>
        </w:rPr>
        <w:t>7</w:t>
      </w:r>
      <w:r w:rsidR="00FA5ABE" w:rsidRPr="006023EB">
        <w:rPr>
          <w:rFonts w:ascii="Cambria" w:hAnsi="Cambria"/>
          <w:sz w:val="14"/>
          <w:szCs w:val="14"/>
          <w:lang w:val="es-ES"/>
        </w:rPr>
        <w:t xml:space="preserve"> de noviembre, y a las 09:00 horas durante el resto de la semana. </w:t>
      </w:r>
      <w:r w:rsidR="00F71221" w:rsidRPr="006023EB">
        <w:rPr>
          <w:rFonts w:ascii="Cambria" w:hAnsi="Cambria"/>
          <w:sz w:val="14"/>
          <w:szCs w:val="14"/>
          <w:lang w:val="es-ES"/>
        </w:rPr>
        <w:t xml:space="preserve"> </w:t>
      </w:r>
      <w:r w:rsidR="00C33492" w:rsidRPr="006023EB">
        <w:rPr>
          <w:rFonts w:ascii="Cambria" w:hAnsi="Cambria"/>
          <w:sz w:val="14"/>
          <w:szCs w:val="14"/>
          <w:lang w:val="es-ES"/>
        </w:rPr>
        <w:t xml:space="preserve"> </w:t>
      </w:r>
    </w:p>
    <w:p w14:paraId="7E9D6580" w14:textId="18895A33" w:rsidR="00C33492" w:rsidRPr="00FA5ABE" w:rsidRDefault="00B636C9" w:rsidP="00846A68">
      <w:pPr>
        <w:ind w:left="142" w:hanging="142"/>
        <w:jc w:val="both"/>
        <w:rPr>
          <w:rFonts w:ascii="Cambria" w:hAnsi="Cambria"/>
          <w:sz w:val="14"/>
          <w:szCs w:val="14"/>
          <w:lang w:val="fr-BE"/>
        </w:rPr>
      </w:pPr>
      <w:r w:rsidRPr="00FA5ABE">
        <w:rPr>
          <w:rFonts w:ascii="Cambria" w:hAnsi="Cambria"/>
          <w:sz w:val="14"/>
          <w:szCs w:val="14"/>
          <w:lang w:val="fr-BE"/>
        </w:rPr>
        <w:t xml:space="preserve">** </w:t>
      </w:r>
      <w:r w:rsidR="00862E8B" w:rsidRPr="00FA5ABE">
        <w:rPr>
          <w:rFonts w:ascii="Cambria" w:hAnsi="Cambria"/>
          <w:sz w:val="14"/>
          <w:szCs w:val="14"/>
          <w:lang w:val="fr-BE"/>
        </w:rPr>
        <w:t>A</w:t>
      </w:r>
      <w:r w:rsidR="00C33492" w:rsidRPr="00FA5ABE">
        <w:rPr>
          <w:rFonts w:ascii="Cambria" w:hAnsi="Cambria"/>
          <w:sz w:val="14"/>
          <w:szCs w:val="14"/>
          <w:lang w:val="fr-BE"/>
        </w:rPr>
        <w:t xml:space="preserve"> </w:t>
      </w:r>
      <w:proofErr w:type="spellStart"/>
      <w:r w:rsidR="00C33492" w:rsidRPr="00FA5ABE">
        <w:rPr>
          <w:rFonts w:ascii="Cambria" w:hAnsi="Cambria"/>
          <w:sz w:val="14"/>
          <w:szCs w:val="14"/>
          <w:lang w:val="fr-BE"/>
        </w:rPr>
        <w:t>welcome</w:t>
      </w:r>
      <w:proofErr w:type="spellEnd"/>
      <w:r w:rsidR="00C33492" w:rsidRPr="00FA5ABE">
        <w:rPr>
          <w:rFonts w:ascii="Cambria" w:hAnsi="Cambria"/>
          <w:sz w:val="14"/>
          <w:szCs w:val="14"/>
          <w:lang w:val="fr-BE"/>
        </w:rPr>
        <w:t xml:space="preserve"> cocktail </w:t>
      </w:r>
      <w:r w:rsidR="00213B49" w:rsidRPr="00FA5ABE">
        <w:rPr>
          <w:rFonts w:ascii="Cambria" w:hAnsi="Cambria"/>
          <w:sz w:val="14"/>
          <w:szCs w:val="14"/>
          <w:lang w:val="fr-BE"/>
        </w:rPr>
        <w:t xml:space="preserve">party </w:t>
      </w:r>
      <w:proofErr w:type="spellStart"/>
      <w:r w:rsidR="00C33492" w:rsidRPr="00FA5ABE">
        <w:rPr>
          <w:rFonts w:ascii="Cambria" w:hAnsi="Cambria"/>
          <w:sz w:val="14"/>
          <w:szCs w:val="14"/>
          <w:lang w:val="fr-BE"/>
        </w:rPr>
        <w:t>will</w:t>
      </w:r>
      <w:proofErr w:type="spellEnd"/>
      <w:r w:rsidR="00C33492" w:rsidRPr="00FA5ABE">
        <w:rPr>
          <w:rFonts w:ascii="Cambria" w:hAnsi="Cambria"/>
          <w:sz w:val="14"/>
          <w:szCs w:val="14"/>
          <w:lang w:val="fr-BE"/>
        </w:rPr>
        <w:t xml:space="preserve"> </w:t>
      </w:r>
      <w:proofErr w:type="spellStart"/>
      <w:r w:rsidR="00C33492" w:rsidRPr="00FA5ABE">
        <w:rPr>
          <w:rFonts w:ascii="Cambria" w:hAnsi="Cambria"/>
          <w:sz w:val="14"/>
          <w:szCs w:val="14"/>
          <w:lang w:val="fr-BE"/>
        </w:rPr>
        <w:t>be</w:t>
      </w:r>
      <w:proofErr w:type="spellEnd"/>
      <w:r w:rsidR="00C33492" w:rsidRPr="00FA5ABE">
        <w:rPr>
          <w:rFonts w:ascii="Cambria" w:hAnsi="Cambria"/>
          <w:sz w:val="14"/>
          <w:szCs w:val="14"/>
          <w:lang w:val="fr-BE"/>
        </w:rPr>
        <w:t xml:space="preserve"> </w:t>
      </w:r>
      <w:proofErr w:type="spellStart"/>
      <w:r w:rsidR="00E007B2" w:rsidRPr="00FA5ABE">
        <w:rPr>
          <w:rFonts w:ascii="Cambria" w:hAnsi="Cambria"/>
          <w:sz w:val="14"/>
          <w:szCs w:val="14"/>
          <w:lang w:val="fr-BE"/>
        </w:rPr>
        <w:t>held</w:t>
      </w:r>
      <w:proofErr w:type="spellEnd"/>
      <w:r w:rsidR="00E007B2" w:rsidRPr="00FA5ABE">
        <w:rPr>
          <w:rFonts w:ascii="Cambria" w:hAnsi="Cambria"/>
          <w:sz w:val="14"/>
          <w:szCs w:val="14"/>
          <w:lang w:val="fr-BE"/>
        </w:rPr>
        <w:t xml:space="preserve"> on</w:t>
      </w:r>
      <w:r w:rsidR="00C33492" w:rsidRPr="00FA5ABE">
        <w:rPr>
          <w:rFonts w:ascii="Cambria" w:hAnsi="Cambria"/>
          <w:sz w:val="14"/>
          <w:szCs w:val="14"/>
          <w:lang w:val="fr-BE"/>
        </w:rPr>
        <w:t xml:space="preserve"> the </w:t>
      </w:r>
      <w:proofErr w:type="spellStart"/>
      <w:r w:rsidR="00C33492" w:rsidRPr="00FA5ABE">
        <w:rPr>
          <w:rFonts w:ascii="Cambria" w:hAnsi="Cambria"/>
          <w:sz w:val="14"/>
          <w:szCs w:val="14"/>
          <w:lang w:val="fr-BE"/>
        </w:rPr>
        <w:t>evening</w:t>
      </w:r>
      <w:proofErr w:type="spellEnd"/>
      <w:r w:rsidR="00C33492" w:rsidRPr="00FA5ABE">
        <w:rPr>
          <w:rFonts w:ascii="Cambria" w:hAnsi="Cambria"/>
          <w:sz w:val="14"/>
          <w:szCs w:val="14"/>
          <w:lang w:val="fr-BE"/>
        </w:rPr>
        <w:t xml:space="preserve"> of </w:t>
      </w:r>
      <w:proofErr w:type="spellStart"/>
      <w:r w:rsidR="00CC00E5" w:rsidRPr="00FA5ABE">
        <w:rPr>
          <w:rFonts w:ascii="Cambria" w:hAnsi="Cambria"/>
          <w:sz w:val="14"/>
          <w:szCs w:val="14"/>
          <w:lang w:val="fr-BE"/>
        </w:rPr>
        <w:t>Monday</w:t>
      </w:r>
      <w:proofErr w:type="spellEnd"/>
      <w:r w:rsidR="005465FB" w:rsidRPr="00FA5ABE">
        <w:rPr>
          <w:rFonts w:ascii="Cambria" w:hAnsi="Cambria"/>
          <w:sz w:val="14"/>
          <w:szCs w:val="14"/>
          <w:lang w:val="fr-BE"/>
        </w:rPr>
        <w:t>,</w:t>
      </w:r>
      <w:r w:rsidR="00CC00E5" w:rsidRPr="00FA5ABE">
        <w:rPr>
          <w:rFonts w:ascii="Cambria" w:hAnsi="Cambria"/>
          <w:sz w:val="14"/>
          <w:szCs w:val="14"/>
          <w:lang w:val="fr-BE"/>
        </w:rPr>
        <w:t xml:space="preserve"> 1</w:t>
      </w:r>
      <w:r w:rsidR="00E311C9">
        <w:rPr>
          <w:rFonts w:ascii="Cambria" w:hAnsi="Cambria"/>
          <w:sz w:val="14"/>
          <w:szCs w:val="14"/>
          <w:lang w:val="fr-BE"/>
        </w:rPr>
        <w:t>7</w:t>
      </w:r>
      <w:r w:rsidR="00F74099" w:rsidRPr="00FA5ABE">
        <w:rPr>
          <w:rFonts w:ascii="Cambria" w:hAnsi="Cambria"/>
          <w:sz w:val="14"/>
          <w:szCs w:val="14"/>
          <w:lang w:val="fr-BE"/>
        </w:rPr>
        <w:t xml:space="preserve"> </w:t>
      </w:r>
      <w:proofErr w:type="spellStart"/>
      <w:r w:rsidR="00CC00E5" w:rsidRPr="00FA5ABE">
        <w:rPr>
          <w:rFonts w:ascii="Cambria" w:hAnsi="Cambria"/>
          <w:sz w:val="14"/>
          <w:szCs w:val="14"/>
          <w:lang w:val="fr-BE"/>
        </w:rPr>
        <w:t>November</w:t>
      </w:r>
      <w:proofErr w:type="spellEnd"/>
      <w:r w:rsidR="005465FB" w:rsidRPr="00FA5ABE">
        <w:rPr>
          <w:rFonts w:ascii="Cambria" w:hAnsi="Cambria"/>
          <w:sz w:val="14"/>
          <w:szCs w:val="14"/>
          <w:lang w:val="fr-BE"/>
        </w:rPr>
        <w:t xml:space="preserve"> </w:t>
      </w:r>
      <w:proofErr w:type="gramStart"/>
      <w:r w:rsidR="005465FB" w:rsidRPr="00FA5ABE">
        <w:rPr>
          <w:rFonts w:ascii="Cambria" w:hAnsi="Cambria"/>
          <w:sz w:val="14"/>
          <w:szCs w:val="14"/>
          <w:lang w:val="fr-BE"/>
        </w:rPr>
        <w:t>20</w:t>
      </w:r>
      <w:r w:rsidR="002A548B" w:rsidRPr="00FA5ABE">
        <w:rPr>
          <w:rFonts w:ascii="Cambria" w:hAnsi="Cambria"/>
          <w:sz w:val="14"/>
          <w:szCs w:val="14"/>
          <w:lang w:val="fr-BE"/>
        </w:rPr>
        <w:t>2</w:t>
      </w:r>
      <w:r w:rsidR="00E311C9">
        <w:rPr>
          <w:rFonts w:ascii="Cambria" w:hAnsi="Cambria"/>
          <w:sz w:val="14"/>
          <w:szCs w:val="14"/>
          <w:lang w:val="fr-BE"/>
        </w:rPr>
        <w:t>5</w:t>
      </w:r>
      <w:r w:rsidR="00FD038F" w:rsidRPr="00FA5ABE">
        <w:rPr>
          <w:rFonts w:ascii="Cambria" w:hAnsi="Cambria"/>
          <w:sz w:val="14"/>
          <w:szCs w:val="14"/>
          <w:lang w:val="fr-BE"/>
        </w:rPr>
        <w:t>.</w:t>
      </w:r>
      <w:r w:rsidR="00F71221" w:rsidRPr="00FA5ABE">
        <w:rPr>
          <w:rFonts w:ascii="Cambria" w:hAnsi="Cambria"/>
          <w:sz w:val="14"/>
          <w:szCs w:val="14"/>
          <w:lang w:val="fr-BE"/>
        </w:rPr>
        <w:t>/</w:t>
      </w:r>
      <w:proofErr w:type="gramEnd"/>
      <w:r w:rsidR="00F71221" w:rsidRPr="00FA5ABE">
        <w:rPr>
          <w:rFonts w:ascii="Cambria" w:hAnsi="Cambria"/>
          <w:sz w:val="14"/>
          <w:szCs w:val="14"/>
          <w:lang w:val="fr-BE"/>
        </w:rPr>
        <w:t>Un cocktail de bienvenue sera offert dans la soirée du lundi 1</w:t>
      </w:r>
      <w:r w:rsidR="00E311C9">
        <w:rPr>
          <w:rFonts w:ascii="Cambria" w:hAnsi="Cambria"/>
          <w:sz w:val="14"/>
          <w:szCs w:val="14"/>
          <w:lang w:val="fr-BE"/>
        </w:rPr>
        <w:t>7</w:t>
      </w:r>
      <w:r w:rsidR="00F71221" w:rsidRPr="00FA5ABE">
        <w:rPr>
          <w:rFonts w:ascii="Cambria" w:hAnsi="Cambria"/>
          <w:sz w:val="14"/>
          <w:szCs w:val="14"/>
          <w:lang w:val="fr-BE"/>
        </w:rPr>
        <w:t xml:space="preserve"> novembre </w:t>
      </w:r>
      <w:proofErr w:type="gramStart"/>
      <w:r w:rsidR="00F71221" w:rsidRPr="00FA5ABE">
        <w:rPr>
          <w:rFonts w:ascii="Cambria" w:hAnsi="Cambria"/>
          <w:sz w:val="14"/>
          <w:szCs w:val="14"/>
          <w:lang w:val="fr-BE"/>
        </w:rPr>
        <w:t>202</w:t>
      </w:r>
      <w:r w:rsidR="00E311C9">
        <w:rPr>
          <w:rFonts w:ascii="Cambria" w:hAnsi="Cambria"/>
          <w:sz w:val="14"/>
          <w:szCs w:val="14"/>
          <w:lang w:val="fr-BE"/>
        </w:rPr>
        <w:t>5</w:t>
      </w:r>
      <w:r w:rsidR="00F71221" w:rsidRPr="00FA5ABE">
        <w:rPr>
          <w:rFonts w:ascii="Cambria" w:hAnsi="Cambria"/>
          <w:sz w:val="14"/>
          <w:szCs w:val="14"/>
          <w:lang w:val="fr-BE"/>
        </w:rPr>
        <w:t>.</w:t>
      </w:r>
      <w:r w:rsidR="00FA5ABE" w:rsidRPr="00FA5ABE">
        <w:rPr>
          <w:rFonts w:ascii="Cambria" w:hAnsi="Cambria"/>
          <w:sz w:val="14"/>
          <w:szCs w:val="14"/>
          <w:lang w:val="fr-BE"/>
        </w:rPr>
        <w:t>/</w:t>
      </w:r>
      <w:proofErr w:type="gramEnd"/>
      <w:r w:rsidR="00FA5ABE" w:rsidRPr="00FA5ABE">
        <w:rPr>
          <w:rFonts w:ascii="Cambria" w:hAnsi="Cambria"/>
          <w:sz w:val="14"/>
          <w:szCs w:val="14"/>
          <w:lang w:val="fr-BE"/>
        </w:rPr>
        <w:t xml:space="preserve">Se </w:t>
      </w:r>
      <w:proofErr w:type="spellStart"/>
      <w:r w:rsidR="00FA5ABE" w:rsidRPr="00FA5ABE">
        <w:rPr>
          <w:rFonts w:ascii="Cambria" w:hAnsi="Cambria"/>
          <w:sz w:val="14"/>
          <w:szCs w:val="14"/>
          <w:lang w:val="fr-BE"/>
        </w:rPr>
        <w:t>ofrecerá</w:t>
      </w:r>
      <w:proofErr w:type="spellEnd"/>
      <w:r w:rsidR="00FA5ABE" w:rsidRPr="00FA5ABE">
        <w:rPr>
          <w:rFonts w:ascii="Cambria" w:hAnsi="Cambria"/>
          <w:sz w:val="14"/>
          <w:szCs w:val="14"/>
          <w:lang w:val="fr-BE"/>
        </w:rPr>
        <w:t xml:space="preserve"> un </w:t>
      </w:r>
      <w:proofErr w:type="spellStart"/>
      <w:r w:rsidR="00FA5ABE" w:rsidRPr="00FA5ABE">
        <w:rPr>
          <w:rFonts w:ascii="Cambria" w:hAnsi="Cambria"/>
          <w:sz w:val="14"/>
          <w:szCs w:val="14"/>
          <w:lang w:val="fr-BE"/>
        </w:rPr>
        <w:t>cóctel</w:t>
      </w:r>
      <w:proofErr w:type="spellEnd"/>
      <w:r w:rsidR="00FA5ABE" w:rsidRPr="00FA5ABE">
        <w:rPr>
          <w:rFonts w:ascii="Cambria" w:hAnsi="Cambria"/>
          <w:sz w:val="14"/>
          <w:szCs w:val="14"/>
          <w:lang w:val="fr-BE"/>
        </w:rPr>
        <w:t xml:space="preserve"> de </w:t>
      </w:r>
      <w:proofErr w:type="spellStart"/>
      <w:r w:rsidR="00FA5ABE" w:rsidRPr="00FA5ABE">
        <w:rPr>
          <w:rFonts w:ascii="Cambria" w:hAnsi="Cambria"/>
          <w:sz w:val="14"/>
          <w:szCs w:val="14"/>
          <w:lang w:val="fr-BE"/>
        </w:rPr>
        <w:t>bienvenida</w:t>
      </w:r>
      <w:proofErr w:type="spellEnd"/>
      <w:r w:rsidR="00FA5ABE" w:rsidRPr="00FA5ABE">
        <w:rPr>
          <w:rFonts w:ascii="Cambria" w:hAnsi="Cambria"/>
          <w:sz w:val="14"/>
          <w:szCs w:val="14"/>
          <w:lang w:val="fr-BE"/>
        </w:rPr>
        <w:t xml:space="preserve"> en la tarde del lunes, 1</w:t>
      </w:r>
      <w:r w:rsidR="00E311C9">
        <w:rPr>
          <w:rFonts w:ascii="Cambria" w:hAnsi="Cambria"/>
          <w:sz w:val="14"/>
          <w:szCs w:val="14"/>
          <w:lang w:val="fr-BE"/>
        </w:rPr>
        <w:t>7</w:t>
      </w:r>
      <w:r w:rsidR="00FA5ABE" w:rsidRPr="00FA5ABE">
        <w:rPr>
          <w:rFonts w:ascii="Cambria" w:hAnsi="Cambria"/>
          <w:sz w:val="14"/>
          <w:szCs w:val="14"/>
          <w:lang w:val="fr-BE"/>
        </w:rPr>
        <w:t xml:space="preserve"> de </w:t>
      </w:r>
      <w:proofErr w:type="spellStart"/>
      <w:r w:rsidR="00FA5ABE" w:rsidRPr="00FA5ABE">
        <w:rPr>
          <w:rFonts w:ascii="Cambria" w:hAnsi="Cambria"/>
          <w:sz w:val="14"/>
          <w:szCs w:val="14"/>
          <w:lang w:val="fr-BE"/>
        </w:rPr>
        <w:t>noviembre</w:t>
      </w:r>
      <w:proofErr w:type="spellEnd"/>
      <w:r w:rsidR="00FA5ABE" w:rsidRPr="00FA5ABE">
        <w:rPr>
          <w:rFonts w:ascii="Cambria" w:hAnsi="Cambria"/>
          <w:sz w:val="14"/>
          <w:szCs w:val="14"/>
          <w:lang w:val="fr-BE"/>
        </w:rPr>
        <w:t xml:space="preserve"> de 202</w:t>
      </w:r>
      <w:r w:rsidR="00E311C9">
        <w:rPr>
          <w:rFonts w:ascii="Cambria" w:hAnsi="Cambria"/>
          <w:sz w:val="14"/>
          <w:szCs w:val="14"/>
          <w:lang w:val="fr-BE"/>
        </w:rPr>
        <w:t>5</w:t>
      </w:r>
      <w:r w:rsidR="00FA5ABE" w:rsidRPr="00FA5ABE">
        <w:rPr>
          <w:rFonts w:ascii="Cambria" w:hAnsi="Cambria"/>
          <w:sz w:val="14"/>
          <w:szCs w:val="14"/>
          <w:lang w:val="fr-BE"/>
        </w:rPr>
        <w:t xml:space="preserve">. </w:t>
      </w:r>
      <w:r w:rsidR="00F71221" w:rsidRPr="00FA5ABE">
        <w:rPr>
          <w:rFonts w:ascii="Cambria" w:hAnsi="Cambria"/>
          <w:sz w:val="14"/>
          <w:szCs w:val="14"/>
          <w:lang w:val="fr-BE"/>
        </w:rPr>
        <w:t xml:space="preserve"> </w:t>
      </w:r>
      <w:r w:rsidR="00CC00E5" w:rsidRPr="00FA5ABE">
        <w:rPr>
          <w:rFonts w:ascii="Cambria" w:hAnsi="Cambria"/>
          <w:sz w:val="14"/>
          <w:szCs w:val="14"/>
          <w:lang w:val="fr-BE"/>
        </w:rPr>
        <w:t xml:space="preserve"> </w:t>
      </w:r>
    </w:p>
    <w:p w14:paraId="370534CA" w14:textId="79F2F118" w:rsidR="00D874B3" w:rsidRPr="00FA5ABE" w:rsidRDefault="00D874B3" w:rsidP="00816742">
      <w:pPr>
        <w:ind w:firstLine="294"/>
        <w:jc w:val="both"/>
        <w:rPr>
          <w:rFonts w:ascii="Cambria" w:hAnsi="Cambria"/>
          <w:sz w:val="14"/>
          <w:szCs w:val="14"/>
          <w:lang w:val="fr-BE"/>
        </w:rPr>
      </w:pPr>
    </w:p>
    <w:sectPr w:rsidR="00D874B3" w:rsidRPr="00FA5ABE" w:rsidSect="00FA5ABE">
      <w:headerReference w:type="default" r:id="rId7"/>
      <w:footerReference w:type="default" r:id="rId8"/>
      <w:pgSz w:w="16840" w:h="11907" w:orient="landscape" w:code="9"/>
      <w:pgMar w:top="1134" w:right="1134" w:bottom="1134" w:left="1134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21A82" w14:textId="77777777" w:rsidR="00557F0C" w:rsidRDefault="00557F0C" w:rsidP="001E6EC8">
      <w:r>
        <w:separator/>
      </w:r>
    </w:p>
  </w:endnote>
  <w:endnote w:type="continuationSeparator" w:id="0">
    <w:p w14:paraId="7CF0496F" w14:textId="77777777" w:rsidR="00557F0C" w:rsidRDefault="00557F0C" w:rsidP="001E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260027856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3D62D6" w14:textId="70C53C60" w:rsidR="001F3F72" w:rsidRPr="00414A85" w:rsidRDefault="00BD5837" w:rsidP="00414A85">
            <w:pPr>
              <w:tabs>
                <w:tab w:val="center" w:pos="4535"/>
                <w:tab w:val="center" w:pos="4680"/>
                <w:tab w:val="left" w:pos="6150"/>
                <w:tab w:val="right" w:pos="9360"/>
              </w:tabs>
              <w:jc w:val="center"/>
              <w:rPr>
                <w:rFonts w:ascii="Cambria" w:eastAsia="Calibri" w:hAnsi="Cambria" w:cs="Calibri"/>
                <w:sz w:val="20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810910487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414A85" w:rsidRPr="00713AD4">
                  <w:rPr>
                    <w:rFonts w:ascii="Cambria" w:eastAsia="Calibri" w:hAnsi="Cambria" w:cs="Calibri"/>
                    <w:sz w:val="20"/>
                    <w:szCs w:val="20"/>
                  </w:rPr>
                  <w:fldChar w:fldCharType="begin"/>
                </w:r>
                <w:r w:rsidR="00414A85" w:rsidRPr="00713AD4">
                  <w:rPr>
                    <w:rFonts w:ascii="Cambria" w:eastAsia="Calibri" w:hAnsi="Cambria" w:cs="Calibri"/>
                    <w:sz w:val="20"/>
                    <w:szCs w:val="20"/>
                  </w:rPr>
                  <w:instrText xml:space="preserve"> PAGE </w:instrText>
                </w:r>
                <w:r w:rsidR="00414A85" w:rsidRPr="00713AD4">
                  <w:rPr>
                    <w:rFonts w:ascii="Cambria" w:eastAsia="Calibri" w:hAnsi="Cambria" w:cs="Calibri"/>
                    <w:sz w:val="20"/>
                    <w:szCs w:val="20"/>
                  </w:rPr>
                  <w:fldChar w:fldCharType="separate"/>
                </w:r>
                <w:r w:rsidR="00414A85">
                  <w:rPr>
                    <w:rFonts w:ascii="Cambria" w:eastAsia="Calibri" w:hAnsi="Cambria" w:cs="Calibri"/>
                    <w:sz w:val="20"/>
                    <w:szCs w:val="20"/>
                  </w:rPr>
                  <w:t>1</w:t>
                </w:r>
                <w:r w:rsidR="00414A85" w:rsidRPr="00713AD4">
                  <w:rPr>
                    <w:rFonts w:ascii="Cambria" w:eastAsia="Calibri" w:hAnsi="Cambria" w:cs="Calibri"/>
                    <w:sz w:val="20"/>
                    <w:szCs w:val="20"/>
                  </w:rPr>
                  <w:fldChar w:fldCharType="end"/>
                </w:r>
                <w:r w:rsidR="00414A85" w:rsidRPr="00713AD4">
                  <w:rPr>
                    <w:rFonts w:ascii="Cambria" w:eastAsia="Calibri" w:hAnsi="Cambria" w:cs="Calibri"/>
                    <w:sz w:val="20"/>
                    <w:szCs w:val="20"/>
                  </w:rPr>
                  <w:t xml:space="preserve"> / </w:t>
                </w:r>
                <w:r w:rsidR="00414A85" w:rsidRPr="00713AD4">
                  <w:rPr>
                    <w:rFonts w:ascii="Cambria" w:eastAsia="Calibri" w:hAnsi="Cambria" w:cs="Calibri"/>
                    <w:sz w:val="20"/>
                    <w:szCs w:val="20"/>
                  </w:rPr>
                  <w:fldChar w:fldCharType="begin"/>
                </w:r>
                <w:r w:rsidR="00414A85" w:rsidRPr="00713AD4">
                  <w:rPr>
                    <w:rFonts w:ascii="Cambria" w:eastAsia="Calibri" w:hAnsi="Cambria" w:cs="Calibri"/>
                    <w:sz w:val="20"/>
                    <w:szCs w:val="20"/>
                  </w:rPr>
                  <w:instrText xml:space="preserve"> NUMPAGES  </w:instrText>
                </w:r>
                <w:r w:rsidR="00414A85" w:rsidRPr="00713AD4">
                  <w:rPr>
                    <w:rFonts w:ascii="Cambria" w:eastAsia="Calibri" w:hAnsi="Cambria" w:cs="Calibri"/>
                    <w:sz w:val="20"/>
                    <w:szCs w:val="20"/>
                  </w:rPr>
                  <w:fldChar w:fldCharType="separate"/>
                </w:r>
                <w:r w:rsidR="00414A85">
                  <w:rPr>
                    <w:rFonts w:ascii="Cambria" w:eastAsia="Calibri" w:hAnsi="Cambria" w:cs="Calibri"/>
                    <w:sz w:val="20"/>
                    <w:szCs w:val="20"/>
                  </w:rPr>
                  <w:t>1</w:t>
                </w:r>
                <w:r w:rsidR="00414A85" w:rsidRPr="00713AD4">
                  <w:rPr>
                    <w:rFonts w:ascii="Cambria" w:eastAsia="Calibri" w:hAnsi="Cambria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B927F" w14:textId="77777777" w:rsidR="00557F0C" w:rsidRDefault="00557F0C" w:rsidP="001E6EC8">
      <w:r>
        <w:separator/>
      </w:r>
    </w:p>
  </w:footnote>
  <w:footnote w:type="continuationSeparator" w:id="0">
    <w:p w14:paraId="6154AFC4" w14:textId="77777777" w:rsidR="00557F0C" w:rsidRDefault="00557F0C" w:rsidP="001E6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1C89C" w14:textId="26AC1D4D" w:rsidR="00414A85" w:rsidRPr="00793F38" w:rsidRDefault="00414A85" w:rsidP="00414A85">
    <w:pPr>
      <w:tabs>
        <w:tab w:val="center" w:pos="4680"/>
        <w:tab w:val="left" w:pos="6520"/>
        <w:tab w:val="right" w:pos="9360"/>
        <w:tab w:val="right" w:pos="14240"/>
      </w:tabs>
      <w:jc w:val="right"/>
      <w:rPr>
        <w:rFonts w:ascii="Cambria" w:eastAsia="Calibri" w:hAnsi="Cambria"/>
        <w:b/>
        <w:bCs/>
        <w:sz w:val="20"/>
        <w:szCs w:val="20"/>
      </w:rPr>
    </w:pPr>
    <w:bookmarkStart w:id="0" w:name="_Hlk107908354"/>
    <w:bookmarkStart w:id="1" w:name="_Hlk107908355"/>
    <w:bookmarkStart w:id="2" w:name="_Hlk107908359"/>
    <w:bookmarkStart w:id="3" w:name="_Hlk107908360"/>
    <w:bookmarkStart w:id="4" w:name="_Hlk107908361"/>
    <w:bookmarkStart w:id="5" w:name="_Hlk107908362"/>
    <w:r>
      <w:rPr>
        <w:rFonts w:ascii="Cambria" w:eastAsia="Calibri" w:hAnsi="Cambria"/>
        <w:b/>
        <w:bCs/>
        <w:sz w:val="20"/>
        <w:szCs w:val="20"/>
      </w:rPr>
      <w:t>GEN</w:t>
    </w:r>
    <w:r w:rsidRPr="00793F38">
      <w:rPr>
        <w:rFonts w:ascii="Cambria" w:eastAsia="Calibri" w:hAnsi="Cambria"/>
        <w:b/>
        <w:bCs/>
        <w:sz w:val="20"/>
        <w:szCs w:val="20"/>
      </w:rPr>
      <w:t>_</w:t>
    </w:r>
    <w:r>
      <w:rPr>
        <w:rFonts w:ascii="Cambria" w:eastAsia="Calibri" w:hAnsi="Cambria"/>
        <w:b/>
        <w:bCs/>
        <w:sz w:val="20"/>
        <w:szCs w:val="20"/>
      </w:rPr>
      <w:t>002</w:t>
    </w:r>
    <w:r w:rsidRPr="00793F38">
      <w:rPr>
        <w:rFonts w:ascii="Cambria" w:eastAsia="Calibri" w:hAnsi="Cambria"/>
        <w:b/>
        <w:bCs/>
        <w:sz w:val="20"/>
        <w:szCs w:val="20"/>
      </w:rPr>
      <w:t>/202</w:t>
    </w:r>
    <w:r w:rsidR="006023EB">
      <w:rPr>
        <w:rFonts w:ascii="Cambria" w:eastAsia="Calibri" w:hAnsi="Cambria"/>
        <w:b/>
        <w:bCs/>
        <w:sz w:val="20"/>
        <w:szCs w:val="20"/>
      </w:rPr>
      <w:t>5</w:t>
    </w:r>
  </w:p>
  <w:p w14:paraId="05C64EAE" w14:textId="104180FD" w:rsidR="00B138F1" w:rsidRPr="00FA5ABE" w:rsidRDefault="00414A85" w:rsidP="00FA5ABE">
    <w:pPr>
      <w:tabs>
        <w:tab w:val="left" w:pos="7320"/>
      </w:tabs>
      <w:spacing w:line="240" w:lineRule="exact"/>
      <w:jc w:val="right"/>
      <w:rPr>
        <w:rFonts w:ascii="Cambria" w:hAnsi="Cambria"/>
        <w:b/>
        <w:bCs/>
        <w:sz w:val="16"/>
        <w:szCs w:val="16"/>
        <w:lang w:val="es-ES_tradnl"/>
      </w:rPr>
    </w:pPr>
    <w:r w:rsidRPr="00793F38">
      <w:rPr>
        <w:rFonts w:ascii="Cambria" w:hAnsi="Cambria"/>
        <w:b/>
        <w:bCs/>
        <w:sz w:val="16"/>
        <w:szCs w:val="16"/>
        <w:lang w:val="es-ES_tradnl"/>
      </w:rPr>
      <w:fldChar w:fldCharType="begin"/>
    </w:r>
    <w:r w:rsidRPr="00793F38">
      <w:rPr>
        <w:rFonts w:ascii="Cambria" w:hAnsi="Cambria"/>
        <w:b/>
        <w:bCs/>
        <w:sz w:val="16"/>
        <w:szCs w:val="16"/>
        <w:lang w:val="es-ES_tradnl"/>
      </w:rPr>
      <w:instrText xml:space="preserve"> TIME \@ "dd/MM/yyyy H:mm" </w:instrTex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separate"/>
    </w:r>
    <w:r w:rsidR="00BD5837">
      <w:rPr>
        <w:rFonts w:ascii="Cambria" w:hAnsi="Cambria"/>
        <w:b/>
        <w:bCs/>
        <w:noProof/>
        <w:sz w:val="16"/>
        <w:szCs w:val="16"/>
        <w:lang w:val="es-ES_tradnl"/>
      </w:rPr>
      <w:t>10/10/2025 17:12</w: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end"/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031B3"/>
    <w:multiLevelType w:val="hybridMultilevel"/>
    <w:tmpl w:val="DFCC1068"/>
    <w:lvl w:ilvl="0" w:tplc="0C0A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36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69"/>
    <w:rsid w:val="000003CF"/>
    <w:rsid w:val="000007B8"/>
    <w:rsid w:val="00000A2F"/>
    <w:rsid w:val="00000E17"/>
    <w:rsid w:val="00004BC8"/>
    <w:rsid w:val="000051F9"/>
    <w:rsid w:val="0000574E"/>
    <w:rsid w:val="00005A38"/>
    <w:rsid w:val="000061AE"/>
    <w:rsid w:val="00007BE2"/>
    <w:rsid w:val="0001009A"/>
    <w:rsid w:val="000109CA"/>
    <w:rsid w:val="00011416"/>
    <w:rsid w:val="00014918"/>
    <w:rsid w:val="000150D6"/>
    <w:rsid w:val="000162E4"/>
    <w:rsid w:val="000170F6"/>
    <w:rsid w:val="000219AE"/>
    <w:rsid w:val="000219F5"/>
    <w:rsid w:val="00022B49"/>
    <w:rsid w:val="00022D3A"/>
    <w:rsid w:val="00023BC3"/>
    <w:rsid w:val="00024473"/>
    <w:rsid w:val="0002738E"/>
    <w:rsid w:val="00033565"/>
    <w:rsid w:val="00034345"/>
    <w:rsid w:val="00034DD9"/>
    <w:rsid w:val="0003530B"/>
    <w:rsid w:val="00035D7A"/>
    <w:rsid w:val="000364FF"/>
    <w:rsid w:val="0003735E"/>
    <w:rsid w:val="00037A97"/>
    <w:rsid w:val="000405D4"/>
    <w:rsid w:val="000427D5"/>
    <w:rsid w:val="0004299D"/>
    <w:rsid w:val="00043336"/>
    <w:rsid w:val="000437FF"/>
    <w:rsid w:val="0004398A"/>
    <w:rsid w:val="000457E6"/>
    <w:rsid w:val="00047965"/>
    <w:rsid w:val="000504D4"/>
    <w:rsid w:val="000511C0"/>
    <w:rsid w:val="000518DC"/>
    <w:rsid w:val="00052071"/>
    <w:rsid w:val="00052ABB"/>
    <w:rsid w:val="00052ADC"/>
    <w:rsid w:val="00052BE7"/>
    <w:rsid w:val="00053AB3"/>
    <w:rsid w:val="000548B6"/>
    <w:rsid w:val="00054D64"/>
    <w:rsid w:val="00054EBD"/>
    <w:rsid w:val="00055CA9"/>
    <w:rsid w:val="00056A43"/>
    <w:rsid w:val="0005738F"/>
    <w:rsid w:val="00060026"/>
    <w:rsid w:val="00060696"/>
    <w:rsid w:val="000606AC"/>
    <w:rsid w:val="00060D7B"/>
    <w:rsid w:val="00060DFE"/>
    <w:rsid w:val="0006147D"/>
    <w:rsid w:val="00064EE5"/>
    <w:rsid w:val="00067DF5"/>
    <w:rsid w:val="000709E2"/>
    <w:rsid w:val="00072DF5"/>
    <w:rsid w:val="00073FEA"/>
    <w:rsid w:val="00074146"/>
    <w:rsid w:val="00075B4E"/>
    <w:rsid w:val="00076AF2"/>
    <w:rsid w:val="000771A2"/>
    <w:rsid w:val="00077A05"/>
    <w:rsid w:val="000812A4"/>
    <w:rsid w:val="00083623"/>
    <w:rsid w:val="0008384C"/>
    <w:rsid w:val="00084F36"/>
    <w:rsid w:val="00085B9E"/>
    <w:rsid w:val="00087D13"/>
    <w:rsid w:val="00091CEE"/>
    <w:rsid w:val="00092459"/>
    <w:rsid w:val="000926C4"/>
    <w:rsid w:val="00092C55"/>
    <w:rsid w:val="00093EAA"/>
    <w:rsid w:val="00093F43"/>
    <w:rsid w:val="000950C4"/>
    <w:rsid w:val="000974F8"/>
    <w:rsid w:val="000A12FA"/>
    <w:rsid w:val="000A1FC0"/>
    <w:rsid w:val="000A2809"/>
    <w:rsid w:val="000A3433"/>
    <w:rsid w:val="000A4204"/>
    <w:rsid w:val="000A6286"/>
    <w:rsid w:val="000A72BF"/>
    <w:rsid w:val="000A7A26"/>
    <w:rsid w:val="000B0C39"/>
    <w:rsid w:val="000B1458"/>
    <w:rsid w:val="000B1A22"/>
    <w:rsid w:val="000B2B40"/>
    <w:rsid w:val="000B346E"/>
    <w:rsid w:val="000B58E2"/>
    <w:rsid w:val="000B5EC9"/>
    <w:rsid w:val="000B618B"/>
    <w:rsid w:val="000C121E"/>
    <w:rsid w:val="000C3117"/>
    <w:rsid w:val="000C3427"/>
    <w:rsid w:val="000C48E6"/>
    <w:rsid w:val="000C4E6D"/>
    <w:rsid w:val="000C5A63"/>
    <w:rsid w:val="000C7678"/>
    <w:rsid w:val="000D068F"/>
    <w:rsid w:val="000D2D46"/>
    <w:rsid w:val="000D3BE1"/>
    <w:rsid w:val="000D4193"/>
    <w:rsid w:val="000D4D59"/>
    <w:rsid w:val="000D4D8A"/>
    <w:rsid w:val="000D6849"/>
    <w:rsid w:val="000D68A3"/>
    <w:rsid w:val="000D7B62"/>
    <w:rsid w:val="000E040A"/>
    <w:rsid w:val="000E103A"/>
    <w:rsid w:val="000E2A16"/>
    <w:rsid w:val="000E3986"/>
    <w:rsid w:val="000E3F6C"/>
    <w:rsid w:val="000E4469"/>
    <w:rsid w:val="000E44CD"/>
    <w:rsid w:val="000E74BF"/>
    <w:rsid w:val="000F0CC2"/>
    <w:rsid w:val="000F200C"/>
    <w:rsid w:val="000F5CD4"/>
    <w:rsid w:val="000F6859"/>
    <w:rsid w:val="000F7512"/>
    <w:rsid w:val="001002F7"/>
    <w:rsid w:val="0010101A"/>
    <w:rsid w:val="00101401"/>
    <w:rsid w:val="0010276F"/>
    <w:rsid w:val="00103167"/>
    <w:rsid w:val="00103180"/>
    <w:rsid w:val="00103715"/>
    <w:rsid w:val="001039BB"/>
    <w:rsid w:val="00104F4E"/>
    <w:rsid w:val="00105228"/>
    <w:rsid w:val="00105F00"/>
    <w:rsid w:val="00107EC4"/>
    <w:rsid w:val="001103E5"/>
    <w:rsid w:val="0011099F"/>
    <w:rsid w:val="00110D9E"/>
    <w:rsid w:val="00111AEB"/>
    <w:rsid w:val="00111CB0"/>
    <w:rsid w:val="00112005"/>
    <w:rsid w:val="001120A7"/>
    <w:rsid w:val="00112664"/>
    <w:rsid w:val="00112AFC"/>
    <w:rsid w:val="0011387B"/>
    <w:rsid w:val="00114983"/>
    <w:rsid w:val="00114DFF"/>
    <w:rsid w:val="00115923"/>
    <w:rsid w:val="0011616E"/>
    <w:rsid w:val="0011743A"/>
    <w:rsid w:val="00120C5D"/>
    <w:rsid w:val="00122404"/>
    <w:rsid w:val="00124290"/>
    <w:rsid w:val="001246BF"/>
    <w:rsid w:val="00124B03"/>
    <w:rsid w:val="00124F96"/>
    <w:rsid w:val="001254F6"/>
    <w:rsid w:val="001260E2"/>
    <w:rsid w:val="001264AF"/>
    <w:rsid w:val="00126F2E"/>
    <w:rsid w:val="00127DE1"/>
    <w:rsid w:val="0013185A"/>
    <w:rsid w:val="00131EC6"/>
    <w:rsid w:val="0013219E"/>
    <w:rsid w:val="00132CF2"/>
    <w:rsid w:val="00132FAF"/>
    <w:rsid w:val="001330E4"/>
    <w:rsid w:val="00133367"/>
    <w:rsid w:val="001344BF"/>
    <w:rsid w:val="00134F65"/>
    <w:rsid w:val="00135007"/>
    <w:rsid w:val="00137E9D"/>
    <w:rsid w:val="00140C17"/>
    <w:rsid w:val="001412D4"/>
    <w:rsid w:val="00141F8E"/>
    <w:rsid w:val="001423B4"/>
    <w:rsid w:val="001442A7"/>
    <w:rsid w:val="00144FA9"/>
    <w:rsid w:val="00147EDE"/>
    <w:rsid w:val="00150784"/>
    <w:rsid w:val="00151A4B"/>
    <w:rsid w:val="001521AB"/>
    <w:rsid w:val="001525B3"/>
    <w:rsid w:val="0015264F"/>
    <w:rsid w:val="001534A5"/>
    <w:rsid w:val="00154265"/>
    <w:rsid w:val="00154934"/>
    <w:rsid w:val="00154D1D"/>
    <w:rsid w:val="00156297"/>
    <w:rsid w:val="001575F2"/>
    <w:rsid w:val="00157656"/>
    <w:rsid w:val="00157D5E"/>
    <w:rsid w:val="001600B2"/>
    <w:rsid w:val="00160F24"/>
    <w:rsid w:val="001614A7"/>
    <w:rsid w:val="001619E8"/>
    <w:rsid w:val="00164918"/>
    <w:rsid w:val="00164F1A"/>
    <w:rsid w:val="00165054"/>
    <w:rsid w:val="00165246"/>
    <w:rsid w:val="00165575"/>
    <w:rsid w:val="00167348"/>
    <w:rsid w:val="00167433"/>
    <w:rsid w:val="00167683"/>
    <w:rsid w:val="001703BF"/>
    <w:rsid w:val="001709A2"/>
    <w:rsid w:val="00170C1A"/>
    <w:rsid w:val="00171538"/>
    <w:rsid w:val="00174122"/>
    <w:rsid w:val="00176058"/>
    <w:rsid w:val="0017610C"/>
    <w:rsid w:val="00176DD2"/>
    <w:rsid w:val="0017782C"/>
    <w:rsid w:val="00180BA8"/>
    <w:rsid w:val="00181FB5"/>
    <w:rsid w:val="001828B5"/>
    <w:rsid w:val="00182CBE"/>
    <w:rsid w:val="00183CD9"/>
    <w:rsid w:val="00184FD6"/>
    <w:rsid w:val="0018641B"/>
    <w:rsid w:val="001911BB"/>
    <w:rsid w:val="001934A1"/>
    <w:rsid w:val="001934C4"/>
    <w:rsid w:val="00193713"/>
    <w:rsid w:val="00194589"/>
    <w:rsid w:val="0019507C"/>
    <w:rsid w:val="001960AE"/>
    <w:rsid w:val="00196F15"/>
    <w:rsid w:val="00197479"/>
    <w:rsid w:val="00197845"/>
    <w:rsid w:val="001A294E"/>
    <w:rsid w:val="001A3E1D"/>
    <w:rsid w:val="001A4545"/>
    <w:rsid w:val="001A681D"/>
    <w:rsid w:val="001A69E9"/>
    <w:rsid w:val="001B0BA3"/>
    <w:rsid w:val="001B133C"/>
    <w:rsid w:val="001B3133"/>
    <w:rsid w:val="001B32FD"/>
    <w:rsid w:val="001B37C1"/>
    <w:rsid w:val="001B5A1A"/>
    <w:rsid w:val="001B72FC"/>
    <w:rsid w:val="001C0156"/>
    <w:rsid w:val="001C2970"/>
    <w:rsid w:val="001C3C38"/>
    <w:rsid w:val="001C4BA3"/>
    <w:rsid w:val="001C4C9D"/>
    <w:rsid w:val="001C5D3E"/>
    <w:rsid w:val="001C6689"/>
    <w:rsid w:val="001C67A6"/>
    <w:rsid w:val="001C6DFD"/>
    <w:rsid w:val="001C6FFE"/>
    <w:rsid w:val="001C7B61"/>
    <w:rsid w:val="001C7FE3"/>
    <w:rsid w:val="001D0604"/>
    <w:rsid w:val="001D2720"/>
    <w:rsid w:val="001D3B62"/>
    <w:rsid w:val="001D45F6"/>
    <w:rsid w:val="001D4EB8"/>
    <w:rsid w:val="001D54B6"/>
    <w:rsid w:val="001D75CA"/>
    <w:rsid w:val="001E02E5"/>
    <w:rsid w:val="001E054B"/>
    <w:rsid w:val="001E0B0A"/>
    <w:rsid w:val="001E1CEC"/>
    <w:rsid w:val="001E2B9F"/>
    <w:rsid w:val="001E2D51"/>
    <w:rsid w:val="001E3023"/>
    <w:rsid w:val="001E3CBD"/>
    <w:rsid w:val="001E3E5F"/>
    <w:rsid w:val="001E60A4"/>
    <w:rsid w:val="001E6EC8"/>
    <w:rsid w:val="001E7603"/>
    <w:rsid w:val="001E7870"/>
    <w:rsid w:val="001F08A7"/>
    <w:rsid w:val="001F0D98"/>
    <w:rsid w:val="001F2B48"/>
    <w:rsid w:val="001F3499"/>
    <w:rsid w:val="001F3F72"/>
    <w:rsid w:val="001F588D"/>
    <w:rsid w:val="001F7A8F"/>
    <w:rsid w:val="0020046E"/>
    <w:rsid w:val="00201C8B"/>
    <w:rsid w:val="002034DC"/>
    <w:rsid w:val="00203F01"/>
    <w:rsid w:val="0020795E"/>
    <w:rsid w:val="00207A88"/>
    <w:rsid w:val="00211090"/>
    <w:rsid w:val="002119C4"/>
    <w:rsid w:val="00212FFB"/>
    <w:rsid w:val="00213641"/>
    <w:rsid w:val="0021386E"/>
    <w:rsid w:val="00213B49"/>
    <w:rsid w:val="002165D9"/>
    <w:rsid w:val="00217A5E"/>
    <w:rsid w:val="00220EC4"/>
    <w:rsid w:val="00221A91"/>
    <w:rsid w:val="00221E07"/>
    <w:rsid w:val="00223AA2"/>
    <w:rsid w:val="00224062"/>
    <w:rsid w:val="00225498"/>
    <w:rsid w:val="002260CF"/>
    <w:rsid w:val="00226108"/>
    <w:rsid w:val="00226778"/>
    <w:rsid w:val="002332C5"/>
    <w:rsid w:val="00234078"/>
    <w:rsid w:val="00234086"/>
    <w:rsid w:val="002355DA"/>
    <w:rsid w:val="00235626"/>
    <w:rsid w:val="00236B36"/>
    <w:rsid w:val="00240668"/>
    <w:rsid w:val="002411B1"/>
    <w:rsid w:val="002423A1"/>
    <w:rsid w:val="002439E6"/>
    <w:rsid w:val="00243F20"/>
    <w:rsid w:val="00244C13"/>
    <w:rsid w:val="00245C8E"/>
    <w:rsid w:val="0024616C"/>
    <w:rsid w:val="002462FD"/>
    <w:rsid w:val="00246694"/>
    <w:rsid w:val="00247D43"/>
    <w:rsid w:val="0025105F"/>
    <w:rsid w:val="002526B1"/>
    <w:rsid w:val="00252A08"/>
    <w:rsid w:val="002535A0"/>
    <w:rsid w:val="00254984"/>
    <w:rsid w:val="00254B6E"/>
    <w:rsid w:val="00254F2D"/>
    <w:rsid w:val="0025546C"/>
    <w:rsid w:val="00257195"/>
    <w:rsid w:val="002573B8"/>
    <w:rsid w:val="0025764F"/>
    <w:rsid w:val="0026056D"/>
    <w:rsid w:val="00260A9B"/>
    <w:rsid w:val="00261661"/>
    <w:rsid w:val="002617CA"/>
    <w:rsid w:val="00261A2E"/>
    <w:rsid w:val="00261F19"/>
    <w:rsid w:val="0026236F"/>
    <w:rsid w:val="00263289"/>
    <w:rsid w:val="00264153"/>
    <w:rsid w:val="002648F3"/>
    <w:rsid w:val="002706AF"/>
    <w:rsid w:val="00272027"/>
    <w:rsid w:val="00272CF0"/>
    <w:rsid w:val="0027434F"/>
    <w:rsid w:val="00277DD0"/>
    <w:rsid w:val="002803DE"/>
    <w:rsid w:val="0028079B"/>
    <w:rsid w:val="00280A36"/>
    <w:rsid w:val="002819AC"/>
    <w:rsid w:val="0028220E"/>
    <w:rsid w:val="00282AA7"/>
    <w:rsid w:val="00283171"/>
    <w:rsid w:val="0028364A"/>
    <w:rsid w:val="00284F74"/>
    <w:rsid w:val="00286E75"/>
    <w:rsid w:val="00287928"/>
    <w:rsid w:val="00287FFA"/>
    <w:rsid w:val="00290288"/>
    <w:rsid w:val="002905F7"/>
    <w:rsid w:val="002906D4"/>
    <w:rsid w:val="0029125C"/>
    <w:rsid w:val="0029284D"/>
    <w:rsid w:val="00293E90"/>
    <w:rsid w:val="0029481F"/>
    <w:rsid w:val="00296133"/>
    <w:rsid w:val="00296DD2"/>
    <w:rsid w:val="0029721D"/>
    <w:rsid w:val="002A0FAE"/>
    <w:rsid w:val="002A1FCD"/>
    <w:rsid w:val="002A2910"/>
    <w:rsid w:val="002A2A64"/>
    <w:rsid w:val="002A2A7A"/>
    <w:rsid w:val="002A2F14"/>
    <w:rsid w:val="002A33C0"/>
    <w:rsid w:val="002A4479"/>
    <w:rsid w:val="002A548B"/>
    <w:rsid w:val="002A58A0"/>
    <w:rsid w:val="002A7961"/>
    <w:rsid w:val="002B093E"/>
    <w:rsid w:val="002B1F5B"/>
    <w:rsid w:val="002B4212"/>
    <w:rsid w:val="002B4A8B"/>
    <w:rsid w:val="002B74E0"/>
    <w:rsid w:val="002C0172"/>
    <w:rsid w:val="002C07D8"/>
    <w:rsid w:val="002C07F1"/>
    <w:rsid w:val="002C0FDB"/>
    <w:rsid w:val="002C371E"/>
    <w:rsid w:val="002C62CE"/>
    <w:rsid w:val="002C7398"/>
    <w:rsid w:val="002C7BAF"/>
    <w:rsid w:val="002D0AF7"/>
    <w:rsid w:val="002D0EB3"/>
    <w:rsid w:val="002D1AC5"/>
    <w:rsid w:val="002D3883"/>
    <w:rsid w:val="002D4C7B"/>
    <w:rsid w:val="002D59E2"/>
    <w:rsid w:val="002D6C0F"/>
    <w:rsid w:val="002E188B"/>
    <w:rsid w:val="002E26B3"/>
    <w:rsid w:val="002E544A"/>
    <w:rsid w:val="002E60AF"/>
    <w:rsid w:val="002E6E0C"/>
    <w:rsid w:val="002F274E"/>
    <w:rsid w:val="002F3F21"/>
    <w:rsid w:val="002F42A4"/>
    <w:rsid w:val="002F5B8B"/>
    <w:rsid w:val="002F7E9B"/>
    <w:rsid w:val="003008A4"/>
    <w:rsid w:val="003013D3"/>
    <w:rsid w:val="00301601"/>
    <w:rsid w:val="00302901"/>
    <w:rsid w:val="00302F54"/>
    <w:rsid w:val="00303E4F"/>
    <w:rsid w:val="00304184"/>
    <w:rsid w:val="00304356"/>
    <w:rsid w:val="00304783"/>
    <w:rsid w:val="003065C5"/>
    <w:rsid w:val="003077A3"/>
    <w:rsid w:val="00311B49"/>
    <w:rsid w:val="003134FB"/>
    <w:rsid w:val="00313C89"/>
    <w:rsid w:val="00314DEA"/>
    <w:rsid w:val="003154A5"/>
    <w:rsid w:val="00315F04"/>
    <w:rsid w:val="00316953"/>
    <w:rsid w:val="00316BE4"/>
    <w:rsid w:val="00317405"/>
    <w:rsid w:val="0031784D"/>
    <w:rsid w:val="00317F48"/>
    <w:rsid w:val="00320BFA"/>
    <w:rsid w:val="003217AE"/>
    <w:rsid w:val="00323AAF"/>
    <w:rsid w:val="00324869"/>
    <w:rsid w:val="00324AED"/>
    <w:rsid w:val="00325940"/>
    <w:rsid w:val="00331D04"/>
    <w:rsid w:val="00335F44"/>
    <w:rsid w:val="00340899"/>
    <w:rsid w:val="003414FB"/>
    <w:rsid w:val="00342856"/>
    <w:rsid w:val="00342D55"/>
    <w:rsid w:val="00350C5B"/>
    <w:rsid w:val="00351669"/>
    <w:rsid w:val="00353CBE"/>
    <w:rsid w:val="00353E92"/>
    <w:rsid w:val="00353FE5"/>
    <w:rsid w:val="003540DA"/>
    <w:rsid w:val="0035413E"/>
    <w:rsid w:val="00354D82"/>
    <w:rsid w:val="003555A4"/>
    <w:rsid w:val="0035630E"/>
    <w:rsid w:val="003573EE"/>
    <w:rsid w:val="003578BF"/>
    <w:rsid w:val="00360434"/>
    <w:rsid w:val="00360F70"/>
    <w:rsid w:val="0036225C"/>
    <w:rsid w:val="003631D9"/>
    <w:rsid w:val="00364362"/>
    <w:rsid w:val="0036495E"/>
    <w:rsid w:val="00365B14"/>
    <w:rsid w:val="00366FFD"/>
    <w:rsid w:val="003709CE"/>
    <w:rsid w:val="00370A7D"/>
    <w:rsid w:val="003712E2"/>
    <w:rsid w:val="003717F3"/>
    <w:rsid w:val="00372BC5"/>
    <w:rsid w:val="00373945"/>
    <w:rsid w:val="0037466B"/>
    <w:rsid w:val="003766B2"/>
    <w:rsid w:val="00376810"/>
    <w:rsid w:val="00376A7E"/>
    <w:rsid w:val="003771D8"/>
    <w:rsid w:val="00377A74"/>
    <w:rsid w:val="00383E50"/>
    <w:rsid w:val="00385EB7"/>
    <w:rsid w:val="003861BC"/>
    <w:rsid w:val="00390BE3"/>
    <w:rsid w:val="00394077"/>
    <w:rsid w:val="0039518A"/>
    <w:rsid w:val="003954CA"/>
    <w:rsid w:val="003976E8"/>
    <w:rsid w:val="00397B6D"/>
    <w:rsid w:val="003A066A"/>
    <w:rsid w:val="003A18E0"/>
    <w:rsid w:val="003A1D3A"/>
    <w:rsid w:val="003A2AC1"/>
    <w:rsid w:val="003A2CA9"/>
    <w:rsid w:val="003A3917"/>
    <w:rsid w:val="003A3C23"/>
    <w:rsid w:val="003A41A1"/>
    <w:rsid w:val="003A4286"/>
    <w:rsid w:val="003A6C29"/>
    <w:rsid w:val="003A71FE"/>
    <w:rsid w:val="003B146B"/>
    <w:rsid w:val="003B15CC"/>
    <w:rsid w:val="003B2E8E"/>
    <w:rsid w:val="003B40F9"/>
    <w:rsid w:val="003B4107"/>
    <w:rsid w:val="003B4142"/>
    <w:rsid w:val="003B4DFF"/>
    <w:rsid w:val="003B5045"/>
    <w:rsid w:val="003B5CA0"/>
    <w:rsid w:val="003C205B"/>
    <w:rsid w:val="003C2954"/>
    <w:rsid w:val="003C5B3A"/>
    <w:rsid w:val="003C63C8"/>
    <w:rsid w:val="003C69AD"/>
    <w:rsid w:val="003C6A2B"/>
    <w:rsid w:val="003C73A8"/>
    <w:rsid w:val="003D0534"/>
    <w:rsid w:val="003D1F6B"/>
    <w:rsid w:val="003D2253"/>
    <w:rsid w:val="003D2953"/>
    <w:rsid w:val="003D3F80"/>
    <w:rsid w:val="003D4B50"/>
    <w:rsid w:val="003D567A"/>
    <w:rsid w:val="003D7011"/>
    <w:rsid w:val="003D72CE"/>
    <w:rsid w:val="003D7476"/>
    <w:rsid w:val="003E187E"/>
    <w:rsid w:val="003E1EAA"/>
    <w:rsid w:val="003E21B5"/>
    <w:rsid w:val="003E4DE6"/>
    <w:rsid w:val="003E5281"/>
    <w:rsid w:val="003E7651"/>
    <w:rsid w:val="003F165B"/>
    <w:rsid w:val="003F244A"/>
    <w:rsid w:val="003F2529"/>
    <w:rsid w:val="003F574F"/>
    <w:rsid w:val="003F6CA4"/>
    <w:rsid w:val="0040050A"/>
    <w:rsid w:val="00401714"/>
    <w:rsid w:val="00401ABC"/>
    <w:rsid w:val="00404836"/>
    <w:rsid w:val="00406681"/>
    <w:rsid w:val="00411617"/>
    <w:rsid w:val="00411D3D"/>
    <w:rsid w:val="00411E62"/>
    <w:rsid w:val="00413F20"/>
    <w:rsid w:val="00414A85"/>
    <w:rsid w:val="00414AEC"/>
    <w:rsid w:val="004175BC"/>
    <w:rsid w:val="0041766B"/>
    <w:rsid w:val="004204D8"/>
    <w:rsid w:val="00420C01"/>
    <w:rsid w:val="0042170C"/>
    <w:rsid w:val="004218B0"/>
    <w:rsid w:val="00422639"/>
    <w:rsid w:val="00422E09"/>
    <w:rsid w:val="00422EFF"/>
    <w:rsid w:val="0042443D"/>
    <w:rsid w:val="00424CDE"/>
    <w:rsid w:val="00424F2F"/>
    <w:rsid w:val="00426930"/>
    <w:rsid w:val="0043304D"/>
    <w:rsid w:val="00435524"/>
    <w:rsid w:val="004355C1"/>
    <w:rsid w:val="004405C6"/>
    <w:rsid w:val="004405FB"/>
    <w:rsid w:val="00440E89"/>
    <w:rsid w:val="00441059"/>
    <w:rsid w:val="00441521"/>
    <w:rsid w:val="0044360B"/>
    <w:rsid w:val="00444826"/>
    <w:rsid w:val="0044620A"/>
    <w:rsid w:val="00446622"/>
    <w:rsid w:val="00450905"/>
    <w:rsid w:val="00452194"/>
    <w:rsid w:val="00453A30"/>
    <w:rsid w:val="0045653E"/>
    <w:rsid w:val="00456835"/>
    <w:rsid w:val="004568D0"/>
    <w:rsid w:val="00460754"/>
    <w:rsid w:val="00462278"/>
    <w:rsid w:val="00462C6F"/>
    <w:rsid w:val="004637B1"/>
    <w:rsid w:val="00463B1A"/>
    <w:rsid w:val="00464647"/>
    <w:rsid w:val="00464BEE"/>
    <w:rsid w:val="00464EE2"/>
    <w:rsid w:val="004663CE"/>
    <w:rsid w:val="004668CF"/>
    <w:rsid w:val="00466AB2"/>
    <w:rsid w:val="00467762"/>
    <w:rsid w:val="00467A24"/>
    <w:rsid w:val="004709A5"/>
    <w:rsid w:val="00470E1C"/>
    <w:rsid w:val="00472F1E"/>
    <w:rsid w:val="00473A24"/>
    <w:rsid w:val="0047411E"/>
    <w:rsid w:val="00474353"/>
    <w:rsid w:val="004756A9"/>
    <w:rsid w:val="00475777"/>
    <w:rsid w:val="00476F94"/>
    <w:rsid w:val="004803D7"/>
    <w:rsid w:val="004815E2"/>
    <w:rsid w:val="00481A76"/>
    <w:rsid w:val="00481D84"/>
    <w:rsid w:val="00481DF4"/>
    <w:rsid w:val="0048364B"/>
    <w:rsid w:val="00483727"/>
    <w:rsid w:val="00484044"/>
    <w:rsid w:val="00484196"/>
    <w:rsid w:val="00484686"/>
    <w:rsid w:val="00487F34"/>
    <w:rsid w:val="00490251"/>
    <w:rsid w:val="00490EA6"/>
    <w:rsid w:val="00491F14"/>
    <w:rsid w:val="00495F8B"/>
    <w:rsid w:val="0049720D"/>
    <w:rsid w:val="004A0867"/>
    <w:rsid w:val="004A0A75"/>
    <w:rsid w:val="004A1287"/>
    <w:rsid w:val="004A286D"/>
    <w:rsid w:val="004A2F7A"/>
    <w:rsid w:val="004A4639"/>
    <w:rsid w:val="004A4E4B"/>
    <w:rsid w:val="004A5465"/>
    <w:rsid w:val="004A6A23"/>
    <w:rsid w:val="004A6EDC"/>
    <w:rsid w:val="004A780F"/>
    <w:rsid w:val="004B1371"/>
    <w:rsid w:val="004B2F92"/>
    <w:rsid w:val="004B3D83"/>
    <w:rsid w:val="004B455A"/>
    <w:rsid w:val="004B5B3D"/>
    <w:rsid w:val="004B6994"/>
    <w:rsid w:val="004C0758"/>
    <w:rsid w:val="004C1DDE"/>
    <w:rsid w:val="004C23AB"/>
    <w:rsid w:val="004C2A02"/>
    <w:rsid w:val="004C2E2A"/>
    <w:rsid w:val="004C5E5E"/>
    <w:rsid w:val="004C5F2E"/>
    <w:rsid w:val="004C606B"/>
    <w:rsid w:val="004C786B"/>
    <w:rsid w:val="004D1573"/>
    <w:rsid w:val="004D16CB"/>
    <w:rsid w:val="004D1BC0"/>
    <w:rsid w:val="004D27B3"/>
    <w:rsid w:val="004D30D1"/>
    <w:rsid w:val="004D4348"/>
    <w:rsid w:val="004D444F"/>
    <w:rsid w:val="004D4C38"/>
    <w:rsid w:val="004D528A"/>
    <w:rsid w:val="004D582A"/>
    <w:rsid w:val="004D64B4"/>
    <w:rsid w:val="004D64F8"/>
    <w:rsid w:val="004D671F"/>
    <w:rsid w:val="004D6F3E"/>
    <w:rsid w:val="004D7866"/>
    <w:rsid w:val="004E1545"/>
    <w:rsid w:val="004E363C"/>
    <w:rsid w:val="004E45B8"/>
    <w:rsid w:val="004E501B"/>
    <w:rsid w:val="004E612C"/>
    <w:rsid w:val="004F05F2"/>
    <w:rsid w:val="004F0716"/>
    <w:rsid w:val="004F3994"/>
    <w:rsid w:val="004F418D"/>
    <w:rsid w:val="004F41EF"/>
    <w:rsid w:val="004F6038"/>
    <w:rsid w:val="004F681E"/>
    <w:rsid w:val="0050045A"/>
    <w:rsid w:val="00502452"/>
    <w:rsid w:val="00502B80"/>
    <w:rsid w:val="0050351B"/>
    <w:rsid w:val="0050381F"/>
    <w:rsid w:val="00504C71"/>
    <w:rsid w:val="00504D56"/>
    <w:rsid w:val="00505538"/>
    <w:rsid w:val="00507C38"/>
    <w:rsid w:val="0051112B"/>
    <w:rsid w:val="00513ADC"/>
    <w:rsid w:val="00513C66"/>
    <w:rsid w:val="005156C1"/>
    <w:rsid w:val="005157ED"/>
    <w:rsid w:val="00517D1A"/>
    <w:rsid w:val="0052188E"/>
    <w:rsid w:val="00522FC4"/>
    <w:rsid w:val="005241AD"/>
    <w:rsid w:val="00524F86"/>
    <w:rsid w:val="00526B81"/>
    <w:rsid w:val="00527F8C"/>
    <w:rsid w:val="005308DF"/>
    <w:rsid w:val="005315E7"/>
    <w:rsid w:val="00532546"/>
    <w:rsid w:val="00534374"/>
    <w:rsid w:val="00534477"/>
    <w:rsid w:val="0053781E"/>
    <w:rsid w:val="00540B33"/>
    <w:rsid w:val="00540EB2"/>
    <w:rsid w:val="005418EF"/>
    <w:rsid w:val="005432E7"/>
    <w:rsid w:val="00543983"/>
    <w:rsid w:val="00544C5F"/>
    <w:rsid w:val="00545179"/>
    <w:rsid w:val="005453BD"/>
    <w:rsid w:val="00545674"/>
    <w:rsid w:val="005465DB"/>
    <w:rsid w:val="005465FB"/>
    <w:rsid w:val="00546801"/>
    <w:rsid w:val="00546C8D"/>
    <w:rsid w:val="00546D72"/>
    <w:rsid w:val="0054730D"/>
    <w:rsid w:val="00551DB8"/>
    <w:rsid w:val="00552670"/>
    <w:rsid w:val="005547A2"/>
    <w:rsid w:val="00554C1E"/>
    <w:rsid w:val="005556B8"/>
    <w:rsid w:val="00555D7C"/>
    <w:rsid w:val="00556B76"/>
    <w:rsid w:val="00556F01"/>
    <w:rsid w:val="0055714B"/>
    <w:rsid w:val="00557F0C"/>
    <w:rsid w:val="0056259C"/>
    <w:rsid w:val="005639BA"/>
    <w:rsid w:val="00566870"/>
    <w:rsid w:val="00566D3B"/>
    <w:rsid w:val="00567A82"/>
    <w:rsid w:val="00570658"/>
    <w:rsid w:val="005706C7"/>
    <w:rsid w:val="0057161C"/>
    <w:rsid w:val="00571C42"/>
    <w:rsid w:val="0057246D"/>
    <w:rsid w:val="00573888"/>
    <w:rsid w:val="005744E3"/>
    <w:rsid w:val="00574813"/>
    <w:rsid w:val="0057539A"/>
    <w:rsid w:val="005767C9"/>
    <w:rsid w:val="00576E7C"/>
    <w:rsid w:val="00577517"/>
    <w:rsid w:val="00577CFC"/>
    <w:rsid w:val="005802BB"/>
    <w:rsid w:val="00580E6A"/>
    <w:rsid w:val="00582C39"/>
    <w:rsid w:val="00583D33"/>
    <w:rsid w:val="005846F6"/>
    <w:rsid w:val="0058497C"/>
    <w:rsid w:val="00584CAE"/>
    <w:rsid w:val="00586BCF"/>
    <w:rsid w:val="00586CFB"/>
    <w:rsid w:val="00587FF5"/>
    <w:rsid w:val="00590472"/>
    <w:rsid w:val="00590626"/>
    <w:rsid w:val="005919DF"/>
    <w:rsid w:val="0059288E"/>
    <w:rsid w:val="00593893"/>
    <w:rsid w:val="00593A25"/>
    <w:rsid w:val="00594C79"/>
    <w:rsid w:val="005959BF"/>
    <w:rsid w:val="00595CD7"/>
    <w:rsid w:val="0059654F"/>
    <w:rsid w:val="00596ACF"/>
    <w:rsid w:val="005A04B8"/>
    <w:rsid w:val="005A07AF"/>
    <w:rsid w:val="005A094B"/>
    <w:rsid w:val="005A0E16"/>
    <w:rsid w:val="005A0F85"/>
    <w:rsid w:val="005A203A"/>
    <w:rsid w:val="005A225D"/>
    <w:rsid w:val="005A33CC"/>
    <w:rsid w:val="005A3A3C"/>
    <w:rsid w:val="005A41B1"/>
    <w:rsid w:val="005A7A7A"/>
    <w:rsid w:val="005B281C"/>
    <w:rsid w:val="005B2B88"/>
    <w:rsid w:val="005B38BF"/>
    <w:rsid w:val="005B3B25"/>
    <w:rsid w:val="005B3C27"/>
    <w:rsid w:val="005B4888"/>
    <w:rsid w:val="005B5645"/>
    <w:rsid w:val="005B5A1A"/>
    <w:rsid w:val="005B65F0"/>
    <w:rsid w:val="005B6775"/>
    <w:rsid w:val="005B6863"/>
    <w:rsid w:val="005C1531"/>
    <w:rsid w:val="005C17F9"/>
    <w:rsid w:val="005C3277"/>
    <w:rsid w:val="005C3D16"/>
    <w:rsid w:val="005C3E7A"/>
    <w:rsid w:val="005C5F46"/>
    <w:rsid w:val="005C61F3"/>
    <w:rsid w:val="005C6689"/>
    <w:rsid w:val="005C73D3"/>
    <w:rsid w:val="005D0469"/>
    <w:rsid w:val="005D073F"/>
    <w:rsid w:val="005D1DBC"/>
    <w:rsid w:val="005D20FA"/>
    <w:rsid w:val="005D257B"/>
    <w:rsid w:val="005D357D"/>
    <w:rsid w:val="005D3F4C"/>
    <w:rsid w:val="005D43B2"/>
    <w:rsid w:val="005D45FF"/>
    <w:rsid w:val="005D4638"/>
    <w:rsid w:val="005D47F8"/>
    <w:rsid w:val="005D4C1F"/>
    <w:rsid w:val="005D5C83"/>
    <w:rsid w:val="005D64B1"/>
    <w:rsid w:val="005D6930"/>
    <w:rsid w:val="005D6DDF"/>
    <w:rsid w:val="005E14AF"/>
    <w:rsid w:val="005E2089"/>
    <w:rsid w:val="005E22F7"/>
    <w:rsid w:val="005E29BD"/>
    <w:rsid w:val="005E536C"/>
    <w:rsid w:val="005E5A1D"/>
    <w:rsid w:val="005E690E"/>
    <w:rsid w:val="005F053C"/>
    <w:rsid w:val="005F5288"/>
    <w:rsid w:val="00600B19"/>
    <w:rsid w:val="00600FE3"/>
    <w:rsid w:val="006014FA"/>
    <w:rsid w:val="00601B08"/>
    <w:rsid w:val="006023EB"/>
    <w:rsid w:val="00603798"/>
    <w:rsid w:val="00603859"/>
    <w:rsid w:val="00604D34"/>
    <w:rsid w:val="0060582F"/>
    <w:rsid w:val="0060659E"/>
    <w:rsid w:val="0060764C"/>
    <w:rsid w:val="00607A93"/>
    <w:rsid w:val="00607A98"/>
    <w:rsid w:val="006104B0"/>
    <w:rsid w:val="006114F2"/>
    <w:rsid w:val="006117BD"/>
    <w:rsid w:val="006141E8"/>
    <w:rsid w:val="0061522B"/>
    <w:rsid w:val="006152D7"/>
    <w:rsid w:val="00615C31"/>
    <w:rsid w:val="00616BA1"/>
    <w:rsid w:val="00617AF2"/>
    <w:rsid w:val="00617F64"/>
    <w:rsid w:val="00621487"/>
    <w:rsid w:val="006245B5"/>
    <w:rsid w:val="00624896"/>
    <w:rsid w:val="00624F33"/>
    <w:rsid w:val="006250DF"/>
    <w:rsid w:val="00625FEE"/>
    <w:rsid w:val="00627025"/>
    <w:rsid w:val="00630C4D"/>
    <w:rsid w:val="006320FD"/>
    <w:rsid w:val="00633D99"/>
    <w:rsid w:val="006342AB"/>
    <w:rsid w:val="006353F4"/>
    <w:rsid w:val="006358F1"/>
    <w:rsid w:val="00636D30"/>
    <w:rsid w:val="00637012"/>
    <w:rsid w:val="00637026"/>
    <w:rsid w:val="006406B4"/>
    <w:rsid w:val="00640ABB"/>
    <w:rsid w:val="00641389"/>
    <w:rsid w:val="006418FD"/>
    <w:rsid w:val="00641C6F"/>
    <w:rsid w:val="00645221"/>
    <w:rsid w:val="006458A2"/>
    <w:rsid w:val="00651F23"/>
    <w:rsid w:val="006528EF"/>
    <w:rsid w:val="00652F28"/>
    <w:rsid w:val="00654792"/>
    <w:rsid w:val="00654CFD"/>
    <w:rsid w:val="006559AA"/>
    <w:rsid w:val="0066056E"/>
    <w:rsid w:val="00660A33"/>
    <w:rsid w:val="00660DC5"/>
    <w:rsid w:val="00660E2B"/>
    <w:rsid w:val="00660E41"/>
    <w:rsid w:val="00661E54"/>
    <w:rsid w:val="00662889"/>
    <w:rsid w:val="006648AA"/>
    <w:rsid w:val="0066493F"/>
    <w:rsid w:val="00664A43"/>
    <w:rsid w:val="006679EE"/>
    <w:rsid w:val="00667F87"/>
    <w:rsid w:val="006739BD"/>
    <w:rsid w:val="006741C7"/>
    <w:rsid w:val="006746C9"/>
    <w:rsid w:val="00676265"/>
    <w:rsid w:val="00677197"/>
    <w:rsid w:val="006779CC"/>
    <w:rsid w:val="00680162"/>
    <w:rsid w:val="00685975"/>
    <w:rsid w:val="00686057"/>
    <w:rsid w:val="0069037F"/>
    <w:rsid w:val="00691B89"/>
    <w:rsid w:val="00694C6C"/>
    <w:rsid w:val="00694DDE"/>
    <w:rsid w:val="0069531C"/>
    <w:rsid w:val="00695A9E"/>
    <w:rsid w:val="00695BBC"/>
    <w:rsid w:val="00696F70"/>
    <w:rsid w:val="006A0DF5"/>
    <w:rsid w:val="006A41B3"/>
    <w:rsid w:val="006A5D5E"/>
    <w:rsid w:val="006B0416"/>
    <w:rsid w:val="006B05CD"/>
    <w:rsid w:val="006B1339"/>
    <w:rsid w:val="006B136D"/>
    <w:rsid w:val="006B18EB"/>
    <w:rsid w:val="006B1F35"/>
    <w:rsid w:val="006B2953"/>
    <w:rsid w:val="006B42FA"/>
    <w:rsid w:val="006B485D"/>
    <w:rsid w:val="006C01A9"/>
    <w:rsid w:val="006C0544"/>
    <w:rsid w:val="006C436D"/>
    <w:rsid w:val="006C4D7B"/>
    <w:rsid w:val="006C4DC4"/>
    <w:rsid w:val="006D04B2"/>
    <w:rsid w:val="006D0D54"/>
    <w:rsid w:val="006D1B93"/>
    <w:rsid w:val="006D1F92"/>
    <w:rsid w:val="006D2D6F"/>
    <w:rsid w:val="006D3805"/>
    <w:rsid w:val="006D4C77"/>
    <w:rsid w:val="006D4D00"/>
    <w:rsid w:val="006D4DBA"/>
    <w:rsid w:val="006D4EF2"/>
    <w:rsid w:val="006D68E3"/>
    <w:rsid w:val="006D7E7A"/>
    <w:rsid w:val="006E1408"/>
    <w:rsid w:val="006E16E0"/>
    <w:rsid w:val="006E2971"/>
    <w:rsid w:val="006E3FD9"/>
    <w:rsid w:val="006E4189"/>
    <w:rsid w:val="006E45EA"/>
    <w:rsid w:val="006E5684"/>
    <w:rsid w:val="006E5D31"/>
    <w:rsid w:val="006E5E37"/>
    <w:rsid w:val="006E60F6"/>
    <w:rsid w:val="006E676A"/>
    <w:rsid w:val="006E7DE0"/>
    <w:rsid w:val="006F0E74"/>
    <w:rsid w:val="006F11B3"/>
    <w:rsid w:val="006F21BD"/>
    <w:rsid w:val="006F2EC9"/>
    <w:rsid w:val="006F2F1C"/>
    <w:rsid w:val="006F3FD5"/>
    <w:rsid w:val="006F42EF"/>
    <w:rsid w:val="006F6591"/>
    <w:rsid w:val="006F7080"/>
    <w:rsid w:val="006F791C"/>
    <w:rsid w:val="006F7BC2"/>
    <w:rsid w:val="007011D9"/>
    <w:rsid w:val="00701E60"/>
    <w:rsid w:val="007033D0"/>
    <w:rsid w:val="007051FC"/>
    <w:rsid w:val="00705E7B"/>
    <w:rsid w:val="007067C0"/>
    <w:rsid w:val="00707431"/>
    <w:rsid w:val="007111BB"/>
    <w:rsid w:val="0071768D"/>
    <w:rsid w:val="007176A4"/>
    <w:rsid w:val="00717822"/>
    <w:rsid w:val="00720008"/>
    <w:rsid w:val="0072092F"/>
    <w:rsid w:val="00721B24"/>
    <w:rsid w:val="007220B2"/>
    <w:rsid w:val="00722239"/>
    <w:rsid w:val="00723E97"/>
    <w:rsid w:val="007249FB"/>
    <w:rsid w:val="00724EB3"/>
    <w:rsid w:val="00725DB1"/>
    <w:rsid w:val="00727E6F"/>
    <w:rsid w:val="0073357F"/>
    <w:rsid w:val="00733B49"/>
    <w:rsid w:val="0073414A"/>
    <w:rsid w:val="00734449"/>
    <w:rsid w:val="007358E7"/>
    <w:rsid w:val="00735A16"/>
    <w:rsid w:val="00736FC4"/>
    <w:rsid w:val="0074027A"/>
    <w:rsid w:val="0074285A"/>
    <w:rsid w:val="00742C47"/>
    <w:rsid w:val="00744910"/>
    <w:rsid w:val="00744D75"/>
    <w:rsid w:val="00745C5D"/>
    <w:rsid w:val="00750B8A"/>
    <w:rsid w:val="007510E0"/>
    <w:rsid w:val="007520F6"/>
    <w:rsid w:val="00752674"/>
    <w:rsid w:val="00752682"/>
    <w:rsid w:val="00753B19"/>
    <w:rsid w:val="00753F8F"/>
    <w:rsid w:val="007543E3"/>
    <w:rsid w:val="00754A3B"/>
    <w:rsid w:val="00755416"/>
    <w:rsid w:val="007563D5"/>
    <w:rsid w:val="00757715"/>
    <w:rsid w:val="007600BE"/>
    <w:rsid w:val="00760CA8"/>
    <w:rsid w:val="007619DB"/>
    <w:rsid w:val="007621D4"/>
    <w:rsid w:val="00762D54"/>
    <w:rsid w:val="0076474E"/>
    <w:rsid w:val="00764A80"/>
    <w:rsid w:val="007653E8"/>
    <w:rsid w:val="00765EFA"/>
    <w:rsid w:val="00766377"/>
    <w:rsid w:val="007671D8"/>
    <w:rsid w:val="00767FA7"/>
    <w:rsid w:val="00767FAF"/>
    <w:rsid w:val="00770A39"/>
    <w:rsid w:val="00771A02"/>
    <w:rsid w:val="007722F0"/>
    <w:rsid w:val="00772DB3"/>
    <w:rsid w:val="00773A88"/>
    <w:rsid w:val="00774251"/>
    <w:rsid w:val="007748AD"/>
    <w:rsid w:val="00774EEA"/>
    <w:rsid w:val="0077632F"/>
    <w:rsid w:val="00777C37"/>
    <w:rsid w:val="00777EFB"/>
    <w:rsid w:val="00780303"/>
    <w:rsid w:val="00780B13"/>
    <w:rsid w:val="007815F6"/>
    <w:rsid w:val="00781B70"/>
    <w:rsid w:val="007820C3"/>
    <w:rsid w:val="007832D5"/>
    <w:rsid w:val="00785241"/>
    <w:rsid w:val="007857E0"/>
    <w:rsid w:val="007867C5"/>
    <w:rsid w:val="00786CF2"/>
    <w:rsid w:val="007903E2"/>
    <w:rsid w:val="00791CDA"/>
    <w:rsid w:val="00793758"/>
    <w:rsid w:val="007939F5"/>
    <w:rsid w:val="007952F3"/>
    <w:rsid w:val="007956F6"/>
    <w:rsid w:val="00795B30"/>
    <w:rsid w:val="00795D5C"/>
    <w:rsid w:val="007A07D4"/>
    <w:rsid w:val="007A34FB"/>
    <w:rsid w:val="007A5CEC"/>
    <w:rsid w:val="007A5D84"/>
    <w:rsid w:val="007A602B"/>
    <w:rsid w:val="007A7BBB"/>
    <w:rsid w:val="007B1BE8"/>
    <w:rsid w:val="007B3023"/>
    <w:rsid w:val="007B34B6"/>
    <w:rsid w:val="007B58E0"/>
    <w:rsid w:val="007B6135"/>
    <w:rsid w:val="007B6204"/>
    <w:rsid w:val="007B7F0A"/>
    <w:rsid w:val="007C0B9C"/>
    <w:rsid w:val="007C1260"/>
    <w:rsid w:val="007C1791"/>
    <w:rsid w:val="007C18C1"/>
    <w:rsid w:val="007C1B94"/>
    <w:rsid w:val="007C2D6E"/>
    <w:rsid w:val="007C3BEC"/>
    <w:rsid w:val="007C4E1C"/>
    <w:rsid w:val="007D0305"/>
    <w:rsid w:val="007D0904"/>
    <w:rsid w:val="007D1E0A"/>
    <w:rsid w:val="007D215F"/>
    <w:rsid w:val="007D2C91"/>
    <w:rsid w:val="007D2F51"/>
    <w:rsid w:val="007D2FB3"/>
    <w:rsid w:val="007D31F3"/>
    <w:rsid w:val="007D34EA"/>
    <w:rsid w:val="007D3C2A"/>
    <w:rsid w:val="007D56DC"/>
    <w:rsid w:val="007D572E"/>
    <w:rsid w:val="007D58EA"/>
    <w:rsid w:val="007D6E33"/>
    <w:rsid w:val="007E19CC"/>
    <w:rsid w:val="007E257F"/>
    <w:rsid w:val="007E289F"/>
    <w:rsid w:val="007E3890"/>
    <w:rsid w:val="007E3C65"/>
    <w:rsid w:val="007E6492"/>
    <w:rsid w:val="007E6982"/>
    <w:rsid w:val="007E6B9B"/>
    <w:rsid w:val="007F20B1"/>
    <w:rsid w:val="007F3016"/>
    <w:rsid w:val="007F471F"/>
    <w:rsid w:val="007F5C68"/>
    <w:rsid w:val="007F6862"/>
    <w:rsid w:val="00800CAD"/>
    <w:rsid w:val="00801187"/>
    <w:rsid w:val="0080128C"/>
    <w:rsid w:val="0080152E"/>
    <w:rsid w:val="008016C9"/>
    <w:rsid w:val="008019B7"/>
    <w:rsid w:val="008040D4"/>
    <w:rsid w:val="008042E6"/>
    <w:rsid w:val="008047D2"/>
    <w:rsid w:val="00804A55"/>
    <w:rsid w:val="0080606E"/>
    <w:rsid w:val="00810AC2"/>
    <w:rsid w:val="00812DCD"/>
    <w:rsid w:val="00813190"/>
    <w:rsid w:val="008137E3"/>
    <w:rsid w:val="00813A24"/>
    <w:rsid w:val="00813C3E"/>
    <w:rsid w:val="008145EC"/>
    <w:rsid w:val="00814CCA"/>
    <w:rsid w:val="00816348"/>
    <w:rsid w:val="0081642C"/>
    <w:rsid w:val="008165BB"/>
    <w:rsid w:val="00816742"/>
    <w:rsid w:val="0081686D"/>
    <w:rsid w:val="00817A3A"/>
    <w:rsid w:val="00820583"/>
    <w:rsid w:val="008215CB"/>
    <w:rsid w:val="008223B9"/>
    <w:rsid w:val="00822877"/>
    <w:rsid w:val="008234B0"/>
    <w:rsid w:val="00823B61"/>
    <w:rsid w:val="00825BD6"/>
    <w:rsid w:val="0082685F"/>
    <w:rsid w:val="00827301"/>
    <w:rsid w:val="00827920"/>
    <w:rsid w:val="00827AA8"/>
    <w:rsid w:val="00827C2C"/>
    <w:rsid w:val="008304C3"/>
    <w:rsid w:val="00831A9E"/>
    <w:rsid w:val="00831D9C"/>
    <w:rsid w:val="00833CBD"/>
    <w:rsid w:val="00834252"/>
    <w:rsid w:val="00834624"/>
    <w:rsid w:val="00835A94"/>
    <w:rsid w:val="00835D1B"/>
    <w:rsid w:val="008364EB"/>
    <w:rsid w:val="00836896"/>
    <w:rsid w:val="00836A67"/>
    <w:rsid w:val="008376F7"/>
    <w:rsid w:val="008403EA"/>
    <w:rsid w:val="008417E8"/>
    <w:rsid w:val="008430AA"/>
    <w:rsid w:val="00844912"/>
    <w:rsid w:val="00846A68"/>
    <w:rsid w:val="00850BEB"/>
    <w:rsid w:val="0085144D"/>
    <w:rsid w:val="00851764"/>
    <w:rsid w:val="008526D9"/>
    <w:rsid w:val="008538AD"/>
    <w:rsid w:val="008542EF"/>
    <w:rsid w:val="00855068"/>
    <w:rsid w:val="00855E81"/>
    <w:rsid w:val="008563B6"/>
    <w:rsid w:val="00857E5A"/>
    <w:rsid w:val="0086037B"/>
    <w:rsid w:val="00860935"/>
    <w:rsid w:val="00862151"/>
    <w:rsid w:val="00862E8B"/>
    <w:rsid w:val="008646F7"/>
    <w:rsid w:val="008657E4"/>
    <w:rsid w:val="008700E9"/>
    <w:rsid w:val="00870E7A"/>
    <w:rsid w:val="00870EF9"/>
    <w:rsid w:val="00871931"/>
    <w:rsid w:val="00871E94"/>
    <w:rsid w:val="00872DA9"/>
    <w:rsid w:val="00872DF8"/>
    <w:rsid w:val="0087360A"/>
    <w:rsid w:val="00874665"/>
    <w:rsid w:val="008763DC"/>
    <w:rsid w:val="00876613"/>
    <w:rsid w:val="00877037"/>
    <w:rsid w:val="00877A00"/>
    <w:rsid w:val="0088029E"/>
    <w:rsid w:val="0088090C"/>
    <w:rsid w:val="00880E67"/>
    <w:rsid w:val="00882737"/>
    <w:rsid w:val="008835C3"/>
    <w:rsid w:val="008842B7"/>
    <w:rsid w:val="0088441F"/>
    <w:rsid w:val="00885D37"/>
    <w:rsid w:val="008863F2"/>
    <w:rsid w:val="00887DD9"/>
    <w:rsid w:val="0089015B"/>
    <w:rsid w:val="00890BE2"/>
    <w:rsid w:val="00892070"/>
    <w:rsid w:val="00892394"/>
    <w:rsid w:val="00892702"/>
    <w:rsid w:val="008927AD"/>
    <w:rsid w:val="00895BA9"/>
    <w:rsid w:val="00895CE8"/>
    <w:rsid w:val="00896B8E"/>
    <w:rsid w:val="008970D1"/>
    <w:rsid w:val="008A2809"/>
    <w:rsid w:val="008A3128"/>
    <w:rsid w:val="008A3519"/>
    <w:rsid w:val="008A36ED"/>
    <w:rsid w:val="008A394C"/>
    <w:rsid w:val="008A6A42"/>
    <w:rsid w:val="008B062E"/>
    <w:rsid w:val="008B16C9"/>
    <w:rsid w:val="008B373F"/>
    <w:rsid w:val="008B3A52"/>
    <w:rsid w:val="008B3B78"/>
    <w:rsid w:val="008B515C"/>
    <w:rsid w:val="008B5D4B"/>
    <w:rsid w:val="008B5FDD"/>
    <w:rsid w:val="008B6DC6"/>
    <w:rsid w:val="008B7D05"/>
    <w:rsid w:val="008C0BB6"/>
    <w:rsid w:val="008C0EE7"/>
    <w:rsid w:val="008C33BA"/>
    <w:rsid w:val="008C6D6F"/>
    <w:rsid w:val="008C711A"/>
    <w:rsid w:val="008D1CC5"/>
    <w:rsid w:val="008D1E88"/>
    <w:rsid w:val="008D1EC0"/>
    <w:rsid w:val="008D30DD"/>
    <w:rsid w:val="008D4CD5"/>
    <w:rsid w:val="008D57B9"/>
    <w:rsid w:val="008D7368"/>
    <w:rsid w:val="008E04CE"/>
    <w:rsid w:val="008E19DB"/>
    <w:rsid w:val="008E3787"/>
    <w:rsid w:val="008E4CBC"/>
    <w:rsid w:val="008E4DD2"/>
    <w:rsid w:val="008E7693"/>
    <w:rsid w:val="008E77EE"/>
    <w:rsid w:val="008E7D32"/>
    <w:rsid w:val="008F046C"/>
    <w:rsid w:val="008F04BA"/>
    <w:rsid w:val="008F0B2B"/>
    <w:rsid w:val="008F0B83"/>
    <w:rsid w:val="008F176D"/>
    <w:rsid w:val="008F389C"/>
    <w:rsid w:val="008F4935"/>
    <w:rsid w:val="008F4B7B"/>
    <w:rsid w:val="008F5724"/>
    <w:rsid w:val="008F6668"/>
    <w:rsid w:val="008F7AA1"/>
    <w:rsid w:val="009000A1"/>
    <w:rsid w:val="0090219C"/>
    <w:rsid w:val="00902A98"/>
    <w:rsid w:val="00903307"/>
    <w:rsid w:val="00903C52"/>
    <w:rsid w:val="0090416E"/>
    <w:rsid w:val="009059B3"/>
    <w:rsid w:val="00905FF2"/>
    <w:rsid w:val="00906011"/>
    <w:rsid w:val="00906550"/>
    <w:rsid w:val="00910381"/>
    <w:rsid w:val="00910BD2"/>
    <w:rsid w:val="00914F6C"/>
    <w:rsid w:val="00916731"/>
    <w:rsid w:val="009170D1"/>
    <w:rsid w:val="00917A3B"/>
    <w:rsid w:val="00917FE6"/>
    <w:rsid w:val="009215D5"/>
    <w:rsid w:val="00921969"/>
    <w:rsid w:val="0092273B"/>
    <w:rsid w:val="0092395D"/>
    <w:rsid w:val="00924278"/>
    <w:rsid w:val="0092505B"/>
    <w:rsid w:val="00925A1B"/>
    <w:rsid w:val="00930943"/>
    <w:rsid w:val="00930B2C"/>
    <w:rsid w:val="00931234"/>
    <w:rsid w:val="00931F10"/>
    <w:rsid w:val="009337E9"/>
    <w:rsid w:val="0093397D"/>
    <w:rsid w:val="00935AD9"/>
    <w:rsid w:val="00937051"/>
    <w:rsid w:val="00937392"/>
    <w:rsid w:val="00937A56"/>
    <w:rsid w:val="00937B80"/>
    <w:rsid w:val="00937D33"/>
    <w:rsid w:val="00940C91"/>
    <w:rsid w:val="00944629"/>
    <w:rsid w:val="00944BD4"/>
    <w:rsid w:val="0094599B"/>
    <w:rsid w:val="00947516"/>
    <w:rsid w:val="0095443F"/>
    <w:rsid w:val="009544DF"/>
    <w:rsid w:val="00955A06"/>
    <w:rsid w:val="00955C28"/>
    <w:rsid w:val="009564B1"/>
    <w:rsid w:val="00956A4E"/>
    <w:rsid w:val="009600B1"/>
    <w:rsid w:val="009618FF"/>
    <w:rsid w:val="00964EE2"/>
    <w:rsid w:val="0096583B"/>
    <w:rsid w:val="00965BF3"/>
    <w:rsid w:val="00970F09"/>
    <w:rsid w:val="00971691"/>
    <w:rsid w:val="009718F6"/>
    <w:rsid w:val="00972700"/>
    <w:rsid w:val="009728B3"/>
    <w:rsid w:val="0097297E"/>
    <w:rsid w:val="009734A3"/>
    <w:rsid w:val="00973F57"/>
    <w:rsid w:val="009742A3"/>
    <w:rsid w:val="00974A04"/>
    <w:rsid w:val="009755E4"/>
    <w:rsid w:val="00977196"/>
    <w:rsid w:val="00977A98"/>
    <w:rsid w:val="0098312B"/>
    <w:rsid w:val="009833E5"/>
    <w:rsid w:val="00983B15"/>
    <w:rsid w:val="00984856"/>
    <w:rsid w:val="00984A0F"/>
    <w:rsid w:val="0098601E"/>
    <w:rsid w:val="00990951"/>
    <w:rsid w:val="00990AE4"/>
    <w:rsid w:val="00990C15"/>
    <w:rsid w:val="0099149A"/>
    <w:rsid w:val="00991DF1"/>
    <w:rsid w:val="009924D6"/>
    <w:rsid w:val="009933B7"/>
    <w:rsid w:val="00994E7C"/>
    <w:rsid w:val="009968B7"/>
    <w:rsid w:val="00997B2A"/>
    <w:rsid w:val="009A3AE0"/>
    <w:rsid w:val="009A3C38"/>
    <w:rsid w:val="009A553D"/>
    <w:rsid w:val="009A59F4"/>
    <w:rsid w:val="009A65F9"/>
    <w:rsid w:val="009A773A"/>
    <w:rsid w:val="009A7FD8"/>
    <w:rsid w:val="009B0B9D"/>
    <w:rsid w:val="009B2B56"/>
    <w:rsid w:val="009B37BC"/>
    <w:rsid w:val="009B3EF3"/>
    <w:rsid w:val="009B5DC5"/>
    <w:rsid w:val="009B7F5F"/>
    <w:rsid w:val="009C1BF1"/>
    <w:rsid w:val="009C2281"/>
    <w:rsid w:val="009C26E8"/>
    <w:rsid w:val="009C36C7"/>
    <w:rsid w:val="009C399F"/>
    <w:rsid w:val="009C3B72"/>
    <w:rsid w:val="009C445C"/>
    <w:rsid w:val="009C4684"/>
    <w:rsid w:val="009C5829"/>
    <w:rsid w:val="009C6C0F"/>
    <w:rsid w:val="009C74A0"/>
    <w:rsid w:val="009C74DB"/>
    <w:rsid w:val="009D0C74"/>
    <w:rsid w:val="009D1192"/>
    <w:rsid w:val="009D15F2"/>
    <w:rsid w:val="009D3BBE"/>
    <w:rsid w:val="009D53E2"/>
    <w:rsid w:val="009D5B38"/>
    <w:rsid w:val="009D61DA"/>
    <w:rsid w:val="009D62E6"/>
    <w:rsid w:val="009E0BFB"/>
    <w:rsid w:val="009E124B"/>
    <w:rsid w:val="009E180D"/>
    <w:rsid w:val="009E2441"/>
    <w:rsid w:val="009E24BB"/>
    <w:rsid w:val="009E255E"/>
    <w:rsid w:val="009E3D86"/>
    <w:rsid w:val="009E4CFE"/>
    <w:rsid w:val="009E5A2F"/>
    <w:rsid w:val="009E637B"/>
    <w:rsid w:val="009E65E5"/>
    <w:rsid w:val="009E72D9"/>
    <w:rsid w:val="009F1C97"/>
    <w:rsid w:val="009F20F6"/>
    <w:rsid w:val="009F2CB8"/>
    <w:rsid w:val="009F30DC"/>
    <w:rsid w:val="009F39C9"/>
    <w:rsid w:val="009F43E5"/>
    <w:rsid w:val="009F52C5"/>
    <w:rsid w:val="009F5D59"/>
    <w:rsid w:val="00A00302"/>
    <w:rsid w:val="00A00C31"/>
    <w:rsid w:val="00A0188F"/>
    <w:rsid w:val="00A01A8F"/>
    <w:rsid w:val="00A029FE"/>
    <w:rsid w:val="00A06902"/>
    <w:rsid w:val="00A06C41"/>
    <w:rsid w:val="00A072EE"/>
    <w:rsid w:val="00A104B4"/>
    <w:rsid w:val="00A11A0E"/>
    <w:rsid w:val="00A12524"/>
    <w:rsid w:val="00A132DB"/>
    <w:rsid w:val="00A1376B"/>
    <w:rsid w:val="00A13B22"/>
    <w:rsid w:val="00A13BC1"/>
    <w:rsid w:val="00A1437C"/>
    <w:rsid w:val="00A148D1"/>
    <w:rsid w:val="00A1692A"/>
    <w:rsid w:val="00A16C6D"/>
    <w:rsid w:val="00A16D04"/>
    <w:rsid w:val="00A174AA"/>
    <w:rsid w:val="00A21EB2"/>
    <w:rsid w:val="00A22DC3"/>
    <w:rsid w:val="00A22FB4"/>
    <w:rsid w:val="00A24006"/>
    <w:rsid w:val="00A241CD"/>
    <w:rsid w:val="00A2499C"/>
    <w:rsid w:val="00A25260"/>
    <w:rsid w:val="00A25307"/>
    <w:rsid w:val="00A2542E"/>
    <w:rsid w:val="00A25724"/>
    <w:rsid w:val="00A2662B"/>
    <w:rsid w:val="00A266CF"/>
    <w:rsid w:val="00A3056A"/>
    <w:rsid w:val="00A30CB3"/>
    <w:rsid w:val="00A31296"/>
    <w:rsid w:val="00A3145B"/>
    <w:rsid w:val="00A319D7"/>
    <w:rsid w:val="00A32AA4"/>
    <w:rsid w:val="00A32EF2"/>
    <w:rsid w:val="00A34B9B"/>
    <w:rsid w:val="00A3521C"/>
    <w:rsid w:val="00A35735"/>
    <w:rsid w:val="00A367DF"/>
    <w:rsid w:val="00A3711B"/>
    <w:rsid w:val="00A37571"/>
    <w:rsid w:val="00A37BA4"/>
    <w:rsid w:val="00A41228"/>
    <w:rsid w:val="00A434BE"/>
    <w:rsid w:val="00A4387D"/>
    <w:rsid w:val="00A44294"/>
    <w:rsid w:val="00A444B4"/>
    <w:rsid w:val="00A45D8F"/>
    <w:rsid w:val="00A46071"/>
    <w:rsid w:val="00A46F51"/>
    <w:rsid w:val="00A47469"/>
    <w:rsid w:val="00A4746E"/>
    <w:rsid w:val="00A477B9"/>
    <w:rsid w:val="00A47E1D"/>
    <w:rsid w:val="00A504AA"/>
    <w:rsid w:val="00A508B2"/>
    <w:rsid w:val="00A564B8"/>
    <w:rsid w:val="00A61913"/>
    <w:rsid w:val="00A6353D"/>
    <w:rsid w:val="00A64D56"/>
    <w:rsid w:val="00A6741A"/>
    <w:rsid w:val="00A705AB"/>
    <w:rsid w:val="00A7341F"/>
    <w:rsid w:val="00A73E73"/>
    <w:rsid w:val="00A74CBB"/>
    <w:rsid w:val="00A7527F"/>
    <w:rsid w:val="00A77314"/>
    <w:rsid w:val="00A80B3C"/>
    <w:rsid w:val="00A81018"/>
    <w:rsid w:val="00A8159B"/>
    <w:rsid w:val="00A81E94"/>
    <w:rsid w:val="00A85784"/>
    <w:rsid w:val="00A87A67"/>
    <w:rsid w:val="00A9045F"/>
    <w:rsid w:val="00A91189"/>
    <w:rsid w:val="00A92E19"/>
    <w:rsid w:val="00A94859"/>
    <w:rsid w:val="00A950BA"/>
    <w:rsid w:val="00A955DC"/>
    <w:rsid w:val="00A958CD"/>
    <w:rsid w:val="00A96C1A"/>
    <w:rsid w:val="00A978C1"/>
    <w:rsid w:val="00A97D6E"/>
    <w:rsid w:val="00AA094A"/>
    <w:rsid w:val="00AA0A7C"/>
    <w:rsid w:val="00AA1642"/>
    <w:rsid w:val="00AA1B2A"/>
    <w:rsid w:val="00AA2549"/>
    <w:rsid w:val="00AA26B2"/>
    <w:rsid w:val="00AA39EE"/>
    <w:rsid w:val="00AA4CBB"/>
    <w:rsid w:val="00AA6661"/>
    <w:rsid w:val="00AA73E5"/>
    <w:rsid w:val="00AA75B9"/>
    <w:rsid w:val="00AB0023"/>
    <w:rsid w:val="00AB200A"/>
    <w:rsid w:val="00AB46EA"/>
    <w:rsid w:val="00AB54C2"/>
    <w:rsid w:val="00AB78C0"/>
    <w:rsid w:val="00AC1572"/>
    <w:rsid w:val="00AC2206"/>
    <w:rsid w:val="00AC393D"/>
    <w:rsid w:val="00AC4A61"/>
    <w:rsid w:val="00AC6837"/>
    <w:rsid w:val="00AC6F7B"/>
    <w:rsid w:val="00AD15A7"/>
    <w:rsid w:val="00AD25EB"/>
    <w:rsid w:val="00AD2983"/>
    <w:rsid w:val="00AD3DFD"/>
    <w:rsid w:val="00AD4600"/>
    <w:rsid w:val="00AD4BC5"/>
    <w:rsid w:val="00AD5B8A"/>
    <w:rsid w:val="00AD5D39"/>
    <w:rsid w:val="00AD658B"/>
    <w:rsid w:val="00AD6613"/>
    <w:rsid w:val="00AD6DFE"/>
    <w:rsid w:val="00AE13C1"/>
    <w:rsid w:val="00AE1E86"/>
    <w:rsid w:val="00AE2124"/>
    <w:rsid w:val="00AE3E14"/>
    <w:rsid w:val="00AE5326"/>
    <w:rsid w:val="00AE57DA"/>
    <w:rsid w:val="00AE68D7"/>
    <w:rsid w:val="00AE69C8"/>
    <w:rsid w:val="00AE6BBA"/>
    <w:rsid w:val="00AE733E"/>
    <w:rsid w:val="00AE76F5"/>
    <w:rsid w:val="00AE7B62"/>
    <w:rsid w:val="00AE7B92"/>
    <w:rsid w:val="00AF08C4"/>
    <w:rsid w:val="00AF0C6D"/>
    <w:rsid w:val="00AF13CE"/>
    <w:rsid w:val="00AF7090"/>
    <w:rsid w:val="00AF7190"/>
    <w:rsid w:val="00AF7DEC"/>
    <w:rsid w:val="00B00478"/>
    <w:rsid w:val="00B0114B"/>
    <w:rsid w:val="00B01596"/>
    <w:rsid w:val="00B01EA2"/>
    <w:rsid w:val="00B0223D"/>
    <w:rsid w:val="00B0478C"/>
    <w:rsid w:val="00B10AD6"/>
    <w:rsid w:val="00B11A7C"/>
    <w:rsid w:val="00B11B5D"/>
    <w:rsid w:val="00B1246C"/>
    <w:rsid w:val="00B138F1"/>
    <w:rsid w:val="00B14266"/>
    <w:rsid w:val="00B14FC1"/>
    <w:rsid w:val="00B159CD"/>
    <w:rsid w:val="00B1610C"/>
    <w:rsid w:val="00B1690F"/>
    <w:rsid w:val="00B16919"/>
    <w:rsid w:val="00B16D3F"/>
    <w:rsid w:val="00B17204"/>
    <w:rsid w:val="00B175C3"/>
    <w:rsid w:val="00B2026A"/>
    <w:rsid w:val="00B203E4"/>
    <w:rsid w:val="00B20F08"/>
    <w:rsid w:val="00B21BDC"/>
    <w:rsid w:val="00B21D07"/>
    <w:rsid w:val="00B21D1E"/>
    <w:rsid w:val="00B23C40"/>
    <w:rsid w:val="00B23CC3"/>
    <w:rsid w:val="00B2440E"/>
    <w:rsid w:val="00B26450"/>
    <w:rsid w:val="00B266CD"/>
    <w:rsid w:val="00B26B17"/>
    <w:rsid w:val="00B26BD2"/>
    <w:rsid w:val="00B26C79"/>
    <w:rsid w:val="00B30489"/>
    <w:rsid w:val="00B307CF"/>
    <w:rsid w:val="00B30DA6"/>
    <w:rsid w:val="00B31BD0"/>
    <w:rsid w:val="00B34FEF"/>
    <w:rsid w:val="00B356B0"/>
    <w:rsid w:val="00B35872"/>
    <w:rsid w:val="00B359D3"/>
    <w:rsid w:val="00B36785"/>
    <w:rsid w:val="00B37527"/>
    <w:rsid w:val="00B4085F"/>
    <w:rsid w:val="00B41E3F"/>
    <w:rsid w:val="00B41ED9"/>
    <w:rsid w:val="00B422A9"/>
    <w:rsid w:val="00B42523"/>
    <w:rsid w:val="00B433FE"/>
    <w:rsid w:val="00B43831"/>
    <w:rsid w:val="00B44C9E"/>
    <w:rsid w:val="00B46DE9"/>
    <w:rsid w:val="00B473CB"/>
    <w:rsid w:val="00B510A2"/>
    <w:rsid w:val="00B51AF0"/>
    <w:rsid w:val="00B52B2D"/>
    <w:rsid w:val="00B54401"/>
    <w:rsid w:val="00B54802"/>
    <w:rsid w:val="00B56189"/>
    <w:rsid w:val="00B56512"/>
    <w:rsid w:val="00B574B9"/>
    <w:rsid w:val="00B60730"/>
    <w:rsid w:val="00B60B87"/>
    <w:rsid w:val="00B61058"/>
    <w:rsid w:val="00B61187"/>
    <w:rsid w:val="00B61F93"/>
    <w:rsid w:val="00B62C3E"/>
    <w:rsid w:val="00B636C9"/>
    <w:rsid w:val="00B645D5"/>
    <w:rsid w:val="00B65898"/>
    <w:rsid w:val="00B65981"/>
    <w:rsid w:val="00B6776A"/>
    <w:rsid w:val="00B71475"/>
    <w:rsid w:val="00B72019"/>
    <w:rsid w:val="00B727B3"/>
    <w:rsid w:val="00B73473"/>
    <w:rsid w:val="00B73B6C"/>
    <w:rsid w:val="00B73EE7"/>
    <w:rsid w:val="00B7493D"/>
    <w:rsid w:val="00B77297"/>
    <w:rsid w:val="00B80AB3"/>
    <w:rsid w:val="00B818C1"/>
    <w:rsid w:val="00B83459"/>
    <w:rsid w:val="00B8421B"/>
    <w:rsid w:val="00B84DDA"/>
    <w:rsid w:val="00B90610"/>
    <w:rsid w:val="00B92660"/>
    <w:rsid w:val="00B92D9A"/>
    <w:rsid w:val="00B93767"/>
    <w:rsid w:val="00B939FD"/>
    <w:rsid w:val="00B94427"/>
    <w:rsid w:val="00B94EF0"/>
    <w:rsid w:val="00B954C5"/>
    <w:rsid w:val="00B96F74"/>
    <w:rsid w:val="00B97950"/>
    <w:rsid w:val="00B97ADF"/>
    <w:rsid w:val="00BA0858"/>
    <w:rsid w:val="00BA2F57"/>
    <w:rsid w:val="00BA395F"/>
    <w:rsid w:val="00BA528A"/>
    <w:rsid w:val="00BA5B17"/>
    <w:rsid w:val="00BA5C55"/>
    <w:rsid w:val="00BA6BD9"/>
    <w:rsid w:val="00BA7105"/>
    <w:rsid w:val="00BA7ED4"/>
    <w:rsid w:val="00BB040D"/>
    <w:rsid w:val="00BB04D7"/>
    <w:rsid w:val="00BB345E"/>
    <w:rsid w:val="00BB43F5"/>
    <w:rsid w:val="00BB5399"/>
    <w:rsid w:val="00BB540A"/>
    <w:rsid w:val="00BB79E9"/>
    <w:rsid w:val="00BC281F"/>
    <w:rsid w:val="00BC60FB"/>
    <w:rsid w:val="00BC6C0F"/>
    <w:rsid w:val="00BD02DA"/>
    <w:rsid w:val="00BD1158"/>
    <w:rsid w:val="00BD13C5"/>
    <w:rsid w:val="00BD2BEB"/>
    <w:rsid w:val="00BD3226"/>
    <w:rsid w:val="00BD32D6"/>
    <w:rsid w:val="00BD5467"/>
    <w:rsid w:val="00BD550F"/>
    <w:rsid w:val="00BD5837"/>
    <w:rsid w:val="00BD7709"/>
    <w:rsid w:val="00BD7C05"/>
    <w:rsid w:val="00BE0C5B"/>
    <w:rsid w:val="00BE1B64"/>
    <w:rsid w:val="00BE22E9"/>
    <w:rsid w:val="00BE2BC3"/>
    <w:rsid w:val="00BE2E62"/>
    <w:rsid w:val="00BE3FD1"/>
    <w:rsid w:val="00BE53E4"/>
    <w:rsid w:val="00BE63A7"/>
    <w:rsid w:val="00BE6A16"/>
    <w:rsid w:val="00BE6CC7"/>
    <w:rsid w:val="00BF0D7D"/>
    <w:rsid w:val="00BF0FAD"/>
    <w:rsid w:val="00BF1B0B"/>
    <w:rsid w:val="00BF35E3"/>
    <w:rsid w:val="00BF5996"/>
    <w:rsid w:val="00BF59A9"/>
    <w:rsid w:val="00BF6E8C"/>
    <w:rsid w:val="00BF6E8F"/>
    <w:rsid w:val="00BF7A08"/>
    <w:rsid w:val="00C00D6B"/>
    <w:rsid w:val="00C01212"/>
    <w:rsid w:val="00C01E6E"/>
    <w:rsid w:val="00C02ABA"/>
    <w:rsid w:val="00C035C1"/>
    <w:rsid w:val="00C03959"/>
    <w:rsid w:val="00C03970"/>
    <w:rsid w:val="00C04D6E"/>
    <w:rsid w:val="00C05B9C"/>
    <w:rsid w:val="00C068CE"/>
    <w:rsid w:val="00C07503"/>
    <w:rsid w:val="00C10440"/>
    <w:rsid w:val="00C10C04"/>
    <w:rsid w:val="00C12C6E"/>
    <w:rsid w:val="00C14383"/>
    <w:rsid w:val="00C1448B"/>
    <w:rsid w:val="00C14682"/>
    <w:rsid w:val="00C1518F"/>
    <w:rsid w:val="00C1749D"/>
    <w:rsid w:val="00C17891"/>
    <w:rsid w:val="00C22344"/>
    <w:rsid w:val="00C22473"/>
    <w:rsid w:val="00C2268C"/>
    <w:rsid w:val="00C25AF2"/>
    <w:rsid w:val="00C30348"/>
    <w:rsid w:val="00C30501"/>
    <w:rsid w:val="00C31505"/>
    <w:rsid w:val="00C31642"/>
    <w:rsid w:val="00C325D4"/>
    <w:rsid w:val="00C33492"/>
    <w:rsid w:val="00C33942"/>
    <w:rsid w:val="00C34E48"/>
    <w:rsid w:val="00C3743E"/>
    <w:rsid w:val="00C3767E"/>
    <w:rsid w:val="00C4218C"/>
    <w:rsid w:val="00C4307B"/>
    <w:rsid w:val="00C43F6A"/>
    <w:rsid w:val="00C440A3"/>
    <w:rsid w:val="00C44304"/>
    <w:rsid w:val="00C45610"/>
    <w:rsid w:val="00C45696"/>
    <w:rsid w:val="00C45762"/>
    <w:rsid w:val="00C46149"/>
    <w:rsid w:val="00C476F5"/>
    <w:rsid w:val="00C5126C"/>
    <w:rsid w:val="00C54005"/>
    <w:rsid w:val="00C54C80"/>
    <w:rsid w:val="00C550E3"/>
    <w:rsid w:val="00C5549E"/>
    <w:rsid w:val="00C55566"/>
    <w:rsid w:val="00C55898"/>
    <w:rsid w:val="00C559A6"/>
    <w:rsid w:val="00C56A3F"/>
    <w:rsid w:val="00C56B67"/>
    <w:rsid w:val="00C57090"/>
    <w:rsid w:val="00C572C7"/>
    <w:rsid w:val="00C617EF"/>
    <w:rsid w:val="00C61A2A"/>
    <w:rsid w:val="00C62CAA"/>
    <w:rsid w:val="00C62E1A"/>
    <w:rsid w:val="00C648D2"/>
    <w:rsid w:val="00C64F1F"/>
    <w:rsid w:val="00C660CC"/>
    <w:rsid w:val="00C66380"/>
    <w:rsid w:val="00C70844"/>
    <w:rsid w:val="00C71A9D"/>
    <w:rsid w:val="00C71CF4"/>
    <w:rsid w:val="00C74BF5"/>
    <w:rsid w:val="00C7528D"/>
    <w:rsid w:val="00C753EC"/>
    <w:rsid w:val="00C75B4D"/>
    <w:rsid w:val="00C75E83"/>
    <w:rsid w:val="00C77E91"/>
    <w:rsid w:val="00C77F7A"/>
    <w:rsid w:val="00C80B98"/>
    <w:rsid w:val="00C81572"/>
    <w:rsid w:val="00C81FD2"/>
    <w:rsid w:val="00C824E4"/>
    <w:rsid w:val="00C826B4"/>
    <w:rsid w:val="00C833C1"/>
    <w:rsid w:val="00C83506"/>
    <w:rsid w:val="00C836DC"/>
    <w:rsid w:val="00C83BD4"/>
    <w:rsid w:val="00C83E4B"/>
    <w:rsid w:val="00C83ECE"/>
    <w:rsid w:val="00C84DC1"/>
    <w:rsid w:val="00C85497"/>
    <w:rsid w:val="00C856B4"/>
    <w:rsid w:val="00C86CDF"/>
    <w:rsid w:val="00C910FB"/>
    <w:rsid w:val="00C9185F"/>
    <w:rsid w:val="00C92040"/>
    <w:rsid w:val="00C926EE"/>
    <w:rsid w:val="00C92A93"/>
    <w:rsid w:val="00C93810"/>
    <w:rsid w:val="00C95DE2"/>
    <w:rsid w:val="00CA1035"/>
    <w:rsid w:val="00CA36CC"/>
    <w:rsid w:val="00CA3A40"/>
    <w:rsid w:val="00CA4548"/>
    <w:rsid w:val="00CA48FC"/>
    <w:rsid w:val="00CA6556"/>
    <w:rsid w:val="00CA655D"/>
    <w:rsid w:val="00CA70D9"/>
    <w:rsid w:val="00CB0A79"/>
    <w:rsid w:val="00CB2017"/>
    <w:rsid w:val="00CB257D"/>
    <w:rsid w:val="00CB3326"/>
    <w:rsid w:val="00CB4EED"/>
    <w:rsid w:val="00CB604C"/>
    <w:rsid w:val="00CC00E5"/>
    <w:rsid w:val="00CC13DA"/>
    <w:rsid w:val="00CC1655"/>
    <w:rsid w:val="00CC2DF7"/>
    <w:rsid w:val="00CC3BBE"/>
    <w:rsid w:val="00CC3DF6"/>
    <w:rsid w:val="00CC5A3E"/>
    <w:rsid w:val="00CC5D1D"/>
    <w:rsid w:val="00CC6711"/>
    <w:rsid w:val="00CC7E52"/>
    <w:rsid w:val="00CD2683"/>
    <w:rsid w:val="00CD308B"/>
    <w:rsid w:val="00CD3E41"/>
    <w:rsid w:val="00CD544C"/>
    <w:rsid w:val="00CD5D94"/>
    <w:rsid w:val="00CD5FDA"/>
    <w:rsid w:val="00CD7536"/>
    <w:rsid w:val="00CE0861"/>
    <w:rsid w:val="00CE11E7"/>
    <w:rsid w:val="00CE2310"/>
    <w:rsid w:val="00CE289C"/>
    <w:rsid w:val="00CE4F46"/>
    <w:rsid w:val="00CF26CF"/>
    <w:rsid w:val="00CF3BF2"/>
    <w:rsid w:val="00CF3FF9"/>
    <w:rsid w:val="00CF4102"/>
    <w:rsid w:val="00CF4F94"/>
    <w:rsid w:val="00CF5152"/>
    <w:rsid w:val="00CF59AD"/>
    <w:rsid w:val="00CF5FAA"/>
    <w:rsid w:val="00CF67A0"/>
    <w:rsid w:val="00CF683B"/>
    <w:rsid w:val="00CF7203"/>
    <w:rsid w:val="00D0047C"/>
    <w:rsid w:val="00D00EDE"/>
    <w:rsid w:val="00D013DD"/>
    <w:rsid w:val="00D02FF6"/>
    <w:rsid w:val="00D0434B"/>
    <w:rsid w:val="00D04CC0"/>
    <w:rsid w:val="00D0507B"/>
    <w:rsid w:val="00D0734E"/>
    <w:rsid w:val="00D11225"/>
    <w:rsid w:val="00D142B0"/>
    <w:rsid w:val="00D14572"/>
    <w:rsid w:val="00D16432"/>
    <w:rsid w:val="00D171BC"/>
    <w:rsid w:val="00D20C30"/>
    <w:rsid w:val="00D20CAF"/>
    <w:rsid w:val="00D21F4E"/>
    <w:rsid w:val="00D22647"/>
    <w:rsid w:val="00D241BB"/>
    <w:rsid w:val="00D2522D"/>
    <w:rsid w:val="00D27642"/>
    <w:rsid w:val="00D278F0"/>
    <w:rsid w:val="00D309BE"/>
    <w:rsid w:val="00D3340A"/>
    <w:rsid w:val="00D357C4"/>
    <w:rsid w:val="00D40289"/>
    <w:rsid w:val="00D412B7"/>
    <w:rsid w:val="00D416D2"/>
    <w:rsid w:val="00D42EEB"/>
    <w:rsid w:val="00D43AE6"/>
    <w:rsid w:val="00D44ACE"/>
    <w:rsid w:val="00D50DFE"/>
    <w:rsid w:val="00D52A7B"/>
    <w:rsid w:val="00D53016"/>
    <w:rsid w:val="00D55CE6"/>
    <w:rsid w:val="00D56221"/>
    <w:rsid w:val="00D563E3"/>
    <w:rsid w:val="00D564CE"/>
    <w:rsid w:val="00D56E57"/>
    <w:rsid w:val="00D62A72"/>
    <w:rsid w:val="00D63535"/>
    <w:rsid w:val="00D63D41"/>
    <w:rsid w:val="00D65250"/>
    <w:rsid w:val="00D6530E"/>
    <w:rsid w:val="00D66ACE"/>
    <w:rsid w:val="00D66C83"/>
    <w:rsid w:val="00D714D5"/>
    <w:rsid w:val="00D7353B"/>
    <w:rsid w:val="00D7376D"/>
    <w:rsid w:val="00D75CCF"/>
    <w:rsid w:val="00D77F0C"/>
    <w:rsid w:val="00D8013F"/>
    <w:rsid w:val="00D803CB"/>
    <w:rsid w:val="00D80ACC"/>
    <w:rsid w:val="00D83A3E"/>
    <w:rsid w:val="00D85624"/>
    <w:rsid w:val="00D85AF5"/>
    <w:rsid w:val="00D85E8B"/>
    <w:rsid w:val="00D874B3"/>
    <w:rsid w:val="00D87A91"/>
    <w:rsid w:val="00D90694"/>
    <w:rsid w:val="00D90B6F"/>
    <w:rsid w:val="00D919CF"/>
    <w:rsid w:val="00D91DDF"/>
    <w:rsid w:val="00D947AF"/>
    <w:rsid w:val="00D9576C"/>
    <w:rsid w:val="00D968C2"/>
    <w:rsid w:val="00D96CEB"/>
    <w:rsid w:val="00D972E5"/>
    <w:rsid w:val="00D97969"/>
    <w:rsid w:val="00D97F40"/>
    <w:rsid w:val="00DA03AC"/>
    <w:rsid w:val="00DA0AE7"/>
    <w:rsid w:val="00DA1EF5"/>
    <w:rsid w:val="00DA2845"/>
    <w:rsid w:val="00DA2DF5"/>
    <w:rsid w:val="00DA3A4A"/>
    <w:rsid w:val="00DA456F"/>
    <w:rsid w:val="00DA4E42"/>
    <w:rsid w:val="00DA5041"/>
    <w:rsid w:val="00DA50F0"/>
    <w:rsid w:val="00DA67FA"/>
    <w:rsid w:val="00DA6B3D"/>
    <w:rsid w:val="00DA715C"/>
    <w:rsid w:val="00DA73AF"/>
    <w:rsid w:val="00DA7557"/>
    <w:rsid w:val="00DB088B"/>
    <w:rsid w:val="00DB21F2"/>
    <w:rsid w:val="00DB23B4"/>
    <w:rsid w:val="00DB2FE3"/>
    <w:rsid w:val="00DB42E3"/>
    <w:rsid w:val="00DB4B7C"/>
    <w:rsid w:val="00DB4C37"/>
    <w:rsid w:val="00DB4D7C"/>
    <w:rsid w:val="00DB7CC4"/>
    <w:rsid w:val="00DC0AC5"/>
    <w:rsid w:val="00DC1BAE"/>
    <w:rsid w:val="00DC30CD"/>
    <w:rsid w:val="00DC3BC3"/>
    <w:rsid w:val="00DC3C92"/>
    <w:rsid w:val="00DC5340"/>
    <w:rsid w:val="00DC5A4C"/>
    <w:rsid w:val="00DC5DAD"/>
    <w:rsid w:val="00DC6304"/>
    <w:rsid w:val="00DC6C5F"/>
    <w:rsid w:val="00DC7184"/>
    <w:rsid w:val="00DD01E8"/>
    <w:rsid w:val="00DD1949"/>
    <w:rsid w:val="00DD1A43"/>
    <w:rsid w:val="00DD1DFD"/>
    <w:rsid w:val="00DD2302"/>
    <w:rsid w:val="00DD51BF"/>
    <w:rsid w:val="00DD55CD"/>
    <w:rsid w:val="00DD5ADD"/>
    <w:rsid w:val="00DD76E7"/>
    <w:rsid w:val="00DE0A7C"/>
    <w:rsid w:val="00DE13B7"/>
    <w:rsid w:val="00DE1A99"/>
    <w:rsid w:val="00DE1AA7"/>
    <w:rsid w:val="00DE1B0C"/>
    <w:rsid w:val="00DE27C6"/>
    <w:rsid w:val="00DE3A47"/>
    <w:rsid w:val="00DE440A"/>
    <w:rsid w:val="00DE4740"/>
    <w:rsid w:val="00DE5903"/>
    <w:rsid w:val="00DF0D22"/>
    <w:rsid w:val="00DF466C"/>
    <w:rsid w:val="00DF4952"/>
    <w:rsid w:val="00DF6AB2"/>
    <w:rsid w:val="00E007B2"/>
    <w:rsid w:val="00E00820"/>
    <w:rsid w:val="00E00DE6"/>
    <w:rsid w:val="00E01497"/>
    <w:rsid w:val="00E027B7"/>
    <w:rsid w:val="00E02A1C"/>
    <w:rsid w:val="00E02DC9"/>
    <w:rsid w:val="00E03314"/>
    <w:rsid w:val="00E034B2"/>
    <w:rsid w:val="00E036F7"/>
    <w:rsid w:val="00E03AE1"/>
    <w:rsid w:val="00E04B17"/>
    <w:rsid w:val="00E066BE"/>
    <w:rsid w:val="00E0716D"/>
    <w:rsid w:val="00E07843"/>
    <w:rsid w:val="00E11E38"/>
    <w:rsid w:val="00E140B3"/>
    <w:rsid w:val="00E15C02"/>
    <w:rsid w:val="00E16775"/>
    <w:rsid w:val="00E21160"/>
    <w:rsid w:val="00E21C92"/>
    <w:rsid w:val="00E24F93"/>
    <w:rsid w:val="00E2506D"/>
    <w:rsid w:val="00E2568F"/>
    <w:rsid w:val="00E26C55"/>
    <w:rsid w:val="00E30050"/>
    <w:rsid w:val="00E311C9"/>
    <w:rsid w:val="00E328D4"/>
    <w:rsid w:val="00E32BCB"/>
    <w:rsid w:val="00E3434D"/>
    <w:rsid w:val="00E35016"/>
    <w:rsid w:val="00E35162"/>
    <w:rsid w:val="00E36072"/>
    <w:rsid w:val="00E364A3"/>
    <w:rsid w:val="00E36C41"/>
    <w:rsid w:val="00E37170"/>
    <w:rsid w:val="00E37357"/>
    <w:rsid w:val="00E3747E"/>
    <w:rsid w:val="00E37828"/>
    <w:rsid w:val="00E37B1B"/>
    <w:rsid w:val="00E37FBC"/>
    <w:rsid w:val="00E403A0"/>
    <w:rsid w:val="00E408ED"/>
    <w:rsid w:val="00E40BC9"/>
    <w:rsid w:val="00E4220B"/>
    <w:rsid w:val="00E42A4E"/>
    <w:rsid w:val="00E435AE"/>
    <w:rsid w:val="00E45B7B"/>
    <w:rsid w:val="00E47502"/>
    <w:rsid w:val="00E475DC"/>
    <w:rsid w:val="00E4765A"/>
    <w:rsid w:val="00E4791E"/>
    <w:rsid w:val="00E52BF8"/>
    <w:rsid w:val="00E54DCE"/>
    <w:rsid w:val="00E54E12"/>
    <w:rsid w:val="00E5511A"/>
    <w:rsid w:val="00E55885"/>
    <w:rsid w:val="00E562F0"/>
    <w:rsid w:val="00E5768C"/>
    <w:rsid w:val="00E579BD"/>
    <w:rsid w:val="00E61F23"/>
    <w:rsid w:val="00E63248"/>
    <w:rsid w:val="00E63390"/>
    <w:rsid w:val="00E6348B"/>
    <w:rsid w:val="00E638C6"/>
    <w:rsid w:val="00E65082"/>
    <w:rsid w:val="00E664CD"/>
    <w:rsid w:val="00E666DD"/>
    <w:rsid w:val="00E67776"/>
    <w:rsid w:val="00E720A7"/>
    <w:rsid w:val="00E720CA"/>
    <w:rsid w:val="00E72E34"/>
    <w:rsid w:val="00E72F40"/>
    <w:rsid w:val="00E73492"/>
    <w:rsid w:val="00E73D6D"/>
    <w:rsid w:val="00E750D4"/>
    <w:rsid w:val="00E752E9"/>
    <w:rsid w:val="00E80B76"/>
    <w:rsid w:val="00E82293"/>
    <w:rsid w:val="00E843A1"/>
    <w:rsid w:val="00E84C3E"/>
    <w:rsid w:val="00E8725C"/>
    <w:rsid w:val="00E878F3"/>
    <w:rsid w:val="00E91039"/>
    <w:rsid w:val="00E92F99"/>
    <w:rsid w:val="00E93110"/>
    <w:rsid w:val="00E93463"/>
    <w:rsid w:val="00E93D1F"/>
    <w:rsid w:val="00E95B19"/>
    <w:rsid w:val="00E97B81"/>
    <w:rsid w:val="00EA48E8"/>
    <w:rsid w:val="00EA4BFA"/>
    <w:rsid w:val="00EA75AB"/>
    <w:rsid w:val="00EB0F00"/>
    <w:rsid w:val="00EB1936"/>
    <w:rsid w:val="00EB1B83"/>
    <w:rsid w:val="00EB25B2"/>
    <w:rsid w:val="00EB2BB9"/>
    <w:rsid w:val="00EB4AE4"/>
    <w:rsid w:val="00EB4DF2"/>
    <w:rsid w:val="00EB5B78"/>
    <w:rsid w:val="00EB7089"/>
    <w:rsid w:val="00EB727B"/>
    <w:rsid w:val="00EB77D4"/>
    <w:rsid w:val="00EC0F3C"/>
    <w:rsid w:val="00EC176C"/>
    <w:rsid w:val="00EC3166"/>
    <w:rsid w:val="00EC5316"/>
    <w:rsid w:val="00EC5C15"/>
    <w:rsid w:val="00EC7182"/>
    <w:rsid w:val="00ED0E86"/>
    <w:rsid w:val="00ED2D9D"/>
    <w:rsid w:val="00ED325E"/>
    <w:rsid w:val="00ED3280"/>
    <w:rsid w:val="00ED4631"/>
    <w:rsid w:val="00ED4C06"/>
    <w:rsid w:val="00ED69B2"/>
    <w:rsid w:val="00EE0E4D"/>
    <w:rsid w:val="00EE0F8B"/>
    <w:rsid w:val="00EE2FC4"/>
    <w:rsid w:val="00EE3594"/>
    <w:rsid w:val="00EE4387"/>
    <w:rsid w:val="00EE4546"/>
    <w:rsid w:val="00EE4873"/>
    <w:rsid w:val="00EE5FBB"/>
    <w:rsid w:val="00EF13D2"/>
    <w:rsid w:val="00EF25C7"/>
    <w:rsid w:val="00EF378E"/>
    <w:rsid w:val="00EF3F98"/>
    <w:rsid w:val="00EF4C62"/>
    <w:rsid w:val="00EF4C70"/>
    <w:rsid w:val="00EF5993"/>
    <w:rsid w:val="00F005CC"/>
    <w:rsid w:val="00F0091E"/>
    <w:rsid w:val="00F0148A"/>
    <w:rsid w:val="00F0195E"/>
    <w:rsid w:val="00F01F62"/>
    <w:rsid w:val="00F0222F"/>
    <w:rsid w:val="00F028DC"/>
    <w:rsid w:val="00F02CB5"/>
    <w:rsid w:val="00F10B97"/>
    <w:rsid w:val="00F1122D"/>
    <w:rsid w:val="00F1148C"/>
    <w:rsid w:val="00F1181E"/>
    <w:rsid w:val="00F11A0A"/>
    <w:rsid w:val="00F13D7C"/>
    <w:rsid w:val="00F141F4"/>
    <w:rsid w:val="00F144A4"/>
    <w:rsid w:val="00F169E4"/>
    <w:rsid w:val="00F16B89"/>
    <w:rsid w:val="00F232F9"/>
    <w:rsid w:val="00F23F2A"/>
    <w:rsid w:val="00F249E9"/>
    <w:rsid w:val="00F25ADB"/>
    <w:rsid w:val="00F271AA"/>
    <w:rsid w:val="00F27DF8"/>
    <w:rsid w:val="00F3010B"/>
    <w:rsid w:val="00F303F7"/>
    <w:rsid w:val="00F3209F"/>
    <w:rsid w:val="00F3375C"/>
    <w:rsid w:val="00F34D7A"/>
    <w:rsid w:val="00F3542C"/>
    <w:rsid w:val="00F35AFC"/>
    <w:rsid w:val="00F35B7B"/>
    <w:rsid w:val="00F36351"/>
    <w:rsid w:val="00F374A2"/>
    <w:rsid w:val="00F37683"/>
    <w:rsid w:val="00F377B7"/>
    <w:rsid w:val="00F407A1"/>
    <w:rsid w:val="00F414E6"/>
    <w:rsid w:val="00F4193F"/>
    <w:rsid w:val="00F42505"/>
    <w:rsid w:val="00F44787"/>
    <w:rsid w:val="00F44B1B"/>
    <w:rsid w:val="00F464AF"/>
    <w:rsid w:val="00F47C50"/>
    <w:rsid w:val="00F50339"/>
    <w:rsid w:val="00F508F7"/>
    <w:rsid w:val="00F51A16"/>
    <w:rsid w:val="00F51D86"/>
    <w:rsid w:val="00F529C1"/>
    <w:rsid w:val="00F533D6"/>
    <w:rsid w:val="00F53525"/>
    <w:rsid w:val="00F537BF"/>
    <w:rsid w:val="00F53B65"/>
    <w:rsid w:val="00F55696"/>
    <w:rsid w:val="00F55D91"/>
    <w:rsid w:val="00F5782B"/>
    <w:rsid w:val="00F578FF"/>
    <w:rsid w:val="00F60C7A"/>
    <w:rsid w:val="00F611D1"/>
    <w:rsid w:val="00F640DB"/>
    <w:rsid w:val="00F656AD"/>
    <w:rsid w:val="00F67869"/>
    <w:rsid w:val="00F707A7"/>
    <w:rsid w:val="00F70DD6"/>
    <w:rsid w:val="00F71221"/>
    <w:rsid w:val="00F71B6A"/>
    <w:rsid w:val="00F72B83"/>
    <w:rsid w:val="00F73104"/>
    <w:rsid w:val="00F732D7"/>
    <w:rsid w:val="00F73376"/>
    <w:rsid w:val="00F74099"/>
    <w:rsid w:val="00F742DB"/>
    <w:rsid w:val="00F757A7"/>
    <w:rsid w:val="00F75D68"/>
    <w:rsid w:val="00F75DEA"/>
    <w:rsid w:val="00F76C80"/>
    <w:rsid w:val="00F77596"/>
    <w:rsid w:val="00F77CD4"/>
    <w:rsid w:val="00F80B65"/>
    <w:rsid w:val="00F83BF5"/>
    <w:rsid w:val="00F83BF8"/>
    <w:rsid w:val="00F85751"/>
    <w:rsid w:val="00F8584C"/>
    <w:rsid w:val="00F8717B"/>
    <w:rsid w:val="00F874DB"/>
    <w:rsid w:val="00F903B0"/>
    <w:rsid w:val="00F908B4"/>
    <w:rsid w:val="00F920BB"/>
    <w:rsid w:val="00F92BCA"/>
    <w:rsid w:val="00F92F7F"/>
    <w:rsid w:val="00F945B1"/>
    <w:rsid w:val="00F949E3"/>
    <w:rsid w:val="00F95059"/>
    <w:rsid w:val="00F95361"/>
    <w:rsid w:val="00F958D4"/>
    <w:rsid w:val="00F95966"/>
    <w:rsid w:val="00F9651E"/>
    <w:rsid w:val="00FA07BA"/>
    <w:rsid w:val="00FA1A4D"/>
    <w:rsid w:val="00FA2252"/>
    <w:rsid w:val="00FA2D75"/>
    <w:rsid w:val="00FA2DC2"/>
    <w:rsid w:val="00FA2EC0"/>
    <w:rsid w:val="00FA3CE2"/>
    <w:rsid w:val="00FA43A3"/>
    <w:rsid w:val="00FA4560"/>
    <w:rsid w:val="00FA4BC9"/>
    <w:rsid w:val="00FA5ABE"/>
    <w:rsid w:val="00FA5E6D"/>
    <w:rsid w:val="00FA7476"/>
    <w:rsid w:val="00FB02D2"/>
    <w:rsid w:val="00FB0460"/>
    <w:rsid w:val="00FB15E1"/>
    <w:rsid w:val="00FB28CF"/>
    <w:rsid w:val="00FB28E8"/>
    <w:rsid w:val="00FB2D56"/>
    <w:rsid w:val="00FB36DA"/>
    <w:rsid w:val="00FB3900"/>
    <w:rsid w:val="00FB456A"/>
    <w:rsid w:val="00FB4A0D"/>
    <w:rsid w:val="00FB596B"/>
    <w:rsid w:val="00FB5C73"/>
    <w:rsid w:val="00FB6A88"/>
    <w:rsid w:val="00FB6F5F"/>
    <w:rsid w:val="00FB7600"/>
    <w:rsid w:val="00FC0235"/>
    <w:rsid w:val="00FC06B9"/>
    <w:rsid w:val="00FC06DF"/>
    <w:rsid w:val="00FC07CC"/>
    <w:rsid w:val="00FC080D"/>
    <w:rsid w:val="00FC0AAF"/>
    <w:rsid w:val="00FC6E02"/>
    <w:rsid w:val="00FC707A"/>
    <w:rsid w:val="00FC7AA7"/>
    <w:rsid w:val="00FD038F"/>
    <w:rsid w:val="00FD0BDA"/>
    <w:rsid w:val="00FD1CCD"/>
    <w:rsid w:val="00FD33DD"/>
    <w:rsid w:val="00FD46E2"/>
    <w:rsid w:val="00FD4CE8"/>
    <w:rsid w:val="00FD7A71"/>
    <w:rsid w:val="00FD7AF1"/>
    <w:rsid w:val="00FE0461"/>
    <w:rsid w:val="00FE2345"/>
    <w:rsid w:val="00FE4C2F"/>
    <w:rsid w:val="00FE696F"/>
    <w:rsid w:val="00FE73A0"/>
    <w:rsid w:val="00FE75FC"/>
    <w:rsid w:val="00FE79E7"/>
    <w:rsid w:val="00FF1B47"/>
    <w:rsid w:val="00F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3BBD71"/>
  <w15:docId w15:val="{70B5E961-05D7-431B-9B6E-FD3525BE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50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E6EC8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1E6EC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E6EC8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1E6EC8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95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SCHEDULE FOR COMMISSION MEETING 2008</vt:lpstr>
    </vt:vector>
  </TitlesOfParts>
  <Company>ICCAT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SCHEDULE FOR COMMISSION MEETING 2008</dc:title>
  <dc:subject/>
  <dc:creator>Jenny Cheatle</dc:creator>
  <cp:keywords/>
  <cp:lastModifiedBy>Marisa de Andrés</cp:lastModifiedBy>
  <cp:revision>21</cp:revision>
  <cp:lastPrinted>2024-07-31T13:26:00Z</cp:lastPrinted>
  <dcterms:created xsi:type="dcterms:W3CDTF">2024-07-24T08:26:00Z</dcterms:created>
  <dcterms:modified xsi:type="dcterms:W3CDTF">2025-10-10T15:13:00Z</dcterms:modified>
</cp:coreProperties>
</file>